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1B962" w14:textId="77777777" w:rsidR="003B2266" w:rsidRPr="003B2266" w:rsidRDefault="003B2266" w:rsidP="003B2266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GoBack"/>
      <w:bookmarkEnd w:id="0"/>
    </w:p>
    <w:p w14:paraId="1551D260" w14:textId="77777777" w:rsidR="003B2266" w:rsidRPr="003B2266" w:rsidRDefault="003B2266" w:rsidP="003B2266">
      <w:pPr>
        <w:widowControl w:val="0"/>
        <w:autoSpaceDE w:val="0"/>
        <w:autoSpaceDN w:val="0"/>
        <w:spacing w:before="100" w:after="0" w:line="240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bg-BG"/>
          <w14:ligatures w14:val="none"/>
        </w:rPr>
        <w:drawing>
          <wp:anchor distT="0" distB="0" distL="0" distR="0" simplePos="0" relativeHeight="251659264" behindDoc="0" locked="0" layoutInCell="1" allowOverlap="1" wp14:anchorId="6B875BDD" wp14:editId="42DC1F2D">
            <wp:simplePos x="0" y="0"/>
            <wp:positionH relativeFrom="page">
              <wp:posOffset>6786244</wp:posOffset>
            </wp:positionH>
            <wp:positionV relativeFrom="paragraph">
              <wp:posOffset>-273468</wp:posOffset>
            </wp:positionV>
            <wp:extent cx="448309" cy="504189"/>
            <wp:effectExtent l="0" t="0" r="0" b="0"/>
            <wp:wrapNone/>
            <wp:docPr id="1" name="image1.png" descr="50 GOD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309" cy="504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ДЕТСКА</w:t>
      </w:r>
      <w:r w:rsidRPr="003B2266">
        <w:rPr>
          <w:rFonts w:ascii="Times New Roman" w:eastAsia="Times New Roman" w:hAnsi="Times New Roman" w:cs="Times New Roman"/>
          <w:b/>
          <w:bCs/>
          <w:spacing w:val="76"/>
          <w:kern w:val="0"/>
          <w:sz w:val="24"/>
          <w:szCs w:val="24"/>
          <w:u w:val="single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ГРАДИНА</w:t>
      </w:r>
      <w:r w:rsidRPr="003B2266">
        <w:rPr>
          <w:rFonts w:ascii="Times New Roman" w:eastAsia="Times New Roman" w:hAnsi="Times New Roman" w:cs="Times New Roman"/>
          <w:b/>
          <w:bCs/>
          <w:spacing w:val="76"/>
          <w:kern w:val="0"/>
          <w:sz w:val="24"/>
          <w:szCs w:val="24"/>
          <w:u w:val="single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173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“ЗВЪНЧЕ”</w:t>
      </w:r>
    </w:p>
    <w:p w14:paraId="7F006452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0" w:lineRule="auto"/>
        <w:ind w:right="639"/>
        <w:jc w:val="center"/>
        <w:outlineLvl w:val="0"/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София,</w:t>
      </w:r>
      <w:r w:rsidRPr="003B2266">
        <w:rPr>
          <w:rFonts w:ascii="Constantia" w:eastAsia="Times New Roman" w:hAnsi="Constantia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ж.к.</w:t>
      </w:r>
      <w:r w:rsidRPr="003B2266">
        <w:rPr>
          <w:rFonts w:ascii="Constantia" w:eastAsia="Times New Roman" w:hAnsi="Constantia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„Хаджи</w:t>
      </w:r>
      <w:r w:rsidRPr="003B2266">
        <w:rPr>
          <w:rFonts w:ascii="Constantia" w:eastAsia="Times New Roman" w:hAnsi="Constantia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Димитър”, ул.</w:t>
      </w:r>
      <w:r w:rsidRPr="003B2266">
        <w:rPr>
          <w:rFonts w:ascii="Constantia" w:eastAsia="Times New Roman" w:hAnsi="Constantia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„Златица”№46,</w:t>
      </w:r>
      <w:r w:rsidRPr="003B2266">
        <w:rPr>
          <w:rFonts w:ascii="Constantia" w:eastAsia="Times New Roman" w:hAnsi="Constantia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тел.:02</w:t>
      </w:r>
      <w:r w:rsidRPr="003B2266">
        <w:rPr>
          <w:rFonts w:ascii="Constantia" w:eastAsia="Times New Roman" w:hAnsi="Constantia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947</w:t>
      </w:r>
      <w:r w:rsidRPr="003B2266">
        <w:rPr>
          <w:rFonts w:ascii="Constantia" w:eastAsia="Times New Roman" w:hAnsi="Constantia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84-78,</w:t>
      </w:r>
      <w:r w:rsidRPr="003B2266">
        <w:rPr>
          <w:rFonts w:ascii="Constantia" w:eastAsia="Times New Roman" w:hAnsi="Constantia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02</w:t>
      </w:r>
      <w:r w:rsidRPr="003B2266">
        <w:rPr>
          <w:rFonts w:ascii="Constantia" w:eastAsia="Times New Roman" w:hAnsi="Constantia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945</w:t>
      </w:r>
      <w:r w:rsidRPr="003B2266">
        <w:rPr>
          <w:rFonts w:ascii="Constantia" w:eastAsia="Times New Roman" w:hAnsi="Constantia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Constantia" w:eastAsia="Times New Roman" w:hAnsi="Constantia" w:cs="Times New Roman"/>
          <w:b/>
          <w:bCs/>
          <w:kern w:val="0"/>
          <w:sz w:val="24"/>
          <w:szCs w:val="24"/>
          <w14:ligatures w14:val="none"/>
        </w:rPr>
        <w:t>04-07</w:t>
      </w:r>
    </w:p>
    <w:p w14:paraId="4D158783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Constantia" w:eastAsia="Times New Roman" w:hAnsi="Constantia" w:cs="Times New Roman"/>
          <w:b/>
          <w:kern w:val="0"/>
          <w:sz w:val="26"/>
          <w:szCs w:val="24"/>
          <w14:ligatures w14:val="none"/>
        </w:rPr>
      </w:pPr>
    </w:p>
    <w:p w14:paraId="4DFC91D1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Constantia" w:eastAsia="Times New Roman" w:hAnsi="Constantia" w:cs="Times New Roman"/>
          <w:b/>
          <w:kern w:val="0"/>
          <w:sz w:val="26"/>
          <w:szCs w:val="24"/>
          <w14:ligatures w14:val="none"/>
        </w:rPr>
      </w:pPr>
    </w:p>
    <w:p w14:paraId="6D72E7F9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Constantia" w:eastAsia="Times New Roman" w:hAnsi="Constantia" w:cs="Times New Roman"/>
          <w:b/>
          <w:kern w:val="0"/>
          <w:sz w:val="26"/>
          <w:szCs w:val="24"/>
          <w14:ligatures w14:val="none"/>
        </w:rPr>
      </w:pPr>
    </w:p>
    <w:p w14:paraId="6C3A2E9F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Arial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p w14:paraId="0F1B6AA6" w14:textId="77777777" w:rsidR="003B2266" w:rsidRPr="003B2266" w:rsidRDefault="003B2266" w:rsidP="003B22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Утвърдил:........................</w:t>
      </w:r>
    </w:p>
    <w:p w14:paraId="29D7108A" w14:textId="07BF92F8" w:rsidR="003B2266" w:rsidRPr="003B2266" w:rsidRDefault="00A86203" w:rsidP="003B22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Хрисана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Кирилова</w:t>
      </w:r>
    </w:p>
    <w:p w14:paraId="3AA23462" w14:textId="77777777" w:rsidR="003B2266" w:rsidRPr="003B2266" w:rsidRDefault="003B2266" w:rsidP="003B22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>Директор на ДГ 173“Звънче“,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гр. София</w:t>
      </w:r>
    </w:p>
    <w:p w14:paraId="7BC05A8E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3"/>
          <w14:ligatures w14:val="none"/>
        </w:rPr>
      </w:pPr>
      <w:r w:rsidRPr="003B2266">
        <w:rPr>
          <w:rFonts w:ascii="Verdana" w:eastAsia="Times New Roman" w:hAnsi="Verdana" w:cs="Arial"/>
          <w:b/>
          <w:bCs/>
          <w:kern w:val="0"/>
          <w:sz w:val="16"/>
          <w:szCs w:val="16"/>
          <w14:ligatures w14:val="none"/>
        </w:rPr>
        <w:t xml:space="preserve">                                                          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14:ligatures w14:val="none"/>
        </w:rPr>
        <w:t xml:space="preserve">                                    </w:t>
      </w:r>
    </w:p>
    <w:p w14:paraId="1D5EFA51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Arial" w:eastAsia="Times New Roman" w:hAnsi="Times New Roman" w:cs="Times New Roman"/>
          <w:b/>
          <w:kern w:val="0"/>
          <w:sz w:val="25"/>
          <w:szCs w:val="24"/>
          <w14:ligatures w14:val="none"/>
        </w:rPr>
      </w:pPr>
    </w:p>
    <w:p w14:paraId="5FB5AB4C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Arial" w:eastAsia="Times New Roman" w:hAnsi="Times New Roman" w:cs="Times New Roman"/>
          <w:b/>
          <w:kern w:val="0"/>
          <w:sz w:val="25"/>
          <w:szCs w:val="24"/>
          <w14:ligatures w14:val="none"/>
        </w:rPr>
      </w:pPr>
    </w:p>
    <w:p w14:paraId="57797373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Arial" w:eastAsia="Times New Roman" w:hAnsi="Times New Roman" w:cs="Times New Roman"/>
          <w:b/>
          <w:kern w:val="0"/>
          <w:sz w:val="25"/>
          <w:szCs w:val="24"/>
          <w14:ligatures w14:val="none"/>
        </w:rPr>
      </w:pPr>
    </w:p>
    <w:p w14:paraId="694EF1BE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p w14:paraId="149D069A" w14:textId="77777777" w:rsidR="003B2266" w:rsidRPr="003B2266" w:rsidRDefault="003B2266" w:rsidP="003B2266">
      <w:pPr>
        <w:widowControl w:val="0"/>
        <w:tabs>
          <w:tab w:val="left" w:pos="3561"/>
        </w:tabs>
        <w:autoSpaceDE w:val="0"/>
        <w:autoSpaceDN w:val="0"/>
        <w:spacing w:before="160" w:after="0" w:line="240" w:lineRule="auto"/>
        <w:ind w:right="642"/>
        <w:jc w:val="center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bookmarkStart w:id="1" w:name="ГОДИШЕН________ПЛАН"/>
      <w:bookmarkEnd w:id="1"/>
      <w:r w:rsidRPr="003B2266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ГОДИШЕН  ПЛАН </w:t>
      </w:r>
    </w:p>
    <w:p w14:paraId="67131018" w14:textId="06A7F170" w:rsidR="003B2266" w:rsidRPr="003B2266" w:rsidRDefault="003B2266" w:rsidP="003B2266">
      <w:pPr>
        <w:widowControl w:val="0"/>
        <w:tabs>
          <w:tab w:val="left" w:pos="3561"/>
        </w:tabs>
        <w:autoSpaceDE w:val="0"/>
        <w:autoSpaceDN w:val="0"/>
        <w:spacing w:before="160" w:after="0" w:line="240" w:lineRule="auto"/>
        <w:ind w:right="642"/>
        <w:jc w:val="center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ЗА ДЕЙНОСТТА НА ДГ № 173"ЗВЪНЧЕ"</w:t>
      </w:r>
      <w:r w:rsidRPr="003B2266">
        <w:rPr>
          <w:rFonts w:ascii="Times New Roman" w:eastAsia="Times New Roman" w:hAnsi="Times New Roman" w:cs="Times New Roman"/>
          <w:b/>
          <w:spacing w:val="-87"/>
          <w:kern w:val="0"/>
          <w:sz w:val="36"/>
          <w14:ligatures w14:val="none"/>
        </w:rPr>
        <w:t xml:space="preserve"> </w:t>
      </w:r>
      <w:bookmarkStart w:id="2" w:name="ЗА_УЧЕБНАТА_2021_–_2022__ГОДИНА"/>
      <w:bookmarkEnd w:id="2"/>
      <w:r w:rsidRPr="003B2266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36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УЧЕБНАТА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36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202</w:t>
      </w:r>
      <w:r w:rsidR="00E14737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b/>
          <w:spacing w:val="1"/>
          <w:kern w:val="0"/>
          <w:sz w:val="36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– 202</w:t>
      </w:r>
      <w:r w:rsidR="00E14737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6</w:t>
      </w:r>
      <w:r w:rsidRPr="003B2266">
        <w:rPr>
          <w:rFonts w:ascii="Times New Roman" w:eastAsia="Times New Roman" w:hAnsi="Times New Roman" w:cs="Times New Roman"/>
          <w:b/>
          <w:spacing w:val="89"/>
          <w:kern w:val="0"/>
          <w:sz w:val="36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36"/>
          <w14:ligatures w14:val="none"/>
        </w:rPr>
        <w:t>ГОДИНА</w:t>
      </w:r>
    </w:p>
    <w:p w14:paraId="615D53DD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24"/>
          <w14:ligatures w14:val="none"/>
        </w:rPr>
      </w:pPr>
    </w:p>
    <w:p w14:paraId="54673BBF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24"/>
          <w14:ligatures w14:val="none"/>
        </w:rPr>
      </w:pPr>
    </w:p>
    <w:p w14:paraId="176BEEE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24"/>
          <w14:ligatures w14:val="none"/>
        </w:rPr>
      </w:pPr>
    </w:p>
    <w:p w14:paraId="22B89F3C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24"/>
          <w14:ligatures w14:val="none"/>
        </w:rPr>
      </w:pPr>
    </w:p>
    <w:p w14:paraId="1FC184AF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24"/>
          <w14:ligatures w14:val="none"/>
        </w:rPr>
      </w:pPr>
    </w:p>
    <w:p w14:paraId="5E0BF6C7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24"/>
          <w14:ligatures w14:val="none"/>
        </w:rPr>
      </w:pPr>
    </w:p>
    <w:p w14:paraId="0C071BE5" w14:textId="77777777" w:rsidR="003B2266" w:rsidRPr="003B2266" w:rsidRDefault="003B2266" w:rsidP="003B2266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37"/>
          <w:szCs w:val="24"/>
          <w14:ligatures w14:val="none"/>
        </w:rPr>
      </w:pPr>
    </w:p>
    <w:p w14:paraId="07C5CD60" w14:textId="07B9D2D5" w:rsidR="003B2266" w:rsidRPr="003B2266" w:rsidRDefault="003B2266" w:rsidP="00FE004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Приет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на </w:t>
      </w:r>
      <w:proofErr w:type="spellStart"/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Педагогичиски</w:t>
      </w:r>
      <w:proofErr w:type="spellEnd"/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съвет</w:t>
      </w:r>
      <w:r w:rsidRPr="003B2266">
        <w:rPr>
          <w:rFonts w:ascii="Times New Roman" w:eastAsia="Times New Roman" w:hAnsi="Times New Roman" w:cs="Times New Roman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</w:t>
      </w:r>
      <w:r w:rsidRPr="003B2266">
        <w:rPr>
          <w:rFonts w:ascii="Times New Roman" w:eastAsia="Times New Roman" w:hAnsi="Times New Roman" w:cs="Times New Roman"/>
          <w:b/>
          <w:bCs/>
          <w:spacing w:val="5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Протокол</w:t>
      </w:r>
      <w:r w:rsidRPr="003B2266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1/1</w:t>
      </w:r>
      <w:r w:rsidR="000D41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.09.202</w:t>
      </w:r>
      <w:r w:rsidR="00084F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г.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и е</w:t>
      </w:r>
      <w:r w:rsidRPr="003B2266">
        <w:rPr>
          <w:rFonts w:ascii="Times New Roman" w:eastAsia="Times New Roman" w:hAnsi="Times New Roman" w:cs="Times New Roman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утвърден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със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0F7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Заповед</w:t>
      </w:r>
      <w:r w:rsidRPr="000F7011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0F7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№</w:t>
      </w:r>
      <w:r w:rsidRPr="000F701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0F7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3C3B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0F7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/1</w:t>
      </w:r>
      <w:r w:rsidR="00E46BCD" w:rsidRPr="000F7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Pr="000F7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.09.202</w:t>
      </w:r>
      <w:r w:rsidR="00115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0F7011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0F7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г.</w:t>
      </w:r>
    </w:p>
    <w:p w14:paraId="4A64A3A8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11E73E53" w14:textId="01753F62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ind w:right="642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lastRenderedPageBreak/>
        <w:t>Анализ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състоянието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дейността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детската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градина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през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учебната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202</w:t>
      </w:r>
      <w:r w:rsidR="00EA03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4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/202</w:t>
      </w:r>
      <w:r w:rsidR="00EA03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година.</w:t>
      </w:r>
    </w:p>
    <w:p w14:paraId="6F4EA4E8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ind w:right="642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37193F4F" w14:textId="77777777" w:rsidR="003B2266" w:rsidRPr="003B2266" w:rsidRDefault="003B2266" w:rsidP="003B2266">
      <w:pPr>
        <w:widowControl w:val="0"/>
        <w:autoSpaceDE w:val="0"/>
        <w:autoSpaceDN w:val="0"/>
        <w:spacing w:before="197" w:after="0" w:line="240" w:lineRule="auto"/>
        <w:ind w:righ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Предучилищното образование като част от организираната социално-педагогическа система е необходимо да отговори и да се адаптира към непрекъснато изменящите се изисквания, пред които е поставено обществото ни. </w:t>
      </w:r>
    </w:p>
    <w:p w14:paraId="5E9E8A3F" w14:textId="4B844814" w:rsidR="003B2266" w:rsidRPr="003B2266" w:rsidRDefault="003B2266" w:rsidP="003B2266">
      <w:pPr>
        <w:widowControl w:val="0"/>
        <w:autoSpaceDE w:val="0"/>
        <w:autoSpaceDN w:val="0"/>
        <w:spacing w:before="197" w:after="0" w:line="240" w:lineRule="auto"/>
        <w:ind w:righ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Учебната 202</w:t>
      </w:r>
      <w:r w:rsidR="00E14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/202</w:t>
      </w:r>
      <w:r w:rsidR="00E14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г. протече при благоприятни условия. </w:t>
      </w:r>
      <w:proofErr w:type="spellStart"/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Персоналът</w:t>
      </w:r>
      <w:r w:rsidRPr="003B2266">
        <w:rPr>
          <w:rFonts w:ascii="Times New Roman" w:eastAsia="Times New Roman" w:hAnsi="Times New Roman" w:cs="Times New Roman"/>
          <w:spacing w:val="60"/>
          <w:kern w:val="0"/>
          <w:sz w:val="24"/>
          <w:szCs w:val="24"/>
          <w14:ligatures w14:val="none"/>
        </w:rPr>
        <w:t>,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</w:t>
      </w:r>
      <w:proofErr w:type="spellEnd"/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родителите стриктно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спазваха всички мерки за здравословен начин на живот, с грижа за собственото си здраве и това на останалите. </w:t>
      </w:r>
    </w:p>
    <w:p w14:paraId="032A76D8" w14:textId="77777777" w:rsidR="003B2266" w:rsidRPr="003B2266" w:rsidRDefault="003B2266" w:rsidP="003B2266">
      <w:pPr>
        <w:widowControl w:val="0"/>
        <w:autoSpaceDE w:val="0"/>
        <w:autoSpaceDN w:val="0"/>
        <w:spacing w:before="197" w:after="0" w:line="240" w:lineRule="auto"/>
        <w:ind w:righ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единодействие със семейството в Детска градина № 173 „Звънче“ се полагат основите на цялостното развитие на личността. От ранна възраст се изграждат готовност за желана промяна, умения за проява на собствен избор, на критично мислене и се осигурява приемственост в подготовката за училище. Цялостната работа на детската градина като институция е подчинена на осъществяването на такава предучилищна подготовка, възпитание и изграждане на готовност за училище, която да осигурява „равен старт“ на всяко дете за училищно обучение.</w:t>
      </w:r>
    </w:p>
    <w:p w14:paraId="0F1DFBC9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511429" w14:textId="77777777" w:rsidR="003B2266" w:rsidRPr="003B2266" w:rsidRDefault="003B2266" w:rsidP="003B2266">
      <w:pPr>
        <w:widowControl w:val="0"/>
        <w:autoSpaceDE w:val="0"/>
        <w:autoSpaceDN w:val="0"/>
        <w:spacing w:before="1" w:after="0"/>
        <w:ind w:right="85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Детска градина № 173 „Звънче“ се развива като модел за модерно управление, включващо институционализираното гражданско-родителско участие,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като школа за социално възпитание и център за развитие на интересите, дарбите, заложбите, способностите и уменията на детето, както и на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неговото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личностно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развитие.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Основната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цел,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която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ориентирано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обучението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възпитанието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подготовката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училище, 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постигане на ДОС, развитието на детето, на умствените и физически му способности и търсене на единство и хармония във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физическото,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умственото, духовното, нравственото 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социалното му</w:t>
      </w:r>
      <w:r w:rsidRPr="003B2266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развитие.</w:t>
      </w:r>
    </w:p>
    <w:p w14:paraId="1D7F0D9D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39F3AA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0457A02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4664984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31EF590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5BF8EC2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0D47C53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2B23972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A529438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D0CFEF6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9DFC4E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5E52D7B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40E85CD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C2FD333" w14:textId="3618B5E5" w:rsidR="003B2266" w:rsidRPr="003B2266" w:rsidRDefault="003B2266" w:rsidP="003B2266">
      <w:pPr>
        <w:widowControl w:val="0"/>
        <w:autoSpaceDE w:val="0"/>
        <w:autoSpaceDN w:val="0"/>
        <w:spacing w:before="90" w:after="0" w:line="275" w:lineRule="exact"/>
        <w:ind w:right="1313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Деца и</w:t>
      </w:r>
      <w:r w:rsidRPr="003B2266">
        <w:rPr>
          <w:rFonts w:ascii="Times New Roman" w:eastAsia="Times New Roman" w:hAnsi="Times New Roman" w:cs="Times New Roman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групи за учебната 202</w:t>
      </w:r>
      <w:r w:rsidR="00922D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/202</w:t>
      </w:r>
      <w:r w:rsidR="00922D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г.:</w:t>
      </w:r>
    </w:p>
    <w:p w14:paraId="51C6418A" w14:textId="77777777" w:rsidR="003B2266" w:rsidRPr="003B2266" w:rsidRDefault="003B2266" w:rsidP="003B2266">
      <w:pPr>
        <w:widowControl w:val="0"/>
        <w:autoSpaceDE w:val="0"/>
        <w:autoSpaceDN w:val="0"/>
        <w:spacing w:after="0" w:line="275" w:lineRule="exact"/>
        <w:ind w:right="64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Таблица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</w:p>
    <w:p w14:paraId="3DCD2845" w14:textId="77777777" w:rsidR="003B2266" w:rsidRPr="003B2266" w:rsidRDefault="003B2266" w:rsidP="003B2266">
      <w:pPr>
        <w:widowControl w:val="0"/>
        <w:autoSpaceDE w:val="0"/>
        <w:autoSpaceDN w:val="0"/>
        <w:spacing w:after="0" w:line="275" w:lineRule="exact"/>
        <w:ind w:right="64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Ind w:w="1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7"/>
        <w:gridCol w:w="1018"/>
        <w:gridCol w:w="1391"/>
        <w:gridCol w:w="1963"/>
        <w:gridCol w:w="1895"/>
        <w:gridCol w:w="1927"/>
      </w:tblGrid>
      <w:tr w:rsidR="003B2266" w:rsidRPr="003B2266" w14:paraId="37139C91" w14:textId="77777777" w:rsidTr="00E6216D">
        <w:trPr>
          <w:trHeight w:val="573"/>
        </w:trPr>
        <w:tc>
          <w:tcPr>
            <w:tcW w:w="10671" w:type="dxa"/>
            <w:gridSpan w:val="6"/>
            <w:shd w:val="clear" w:color="auto" w:fill="D9D9D9"/>
          </w:tcPr>
          <w:p w14:paraId="028EB07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Брой</w:t>
            </w:r>
            <w:r w:rsidRPr="003B2266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деца</w:t>
            </w:r>
          </w:p>
        </w:tc>
      </w:tr>
      <w:tr w:rsidR="003B2266" w:rsidRPr="003B2266" w14:paraId="6296E8E6" w14:textId="77777777" w:rsidTr="00E6216D">
        <w:trPr>
          <w:trHeight w:val="1577"/>
        </w:trPr>
        <w:tc>
          <w:tcPr>
            <w:tcW w:w="2477" w:type="dxa"/>
            <w:shd w:val="clear" w:color="auto" w:fill="D9D9D9"/>
          </w:tcPr>
          <w:p w14:paraId="066A456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14:ligatures w14:val="none"/>
              </w:rPr>
            </w:pPr>
          </w:p>
          <w:p w14:paraId="35F4C83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51" w:lineRule="auto"/>
              <w:ind w:right="1098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Целодневни</w:t>
            </w:r>
            <w:r w:rsidRPr="003B2266">
              <w:rPr>
                <w:rFonts w:ascii="Times New Roman" w:eastAsia="Times New Roman" w:hAnsi="Times New Roman" w:cs="Times New Roman"/>
                <w:b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групи</w:t>
            </w:r>
          </w:p>
        </w:tc>
        <w:tc>
          <w:tcPr>
            <w:tcW w:w="1018" w:type="dxa"/>
            <w:tcBorders>
              <w:right w:val="double" w:sz="1" w:space="0" w:color="000000"/>
            </w:tcBorders>
            <w:shd w:val="clear" w:color="auto" w:fill="D9D9D9"/>
          </w:tcPr>
          <w:p w14:paraId="0AB203B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Яслена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 група </w:t>
            </w:r>
          </w:p>
          <w:p w14:paraId="6A44F7C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14:ligatures w14:val="none"/>
              </w:rPr>
              <w:t>2 г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1391" w:type="dxa"/>
            <w:tcBorders>
              <w:left w:val="double" w:sz="1" w:space="0" w:color="000000"/>
            </w:tcBorders>
            <w:shd w:val="clear" w:color="auto" w:fill="D9D9D9"/>
          </w:tcPr>
          <w:p w14:paraId="72E2F3B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kern w:val="0"/>
                <w:sz w:val="38"/>
                <w14:ligatures w14:val="none"/>
              </w:rPr>
            </w:pPr>
          </w:p>
          <w:p w14:paraId="07ABE269" w14:textId="77777777" w:rsidR="003B2266" w:rsidRPr="003B2266" w:rsidRDefault="003B2266" w:rsidP="003B2266">
            <w:pPr>
              <w:widowControl w:val="0"/>
              <w:tabs>
                <w:tab w:val="left" w:pos="1022"/>
              </w:tabs>
              <w:autoSpaceDE w:val="0"/>
              <w:autoSpaceDN w:val="0"/>
              <w:spacing w:after="0" w:line="278" w:lineRule="auto"/>
              <w:ind w:right="11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 xml:space="preserve">Първа </w:t>
            </w:r>
            <w:r w:rsidRPr="003B2266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4"/>
                <w14:ligatures w14:val="none"/>
              </w:rPr>
              <w:t>възрастова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групи</w:t>
            </w:r>
          </w:p>
          <w:p w14:paraId="68199B9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3-4</w:t>
            </w:r>
            <w:r w:rsidRPr="003B2266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963" w:type="dxa"/>
            <w:shd w:val="clear" w:color="auto" w:fill="D9D9D9"/>
          </w:tcPr>
          <w:p w14:paraId="39734B6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kern w:val="0"/>
                <w:sz w:val="38"/>
                <w14:ligatures w14:val="none"/>
              </w:rPr>
            </w:pPr>
          </w:p>
          <w:p w14:paraId="1720437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Втора</w:t>
            </w:r>
          </w:p>
          <w:p w14:paraId="4BC9545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44" w:after="0" w:line="451" w:lineRule="auto"/>
              <w:ind w:right="25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възрастова група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4-5</w:t>
            </w:r>
            <w:r w:rsidRPr="003B2266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895" w:type="dxa"/>
            <w:shd w:val="clear" w:color="auto" w:fill="D9D9D9"/>
          </w:tcPr>
          <w:p w14:paraId="05B68B1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29" w:after="0" w:line="276" w:lineRule="auto"/>
              <w:ind w:right="223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Трета</w:t>
            </w:r>
            <w:r w:rsidRPr="003B2266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подготвителна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възрастови</w:t>
            </w:r>
            <w:r w:rsidRPr="003B2266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групи</w:t>
            </w:r>
          </w:p>
          <w:p w14:paraId="4701DAC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5-6</w:t>
            </w:r>
            <w:r w:rsidRPr="003B2266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927" w:type="dxa"/>
            <w:shd w:val="clear" w:color="auto" w:fill="D9D9D9"/>
          </w:tcPr>
          <w:p w14:paraId="2D31CDD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8" w:after="0" w:line="276" w:lineRule="auto"/>
              <w:ind w:right="254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Четвърта</w:t>
            </w:r>
            <w:r w:rsidRPr="003B2266">
              <w:rPr>
                <w:rFonts w:ascii="Times New Roman" w:eastAsia="Times New Roman" w:hAnsi="Times New Roman" w:cs="Times New Roman"/>
                <w:b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подготвителна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възрастови</w:t>
            </w:r>
          </w:p>
          <w:p w14:paraId="6AB2A5F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2" w:after="0" w:line="451" w:lineRule="auto"/>
              <w:ind w:right="1244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групи</w:t>
            </w:r>
            <w:r w:rsidRPr="003B2266">
              <w:rPr>
                <w:rFonts w:ascii="Times New Roman" w:eastAsia="Times New Roman" w:hAnsi="Times New Roman" w:cs="Times New Roman"/>
                <w:b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6-7</w:t>
            </w:r>
            <w:r w:rsidRPr="003B2266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г.</w:t>
            </w:r>
          </w:p>
        </w:tc>
      </w:tr>
      <w:tr w:rsidR="003B2266" w:rsidRPr="003B2266" w14:paraId="12F8CD88" w14:textId="77777777" w:rsidTr="00E6216D">
        <w:trPr>
          <w:trHeight w:val="573"/>
        </w:trPr>
        <w:tc>
          <w:tcPr>
            <w:tcW w:w="2477" w:type="dxa"/>
          </w:tcPr>
          <w:p w14:paraId="5271A16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1018" w:type="dxa"/>
            <w:tcBorders>
              <w:right w:val="double" w:sz="1" w:space="0" w:color="000000"/>
            </w:tcBorders>
          </w:tcPr>
          <w:p w14:paraId="6C4A1B86" w14:textId="645AF3CA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</w:t>
            </w:r>
            <w:r w:rsidR="00C533D3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391" w:type="dxa"/>
            <w:tcBorders>
              <w:left w:val="double" w:sz="1" w:space="0" w:color="000000"/>
            </w:tcBorders>
          </w:tcPr>
          <w:p w14:paraId="720ED079" w14:textId="19DE9E03" w:rsidR="003B2266" w:rsidRPr="003B2266" w:rsidRDefault="00C533D3" w:rsidP="003B226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1963" w:type="dxa"/>
          </w:tcPr>
          <w:p w14:paraId="3D60A845" w14:textId="70FC7DA8" w:rsidR="003B2266" w:rsidRPr="003B2266" w:rsidRDefault="00C533D3" w:rsidP="003B226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75</w:t>
            </w:r>
          </w:p>
        </w:tc>
        <w:tc>
          <w:tcPr>
            <w:tcW w:w="1895" w:type="dxa"/>
          </w:tcPr>
          <w:p w14:paraId="402431B6" w14:textId="4F00E28E" w:rsidR="003B2266" w:rsidRPr="003B2266" w:rsidRDefault="00C533D3" w:rsidP="003B226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78</w:t>
            </w:r>
          </w:p>
        </w:tc>
        <w:tc>
          <w:tcPr>
            <w:tcW w:w="1927" w:type="dxa"/>
          </w:tcPr>
          <w:p w14:paraId="4793FA5E" w14:textId="239A08BC" w:rsidR="003B2266" w:rsidRPr="003B2266" w:rsidRDefault="00AB5649" w:rsidP="003B226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79</w:t>
            </w:r>
          </w:p>
        </w:tc>
      </w:tr>
      <w:tr w:rsidR="003B2266" w:rsidRPr="003B2266" w14:paraId="657B58AE" w14:textId="77777777" w:rsidTr="00E6216D">
        <w:trPr>
          <w:trHeight w:val="625"/>
        </w:trPr>
        <w:tc>
          <w:tcPr>
            <w:tcW w:w="10671" w:type="dxa"/>
            <w:gridSpan w:val="6"/>
          </w:tcPr>
          <w:p w14:paraId="6DF184AA" w14:textId="5C23BCE3" w:rsidR="003B2266" w:rsidRPr="003B2266" w:rsidRDefault="003B2266" w:rsidP="003B2266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Общ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брой деца: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31</w:t>
            </w:r>
            <w:r w:rsidR="008A2EC3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2</w:t>
            </w:r>
          </w:p>
        </w:tc>
      </w:tr>
    </w:tbl>
    <w:p w14:paraId="4805ECD8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1"/>
          <w:szCs w:val="24"/>
          <w14:ligatures w14:val="none"/>
        </w:rPr>
      </w:pPr>
    </w:p>
    <w:p w14:paraId="265BE7F2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Посещаемост</w:t>
      </w:r>
      <w:r w:rsidRPr="003B2266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децата:</w:t>
      </w:r>
    </w:p>
    <w:p w14:paraId="2EDE01B6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14:ligatures w14:val="none"/>
        </w:rPr>
      </w:pPr>
    </w:p>
    <w:p w14:paraId="15F471F2" w14:textId="16FA7CBC" w:rsidR="003B2266" w:rsidRPr="003B2266" w:rsidRDefault="003B2266" w:rsidP="003B2266">
      <w:pPr>
        <w:widowControl w:val="0"/>
        <w:numPr>
          <w:ilvl w:val="0"/>
          <w:numId w:val="17"/>
        </w:numPr>
        <w:tabs>
          <w:tab w:val="left" w:pos="936"/>
          <w:tab w:val="left" w:pos="937"/>
        </w:tabs>
        <w:autoSpaceDE w:val="0"/>
        <w:autoSpaceDN w:val="0"/>
        <w:spacing w:before="100" w:after="0" w:line="240" w:lineRule="auto"/>
        <w:ind w:hanging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Средна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месечна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посещаемост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групи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учебната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202</w:t>
      </w:r>
      <w:r w:rsidR="00922D6F">
        <w:rPr>
          <w:rFonts w:ascii="Times New Roman" w:eastAsia="Times New Roman" w:hAnsi="Times New Roman" w:cs="Times New Roman"/>
          <w:kern w:val="0"/>
          <w:sz w:val="24"/>
          <w14:ligatures w14:val="none"/>
        </w:rPr>
        <w:t>4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/202</w:t>
      </w:r>
      <w:r w:rsidR="00922D6F">
        <w:rPr>
          <w:rFonts w:ascii="Times New Roman" w:eastAsia="Times New Roman" w:hAnsi="Times New Roman" w:cs="Times New Roman"/>
          <w:kern w:val="0"/>
          <w:sz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г.:</w:t>
      </w:r>
    </w:p>
    <w:p w14:paraId="5DC407AF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67BC4F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Таблица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№2</w:t>
      </w:r>
    </w:p>
    <w:p w14:paraId="5AB00694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6"/>
          <w:szCs w:val="24"/>
          <w:highlight w:val="yellow"/>
          <w14:ligatures w14:val="none"/>
        </w:rPr>
      </w:pPr>
    </w:p>
    <w:tbl>
      <w:tblPr>
        <w:tblW w:w="0" w:type="auto"/>
        <w:tblInd w:w="2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4"/>
        <w:gridCol w:w="1699"/>
        <w:gridCol w:w="1699"/>
        <w:gridCol w:w="1793"/>
        <w:gridCol w:w="1668"/>
        <w:gridCol w:w="1906"/>
      </w:tblGrid>
      <w:tr w:rsidR="003B2266" w:rsidRPr="003B2266" w14:paraId="21716CAB" w14:textId="77777777" w:rsidTr="00E6216D">
        <w:trPr>
          <w:trHeight w:val="1867"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F93A7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14:ligatures w14:val="none"/>
              </w:rPr>
            </w:pPr>
          </w:p>
          <w:p w14:paraId="4D45249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14:ligatures w14:val="none"/>
              </w:rPr>
            </w:pPr>
          </w:p>
          <w:p w14:paraId="7098F57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0DBCC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5111E4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CC4464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Яслена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група</w:t>
            </w:r>
          </w:p>
          <w:p w14:paraId="30C9685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9B3A05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1A732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34"/>
                <w14:ligatures w14:val="none"/>
              </w:rPr>
            </w:pPr>
          </w:p>
          <w:p w14:paraId="00BFB72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6" w:lineRule="auto"/>
              <w:ind w:right="27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Първа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възрастови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2C1F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34"/>
                <w14:ligatures w14:val="none"/>
              </w:rPr>
            </w:pPr>
          </w:p>
          <w:p w14:paraId="7737F64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6" w:lineRule="auto"/>
              <w:ind w:right="32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Втора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възрастова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8F0B78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3" w:after="0" w:line="256" w:lineRule="auto"/>
              <w:ind w:right="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Трета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подготвителна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възрастови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5BE4C1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71" w:after="0" w:line="240" w:lineRule="auto"/>
              <w:ind w:right="45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Четвърта</w:t>
            </w:r>
          </w:p>
          <w:p w14:paraId="707A5DE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2" w:after="0" w:line="256" w:lineRule="auto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подготвителна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>възрастови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</w:t>
            </w:r>
          </w:p>
        </w:tc>
      </w:tr>
      <w:tr w:rsidR="003B2266" w:rsidRPr="003B2266" w14:paraId="27B9C432" w14:textId="77777777" w:rsidTr="00E6216D">
        <w:trPr>
          <w:trHeight w:val="606"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2987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" w:after="0" w:line="240" w:lineRule="auto"/>
              <w:ind w:right="49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Средна месечна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посещаемост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EE2FE" w14:textId="0EA06125" w:rsidR="003B2266" w:rsidRPr="003B2266" w:rsidRDefault="00607DF4" w:rsidP="003B226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9</w:t>
            </w:r>
            <w:r w:rsidR="00AB5649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71019" w14:textId="6126C181" w:rsidR="003B2266" w:rsidRPr="003B2266" w:rsidRDefault="00607DF4" w:rsidP="003B226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</w:t>
            </w:r>
            <w:r w:rsidR="00AB5649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18984" w14:textId="218E136F" w:rsidR="003B2266" w:rsidRPr="003B2266" w:rsidRDefault="003B2266" w:rsidP="003B226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16</w:t>
            </w:r>
            <w:r w:rsidR="00AB5649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,5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55F4E" w14:textId="62A4F2C3" w:rsidR="003B2266" w:rsidRPr="003B2266" w:rsidRDefault="00607DF4" w:rsidP="003B226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</w:t>
            </w:r>
            <w:r w:rsidR="00AB5649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7,65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5D85A" w14:textId="4AED34D0" w:rsidR="003B2266" w:rsidRPr="003B2266" w:rsidRDefault="003B2266" w:rsidP="003B2266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</w:t>
            </w:r>
            <w:r w:rsidR="00AB5649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</w:p>
        </w:tc>
      </w:tr>
    </w:tbl>
    <w:p w14:paraId="1CA8814A" w14:textId="77777777" w:rsidR="003B2266" w:rsidRPr="003B2266" w:rsidRDefault="003B2266" w:rsidP="003B226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3"/>
          <w:szCs w:val="24"/>
          <w:highlight w:val="yellow"/>
          <w14:ligatures w14:val="none"/>
        </w:rPr>
      </w:pPr>
    </w:p>
    <w:p w14:paraId="0774C688" w14:textId="77777777" w:rsidR="003B2266" w:rsidRPr="003B2266" w:rsidRDefault="003B2266" w:rsidP="003B226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17"/>
          <w:szCs w:val="24"/>
          <w:highlight w:val="yellow"/>
          <w14:ligatures w14:val="none"/>
        </w:rPr>
      </w:pPr>
    </w:p>
    <w:p w14:paraId="25F1104C" w14:textId="77777777" w:rsidR="003B2266" w:rsidRPr="003B2266" w:rsidRDefault="003B2266" w:rsidP="003B226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3"/>
          <w:szCs w:val="24"/>
          <w:highlight w:val="yellow"/>
          <w14:ligatures w14:val="none"/>
        </w:rPr>
      </w:pPr>
    </w:p>
    <w:p w14:paraId="2C0AF2A0" w14:textId="77777777" w:rsidR="003B2266" w:rsidRPr="003B2266" w:rsidRDefault="003B2266" w:rsidP="003B2266">
      <w:pPr>
        <w:widowControl w:val="0"/>
        <w:numPr>
          <w:ilvl w:val="0"/>
          <w:numId w:val="17"/>
        </w:numPr>
        <w:tabs>
          <w:tab w:val="left" w:pos="925"/>
        </w:tabs>
        <w:autoSpaceDE w:val="0"/>
        <w:autoSpaceDN w:val="0"/>
        <w:spacing w:after="0" w:line="240" w:lineRule="auto"/>
        <w:ind w:left="924" w:hanging="34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Средна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месечна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посещаемост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детската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градина.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Анализ:</w:t>
      </w:r>
    </w:p>
    <w:p w14:paraId="3B0AB4C0" w14:textId="77777777" w:rsidR="003B2266" w:rsidRPr="003B2266" w:rsidRDefault="003B2266" w:rsidP="003B2266">
      <w:pPr>
        <w:widowControl w:val="0"/>
        <w:numPr>
          <w:ilvl w:val="0"/>
          <w:numId w:val="29"/>
        </w:numPr>
        <w:tabs>
          <w:tab w:val="left" w:pos="456"/>
        </w:tabs>
        <w:autoSpaceDE w:val="0"/>
        <w:autoSpaceDN w:val="0"/>
        <w:spacing w:before="2" w:after="0" w:line="240" w:lineRule="auto"/>
        <w:ind w:hanging="2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Най-висока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средна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месечна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посещаемост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отчетена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през:</w:t>
      </w:r>
    </w:p>
    <w:p w14:paraId="24C4EE50" w14:textId="77777777" w:rsidR="003B2266" w:rsidRPr="003B2266" w:rsidRDefault="003B2266" w:rsidP="003B2266">
      <w:pPr>
        <w:widowControl w:val="0"/>
        <w:numPr>
          <w:ilvl w:val="0"/>
          <w:numId w:val="15"/>
        </w:numPr>
        <w:tabs>
          <w:tab w:val="left" w:pos="396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месец: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ноември</w:t>
      </w:r>
    </w:p>
    <w:p w14:paraId="31F72E42" w14:textId="77777777" w:rsidR="003B2266" w:rsidRPr="003B2266" w:rsidRDefault="003B2266" w:rsidP="003B2266">
      <w:pPr>
        <w:widowControl w:val="0"/>
        <w:numPr>
          <w:ilvl w:val="0"/>
          <w:numId w:val="15"/>
        </w:numPr>
        <w:tabs>
          <w:tab w:val="left" w:pos="396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група: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трета и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четвърта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подготвителна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възраст</w:t>
      </w:r>
    </w:p>
    <w:p w14:paraId="72B6607B" w14:textId="77777777" w:rsidR="003B2266" w:rsidRPr="003B2266" w:rsidRDefault="003B2266" w:rsidP="003B2266">
      <w:pPr>
        <w:widowControl w:val="0"/>
        <w:numPr>
          <w:ilvl w:val="0"/>
          <w:numId w:val="15"/>
        </w:numPr>
        <w:tabs>
          <w:tab w:val="left" w:pos="396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причини: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задължително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предучилищно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образование</w:t>
      </w:r>
    </w:p>
    <w:p w14:paraId="59A04BF6" w14:textId="77777777" w:rsidR="003B2266" w:rsidRPr="003B2266" w:rsidRDefault="003B2266" w:rsidP="003B2266">
      <w:pPr>
        <w:widowControl w:val="0"/>
        <w:numPr>
          <w:ilvl w:val="0"/>
          <w:numId w:val="29"/>
        </w:numPr>
        <w:tabs>
          <w:tab w:val="left" w:pos="456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Най-ниска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средна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месечна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посещаемост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отчетена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през:</w:t>
      </w:r>
    </w:p>
    <w:p w14:paraId="758F112D" w14:textId="77777777" w:rsidR="003B2266" w:rsidRPr="003B2266" w:rsidRDefault="003B2266" w:rsidP="003B2266">
      <w:pPr>
        <w:widowControl w:val="0"/>
        <w:numPr>
          <w:ilvl w:val="0"/>
          <w:numId w:val="15"/>
        </w:numPr>
        <w:tabs>
          <w:tab w:val="left" w:pos="396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месец: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януари</w:t>
      </w:r>
    </w:p>
    <w:p w14:paraId="0C92F25F" w14:textId="65AA7882" w:rsidR="003B2266" w:rsidRPr="003B2266" w:rsidRDefault="003B2266" w:rsidP="003B2266">
      <w:pPr>
        <w:widowControl w:val="0"/>
        <w:numPr>
          <w:ilvl w:val="0"/>
          <w:numId w:val="15"/>
        </w:numPr>
        <w:tabs>
          <w:tab w:val="left" w:pos="396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група: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яслена</w:t>
      </w:r>
      <w:proofErr w:type="spellEnd"/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и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първ</w:t>
      </w:r>
      <w:r w:rsidR="008716EF">
        <w:rPr>
          <w:rFonts w:ascii="Times New Roman" w:eastAsia="Times New Roman" w:hAnsi="Times New Roman" w:cs="Times New Roman"/>
          <w:kern w:val="0"/>
          <w:sz w:val="24"/>
          <w14:ligatures w14:val="none"/>
        </w:rPr>
        <w:t>ите</w:t>
      </w:r>
      <w:r w:rsidRPr="003B2266">
        <w:rPr>
          <w:rFonts w:ascii="Times New Roman" w:eastAsia="Times New Roman" w:hAnsi="Times New Roman" w:cs="Times New Roman"/>
          <w:spacing w:val="55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групи</w:t>
      </w:r>
    </w:p>
    <w:p w14:paraId="7C68E646" w14:textId="77777777" w:rsidR="003B2266" w:rsidRPr="003B2266" w:rsidRDefault="003B2266" w:rsidP="003B2266">
      <w:pPr>
        <w:widowControl w:val="0"/>
        <w:numPr>
          <w:ilvl w:val="0"/>
          <w:numId w:val="15"/>
        </w:numPr>
        <w:tabs>
          <w:tab w:val="left" w:pos="396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причини: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студеното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време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ОВИ.</w:t>
      </w:r>
    </w:p>
    <w:p w14:paraId="5F56FB5F" w14:textId="77777777" w:rsidR="003B2266" w:rsidRPr="003B2266" w:rsidRDefault="003B2266" w:rsidP="003B2266">
      <w:pPr>
        <w:widowControl w:val="0"/>
        <w:numPr>
          <w:ilvl w:val="0"/>
          <w:numId w:val="29"/>
        </w:numPr>
        <w:tabs>
          <w:tab w:val="left" w:pos="456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Анализ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динамиката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посещаемостта:</w:t>
      </w:r>
    </w:p>
    <w:p w14:paraId="26F653BD" w14:textId="15CC754E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ind w:right="85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Средна</w:t>
      </w:r>
      <w:r w:rsidRPr="003B2266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месечна</w:t>
      </w:r>
      <w:r w:rsidRPr="003B2266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посещаемост</w:t>
      </w:r>
      <w:r w:rsidRPr="003B2266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</w:t>
      </w:r>
      <w:r w:rsidRPr="003B2266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учебната</w:t>
      </w:r>
      <w:r w:rsidRPr="003B2266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година</w:t>
      </w:r>
      <w:r w:rsidRPr="003B2266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</w:t>
      </w:r>
      <w:r w:rsidRPr="003B2266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DE7E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</w:t>
      </w:r>
      <w:r w:rsidRPr="003B2266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детска</w:t>
      </w:r>
      <w:r w:rsidRPr="003B2266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градина</w:t>
      </w:r>
      <w:r w:rsidRPr="003B2266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17</w:t>
      </w:r>
      <w:r w:rsidR="00DE7E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,65</w:t>
      </w:r>
      <w:r w:rsidRPr="003B2266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подготвителни</w:t>
      </w:r>
      <w:r w:rsidRPr="003B2266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групи.</w:t>
      </w:r>
      <w:r w:rsidRPr="003B2266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Най</w:t>
      </w:r>
      <w:r w:rsidR="00DE7E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висока</w:t>
      </w:r>
      <w:r w:rsidRPr="003B2266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</w:t>
      </w:r>
      <w:r w:rsidR="00DE7E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през месеците април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май.</w:t>
      </w:r>
    </w:p>
    <w:p w14:paraId="52F74689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59DD8B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74" w:lineRule="exact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Анализ</w:t>
      </w:r>
      <w:r w:rsidRPr="003B2266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движението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децата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през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учебната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година:</w:t>
      </w:r>
    </w:p>
    <w:p w14:paraId="59950D4A" w14:textId="6F86B02B" w:rsidR="003B2266" w:rsidRPr="001C76BF" w:rsidRDefault="003B2266" w:rsidP="003B2266">
      <w:pPr>
        <w:widowControl w:val="0"/>
        <w:autoSpaceDE w:val="0"/>
        <w:autoSpaceDN w:val="0"/>
        <w:spacing w:after="0" w:line="240" w:lineRule="auto"/>
        <w:ind w:right="853"/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През</w:t>
      </w:r>
      <w:r w:rsidRPr="003B2266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учебната</w:t>
      </w:r>
      <w:r w:rsidRPr="003B2266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</w:t>
      </w:r>
      <w:r w:rsidR="007B328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/202</w:t>
      </w:r>
      <w:r w:rsidR="007B328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год.</w:t>
      </w:r>
      <w:r w:rsidR="001C76BF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има напуснали деца от втора</w:t>
      </w:r>
      <w:r w:rsidR="004D1D13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и четвърта</w:t>
      </w:r>
      <w:r w:rsidR="001C76BF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възрастова група, които по данни на родителите ще посещава детска градина в</w:t>
      </w:r>
      <w:r w:rsidR="002D70CB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други квартали</w:t>
      </w:r>
      <w:r w:rsidR="001C76BF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>, тъй като семействата променят своето местожителство.</w:t>
      </w:r>
    </w:p>
    <w:p w14:paraId="462BAA0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ind w:right="85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266F5D" w14:textId="5F7758AC" w:rsidR="003B2266" w:rsidRPr="003B2266" w:rsidRDefault="003B2266" w:rsidP="003B2266">
      <w:pPr>
        <w:widowControl w:val="0"/>
        <w:autoSpaceDE w:val="0"/>
        <w:autoSpaceDN w:val="0"/>
        <w:spacing w:before="2" w:after="0" w:line="274" w:lineRule="exact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Анализ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процедурите</w:t>
      </w:r>
      <w:r w:rsidRPr="003B2266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приема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обхвата</w:t>
      </w:r>
      <w:r w:rsidRPr="003B2266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децата за учебната 202</w:t>
      </w:r>
      <w:r w:rsidR="00F176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/202</w:t>
      </w:r>
      <w:r w:rsidR="00F176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г.:</w:t>
      </w:r>
    </w:p>
    <w:p w14:paraId="218B0BB1" w14:textId="016DE845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Детска градина №173 „Звънче“</w:t>
      </w:r>
      <w:r w:rsidRPr="003B2266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r w:rsidRPr="003B2266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изпълнява</w:t>
      </w:r>
      <w:r w:rsidRPr="003B2266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планирания</w:t>
      </w:r>
      <w:r w:rsidRPr="003B2266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прием за една </w:t>
      </w:r>
      <w:proofErr w:type="spellStart"/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яслена</w:t>
      </w:r>
      <w:proofErr w:type="spellEnd"/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група и единадесет градински групи</w:t>
      </w:r>
      <w:r w:rsidR="00E7172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като се з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апазва</w:t>
      </w:r>
      <w:r w:rsidRPr="003B2266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общия</w:t>
      </w:r>
      <w:r w:rsidR="00E7172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</w:t>
      </w:r>
      <w:r w:rsidRPr="003B2266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брой</w:t>
      </w:r>
      <w:r w:rsidRPr="003B2266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групите</w:t>
      </w:r>
      <w:r w:rsidR="00E7172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3B2266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Тези</w:t>
      </w:r>
      <w:r w:rsidRPr="003B2266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постоянни</w:t>
      </w:r>
      <w:r w:rsidRPr="003B2266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натурални</w:t>
      </w:r>
      <w:r w:rsidRPr="003B2266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показатели</w:t>
      </w:r>
      <w:r w:rsidRPr="003B2266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са 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  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предпоставка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ефективен</w:t>
      </w:r>
      <w:r w:rsidRPr="003B2266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бюджет,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правилно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планиран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прием,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както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за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постоянен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интерес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родителите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детската градина.</w:t>
      </w:r>
    </w:p>
    <w:p w14:paraId="6E4C550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0166AB37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9"/>
          <w:szCs w:val="24"/>
          <w14:ligatures w14:val="none"/>
        </w:rPr>
      </w:pPr>
    </w:p>
    <w:p w14:paraId="5AC2FCF9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Организация</w:t>
      </w:r>
      <w:r w:rsidRPr="003B2266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задължителното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предучилищно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образование</w:t>
      </w:r>
      <w:r w:rsidRPr="003B2266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децата,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три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години</w:t>
      </w:r>
      <w:r w:rsidRPr="003B226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преди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постъпването им</w:t>
      </w:r>
      <w:r w:rsidRPr="003B2266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първи</w:t>
      </w:r>
      <w:r w:rsidRPr="003B226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клас:</w:t>
      </w:r>
    </w:p>
    <w:p w14:paraId="056FCBCE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CEA59A1" w14:textId="366F4F3A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Обхват на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децата,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подлежащи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задължително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предучилищно</w:t>
      </w:r>
      <w:r w:rsidRPr="003B2266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образование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учебната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202</w:t>
      </w:r>
      <w:r w:rsidR="009141E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/202</w:t>
      </w:r>
      <w:r w:rsidR="009141E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6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г.</w:t>
      </w:r>
    </w:p>
    <w:p w14:paraId="357D4D61" w14:textId="77777777" w:rsidR="003B2266" w:rsidRPr="003B2266" w:rsidRDefault="003B2266" w:rsidP="003B2266">
      <w:pPr>
        <w:widowControl w:val="0"/>
        <w:autoSpaceDE w:val="0"/>
        <w:autoSpaceDN w:val="0"/>
        <w:spacing w:before="156" w:after="0" w:line="240" w:lineRule="auto"/>
        <w:ind w:right="64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30E5E8D" w14:textId="77777777" w:rsidR="003B2266" w:rsidRPr="003B2266" w:rsidRDefault="003B2266" w:rsidP="003B2266">
      <w:pPr>
        <w:widowControl w:val="0"/>
        <w:autoSpaceDE w:val="0"/>
        <w:autoSpaceDN w:val="0"/>
        <w:spacing w:before="156" w:after="0" w:line="240" w:lineRule="auto"/>
        <w:ind w:right="64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Таблица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№3</w:t>
      </w:r>
    </w:p>
    <w:p w14:paraId="794E18AB" w14:textId="77777777" w:rsidR="003B2266" w:rsidRPr="003B2266" w:rsidRDefault="003B2266" w:rsidP="003B2266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kern w:val="0"/>
          <w:sz w:val="16"/>
          <w:szCs w:val="24"/>
          <w14:ligatures w14:val="none"/>
        </w:rPr>
      </w:pPr>
    </w:p>
    <w:tbl>
      <w:tblPr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9"/>
        <w:gridCol w:w="1581"/>
        <w:gridCol w:w="2383"/>
        <w:gridCol w:w="1365"/>
        <w:gridCol w:w="2426"/>
        <w:gridCol w:w="2426"/>
      </w:tblGrid>
      <w:tr w:rsidR="003B2266" w:rsidRPr="003B2266" w14:paraId="421652A0" w14:textId="77777777" w:rsidTr="00E6216D">
        <w:trPr>
          <w:trHeight w:val="1159"/>
        </w:trPr>
        <w:tc>
          <w:tcPr>
            <w:tcW w:w="3950" w:type="dxa"/>
            <w:gridSpan w:val="2"/>
            <w:shd w:val="clear" w:color="auto" w:fill="D9D9D9"/>
          </w:tcPr>
          <w:p w14:paraId="441542F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3" w:after="0" w:line="240" w:lineRule="auto"/>
              <w:ind w:right="27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обхванати деца за учебната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година</w:t>
            </w:r>
          </w:p>
          <w:p w14:paraId="7EB6FED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7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четвърта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възрастова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3748" w:type="dxa"/>
            <w:gridSpan w:val="2"/>
            <w:shd w:val="clear" w:color="auto" w:fill="D9D9D9"/>
          </w:tcPr>
          <w:p w14:paraId="4D5B09F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3" w:after="0" w:line="240" w:lineRule="auto"/>
              <w:ind w:right="1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обхванати деца за учебната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година</w:t>
            </w:r>
          </w:p>
          <w:p w14:paraId="3899575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трета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възрастова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2426" w:type="dxa"/>
            <w:shd w:val="clear" w:color="auto" w:fill="D9D9D9"/>
          </w:tcPr>
          <w:p w14:paraId="6DB96B7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3" w:after="0" w:line="240" w:lineRule="auto"/>
              <w:ind w:right="1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Брой обхванати деца за учебната 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година в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>ъв втора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възрастова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2426" w:type="dxa"/>
            <w:vMerge w:val="restart"/>
            <w:shd w:val="clear" w:color="auto" w:fill="D9D9D9"/>
          </w:tcPr>
          <w:p w14:paraId="7D5BB4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3"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деца, които не са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подлежащи на ЗПО,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но се подготвят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постъпване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училище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 желание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родителите</w:t>
            </w:r>
          </w:p>
        </w:tc>
      </w:tr>
      <w:tr w:rsidR="003B2266" w:rsidRPr="003B2266" w14:paraId="345C456B" w14:textId="77777777" w:rsidTr="00E6216D">
        <w:trPr>
          <w:trHeight w:val="1161"/>
        </w:trPr>
        <w:tc>
          <w:tcPr>
            <w:tcW w:w="2369" w:type="dxa"/>
            <w:shd w:val="clear" w:color="auto" w:fill="D9D9D9"/>
          </w:tcPr>
          <w:p w14:paraId="6D6C951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25"/>
                <w14:ligatures w14:val="none"/>
              </w:rPr>
            </w:pPr>
          </w:p>
          <w:p w14:paraId="79A1ADA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деца, записани 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подготвителни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</w:t>
            </w:r>
          </w:p>
        </w:tc>
        <w:tc>
          <w:tcPr>
            <w:tcW w:w="1581" w:type="dxa"/>
            <w:shd w:val="clear" w:color="auto" w:fill="D9D9D9"/>
          </w:tcPr>
          <w:p w14:paraId="4A901FB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3"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деца,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посещавали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подготвителни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</w:t>
            </w:r>
          </w:p>
        </w:tc>
        <w:tc>
          <w:tcPr>
            <w:tcW w:w="2383" w:type="dxa"/>
            <w:shd w:val="clear" w:color="auto" w:fill="D9D9D9"/>
          </w:tcPr>
          <w:p w14:paraId="161D519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25"/>
                <w14:ligatures w14:val="none"/>
              </w:rPr>
            </w:pPr>
          </w:p>
          <w:p w14:paraId="7DCF40A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деца, записани 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трета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1365" w:type="dxa"/>
            <w:shd w:val="clear" w:color="auto" w:fill="D9D9D9"/>
          </w:tcPr>
          <w:p w14:paraId="12F1299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62" w:after="0" w:line="240" w:lineRule="auto"/>
              <w:ind w:right="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деца,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>посещавали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трета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2426" w:type="dxa"/>
            <w:shd w:val="clear" w:color="auto" w:fill="D9D9D9"/>
          </w:tcPr>
          <w:p w14:paraId="48D5E36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Брой деца, записани и посещаващи 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втора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  <w:r w:rsidRPr="003B2266">
              <w:rPr>
                <w:rFonts w:ascii="Times New Roman" w:eastAsia="Times New Roman" w:hAnsi="Times New Roman" w:cs="Times New Roman"/>
                <w:noProof/>
                <w:kern w:val="0"/>
                <w:sz w:val="2"/>
                <w:szCs w:val="2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noProof/>
                <w:kern w:val="0"/>
                <w:sz w:val="2"/>
                <w:szCs w:val="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A4DEC9" wp14:editId="7D038BE6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3810</wp:posOffset>
                      </wp:positionV>
                      <wp:extent cx="9525" cy="1066800"/>
                      <wp:effectExtent l="0" t="0" r="28575" b="19050"/>
                      <wp:wrapNone/>
                      <wp:docPr id="1917250119" name="Право съединени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0668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EB20779" id="Право съединение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pt,.3pt" to="59.3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426" w:type="dxa"/>
            <w:vMerge/>
            <w:tcBorders>
              <w:top w:val="nil"/>
            </w:tcBorders>
            <w:shd w:val="clear" w:color="auto" w:fill="D9D9D9"/>
          </w:tcPr>
          <w:p w14:paraId="50825DF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3B2266" w:rsidRPr="003B2266" w14:paraId="32B1AA2E" w14:textId="77777777" w:rsidTr="00E6216D">
        <w:trPr>
          <w:trHeight w:val="513"/>
        </w:trPr>
        <w:tc>
          <w:tcPr>
            <w:tcW w:w="2369" w:type="dxa"/>
          </w:tcPr>
          <w:p w14:paraId="52DFEE8A" w14:textId="1CDC92F3" w:rsidR="003B2266" w:rsidRPr="003B2266" w:rsidRDefault="00FB6F8B" w:rsidP="003B226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78</w:t>
            </w:r>
          </w:p>
        </w:tc>
        <w:tc>
          <w:tcPr>
            <w:tcW w:w="1581" w:type="dxa"/>
          </w:tcPr>
          <w:p w14:paraId="73CF07B6" w14:textId="73A80EC5" w:rsidR="003B2266" w:rsidRPr="003B2266" w:rsidRDefault="00FB6F8B" w:rsidP="003B226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78</w:t>
            </w:r>
          </w:p>
        </w:tc>
        <w:tc>
          <w:tcPr>
            <w:tcW w:w="2383" w:type="dxa"/>
          </w:tcPr>
          <w:p w14:paraId="6867BA50" w14:textId="6084F3A9" w:rsidR="003B2266" w:rsidRPr="003B2266" w:rsidRDefault="002171EF" w:rsidP="003B226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74</w:t>
            </w:r>
          </w:p>
        </w:tc>
        <w:tc>
          <w:tcPr>
            <w:tcW w:w="1365" w:type="dxa"/>
          </w:tcPr>
          <w:p w14:paraId="6E639029" w14:textId="649917D9" w:rsidR="003B2266" w:rsidRPr="003B2266" w:rsidRDefault="002171EF" w:rsidP="003B226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74</w:t>
            </w:r>
          </w:p>
        </w:tc>
        <w:tc>
          <w:tcPr>
            <w:tcW w:w="2426" w:type="dxa"/>
          </w:tcPr>
          <w:p w14:paraId="7C9E73D2" w14:textId="4603277A" w:rsidR="003B2266" w:rsidRPr="003B2266" w:rsidRDefault="002171EF" w:rsidP="003B2266">
            <w:pPr>
              <w:widowControl w:val="0"/>
              <w:tabs>
                <w:tab w:val="center" w:pos="1208"/>
              </w:tabs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50</w:t>
            </w:r>
            <w:r w:rsidR="003B2266"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 xml:space="preserve">   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2426" w:type="dxa"/>
          </w:tcPr>
          <w:p w14:paraId="65CE341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</w:t>
            </w:r>
          </w:p>
        </w:tc>
      </w:tr>
    </w:tbl>
    <w:p w14:paraId="64DA6D4B" w14:textId="77777777" w:rsidR="003B2266" w:rsidRPr="003B2266" w:rsidRDefault="003B2266" w:rsidP="003B226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38"/>
          <w:szCs w:val="24"/>
          <w14:ligatures w14:val="none"/>
        </w:rPr>
      </w:pPr>
    </w:p>
    <w:p w14:paraId="2A9FB422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2" w:lineRule="auto"/>
        <w:ind w:right="85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Системната работа с децата през годините е предпоставка за последователно и плавно достигане до училищна готовност на децата. Ориентирали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сме своята работа с децата от запаметяване и възпроизвеждане, към провокиране на мислене, самостоятелност и формиране на умения. Учебното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съдържание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насочено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създаване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предпоставки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насърчаване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самостоятелното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мислене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изграждане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практически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умения.</w:t>
      </w:r>
    </w:p>
    <w:p w14:paraId="4BCE46AE" w14:textId="77777777" w:rsidR="003B2266" w:rsidRPr="003B2266" w:rsidRDefault="003B2266" w:rsidP="003B2266">
      <w:pPr>
        <w:widowControl w:val="0"/>
        <w:autoSpaceDE w:val="0"/>
        <w:autoSpaceDN w:val="0"/>
        <w:spacing w:before="191" w:after="0" w:line="242" w:lineRule="auto"/>
        <w:ind w:righ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Образователно - възпитателната работата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 ДГ № 173 „Звънче”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създаде условия и предпоставки за стимулиране личните и социални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компетентности</w:t>
      </w:r>
      <w:r w:rsidRPr="003B226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децата,</w:t>
      </w:r>
      <w:r w:rsidRPr="003B2266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изпробване</w:t>
      </w:r>
      <w:r w:rsidRPr="003B2266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различни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стратегии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подходи.</w:t>
      </w:r>
      <w:r w:rsidRPr="003B2266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Образователната</w:t>
      </w:r>
      <w:r w:rsidRPr="003B2266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игра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превръщаше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интересно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достъпно</w:t>
      </w:r>
      <w:r w:rsidRPr="003B2266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занимание</w:t>
      </w:r>
      <w:r w:rsidRPr="003B2266">
        <w:rPr>
          <w:rFonts w:ascii="Times New Roman" w:eastAsia="Times New Roman" w:hAnsi="Times New Roman" w:cs="Times New Roman"/>
          <w:spacing w:val="-5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чрез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използваните интерактивни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методи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технологии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превръщаха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образователната игра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интересно занимание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децата.</w:t>
      </w:r>
    </w:p>
    <w:p w14:paraId="437A623E" w14:textId="77777777" w:rsidR="003B2266" w:rsidRPr="003B2266" w:rsidRDefault="003B2266" w:rsidP="003B2266">
      <w:pPr>
        <w:widowControl w:val="0"/>
        <w:autoSpaceDE w:val="0"/>
        <w:autoSpaceDN w:val="0"/>
        <w:spacing w:before="19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Проведе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пълноценна</w:t>
      </w:r>
      <w:r w:rsidRPr="003B2266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професионална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квалификация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вътрешно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методическа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дейност.</w:t>
      </w:r>
    </w:p>
    <w:p w14:paraId="4917C6FB" w14:textId="77777777" w:rsidR="003B2266" w:rsidRPr="003B2266" w:rsidRDefault="003B2266" w:rsidP="003B226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039589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ind w:right="85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Правилната социализация и успешното израстване на малкия човек се осъществи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съвместно от учители родители и служители на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детската градина. Съвместно със семейството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 работеше не само за опазване здравето на децата , но и върху това да ги обичаме 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подкрепяме, за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израснат</w:t>
      </w:r>
      <w:r w:rsidRPr="003B226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уравновесени, щастливи,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креативни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успешни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хора.</w:t>
      </w:r>
    </w:p>
    <w:p w14:paraId="23083E52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4BA2BD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Предучилищното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образование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ДГ№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173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"Звънче"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провежда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съобразно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ЗПУО,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Наредба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5/03.06.2016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6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МОН</w:t>
      </w:r>
      <w:r w:rsidRPr="003B2266">
        <w:rPr>
          <w:rFonts w:ascii="Times New Roman" w:eastAsia="Times New Roman" w:hAnsi="Times New Roman" w:cs="Times New Roman"/>
          <w:spacing w:val="6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предучилищно</w:t>
      </w:r>
      <w:r w:rsidRPr="003B2266">
        <w:rPr>
          <w:rFonts w:ascii="Times New Roman" w:eastAsia="Times New Roman" w:hAnsi="Times New Roman" w:cs="Times New Roman"/>
          <w:spacing w:val="4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образование,</w:t>
      </w:r>
      <w:r w:rsidRPr="003B2266">
        <w:rPr>
          <w:rFonts w:ascii="Times New Roman" w:eastAsia="Times New Roman" w:hAnsi="Times New Roman" w:cs="Times New Roman"/>
          <w:spacing w:val="5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НАРЕДБА</w:t>
      </w:r>
      <w:r w:rsidRPr="003B2266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spacing w:val="4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3B2266">
        <w:rPr>
          <w:rFonts w:ascii="Times New Roman" w:eastAsia="Times New Roman" w:hAnsi="Times New Roman" w:cs="Times New Roman"/>
          <w:spacing w:val="5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3B2266">
        <w:rPr>
          <w:rFonts w:ascii="Times New Roman" w:eastAsia="Times New Roman" w:hAnsi="Times New Roman" w:cs="Times New Roman"/>
          <w:spacing w:val="4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11.08.2016</w:t>
      </w:r>
      <w:r w:rsidRPr="003B2266">
        <w:rPr>
          <w:rFonts w:ascii="Times New Roman" w:eastAsia="Times New Roman" w:hAnsi="Times New Roman" w:cs="Times New Roman"/>
          <w:spacing w:val="4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3B2266">
        <w:rPr>
          <w:rFonts w:ascii="Times New Roman" w:eastAsia="Times New Roman" w:hAnsi="Times New Roman" w:cs="Times New Roman"/>
          <w:spacing w:val="4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информацията</w:t>
      </w:r>
      <w:r w:rsidRPr="003B2266">
        <w:rPr>
          <w:rFonts w:ascii="Times New Roman" w:eastAsia="Times New Roman" w:hAnsi="Times New Roman" w:cs="Times New Roman"/>
          <w:spacing w:val="4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4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документите</w:t>
      </w:r>
      <w:r w:rsidRPr="003B2266">
        <w:rPr>
          <w:rFonts w:ascii="Times New Roman" w:eastAsia="Times New Roman" w:hAnsi="Times New Roman" w:cs="Times New Roman"/>
          <w:spacing w:val="4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системата</w:t>
      </w:r>
      <w:r w:rsidRPr="003B2266">
        <w:rPr>
          <w:rFonts w:ascii="Times New Roman" w:eastAsia="Times New Roman" w:hAnsi="Times New Roman" w:cs="Times New Roman"/>
          <w:spacing w:val="4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4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предучилищното</w:t>
      </w:r>
      <w:r w:rsidRPr="003B2266">
        <w:rPr>
          <w:rFonts w:ascii="Times New Roman" w:eastAsia="Times New Roman" w:hAnsi="Times New Roman" w:cs="Times New Roman"/>
          <w:spacing w:val="4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</w:p>
    <w:p w14:paraId="06AEE310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7E498B57" w14:textId="77777777" w:rsidR="003B2266" w:rsidRPr="003B2266" w:rsidRDefault="003B2266" w:rsidP="003B226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6738117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ind w:righ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училищното образование, Наредба №15 от 22 .07.2019 г. за статута и професионалното развитие на учителите, директорите и др. Педагогически 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специалисти, Закон за закрила на детето, Конвенция на ООН за правата на детето, Правилник за вътрешния трудов ред в ДГ № 173, Правилника за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дейността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ДГ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173, Кодекса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труда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други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нормативни документи.</w:t>
      </w:r>
    </w:p>
    <w:p w14:paraId="782C2C30" w14:textId="77777777" w:rsidR="003B2266" w:rsidRPr="003B2266" w:rsidRDefault="003B2266" w:rsidP="003B2266">
      <w:pPr>
        <w:widowControl w:val="0"/>
        <w:autoSpaceDE w:val="0"/>
        <w:autoSpaceDN w:val="0"/>
        <w:spacing w:before="207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Приоритети:</w:t>
      </w:r>
    </w:p>
    <w:p w14:paraId="51A82FAA" w14:textId="77777777" w:rsidR="003B2266" w:rsidRPr="003B2266" w:rsidRDefault="003B2266" w:rsidP="003B2266">
      <w:pPr>
        <w:widowControl w:val="0"/>
        <w:numPr>
          <w:ilvl w:val="0"/>
          <w:numId w:val="14"/>
        </w:numPr>
        <w:tabs>
          <w:tab w:val="left" w:pos="925"/>
        </w:tabs>
        <w:autoSpaceDE w:val="0"/>
        <w:autoSpaceDN w:val="0"/>
        <w:spacing w:after="0" w:line="240" w:lineRule="auto"/>
        <w:ind w:left="215" w:right="1250" w:firstLine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Утвърждаване на детската градина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като модерен комплекс с обезпечена комфортна и уютна интерактивна материална среда,</w:t>
      </w:r>
      <w:r w:rsidRPr="003B2266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висококвалифициран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екип,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предразполагащ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детето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разкриване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възможностите 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интересите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му.</w:t>
      </w:r>
    </w:p>
    <w:p w14:paraId="3C395AE9" w14:textId="77777777" w:rsidR="003B2266" w:rsidRPr="003B2266" w:rsidRDefault="003B2266" w:rsidP="003B2266">
      <w:pPr>
        <w:widowControl w:val="0"/>
        <w:numPr>
          <w:ilvl w:val="1"/>
          <w:numId w:val="16"/>
        </w:numPr>
        <w:tabs>
          <w:tab w:val="left" w:pos="860"/>
        </w:tabs>
        <w:autoSpaceDE w:val="0"/>
        <w:autoSpaceDN w:val="0"/>
        <w:spacing w:after="0" w:line="240" w:lineRule="auto"/>
        <w:ind w:left="859" w:hanging="36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Осигуряване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стабилност,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ред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защита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високо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качество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грижите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опазване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здравето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живота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детето.</w:t>
      </w:r>
    </w:p>
    <w:p w14:paraId="7F61616D" w14:textId="77777777" w:rsidR="003B2266" w:rsidRPr="003B2266" w:rsidRDefault="003B2266" w:rsidP="003B2266">
      <w:pPr>
        <w:widowControl w:val="0"/>
        <w:numPr>
          <w:ilvl w:val="1"/>
          <w:numId w:val="16"/>
        </w:numPr>
        <w:tabs>
          <w:tab w:val="left" w:pos="925"/>
        </w:tabs>
        <w:autoSpaceDE w:val="0"/>
        <w:autoSpaceDN w:val="0"/>
        <w:spacing w:after="0" w:line="240" w:lineRule="auto"/>
        <w:ind w:left="924" w:hanging="34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Социално-педагогическа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работа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високо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качество,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ефективност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ясни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цели</w:t>
      </w:r>
      <w:r w:rsidRPr="003B226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 бърза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успешна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адаптация</w:t>
      </w:r>
      <w:r w:rsidRPr="003B226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висока</w:t>
      </w:r>
      <w:r w:rsidRPr="003B226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успеваемост</w:t>
      </w:r>
      <w:r w:rsidRPr="003B226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</w:t>
      </w:r>
      <w:r w:rsidRPr="003B226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следващата</w:t>
      </w:r>
      <w:r w:rsidRPr="003B226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образователна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степен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</w:t>
      </w:r>
      <w:r w:rsidRPr="003B226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началното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училище,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като</w:t>
      </w:r>
      <w:r w:rsidRPr="003B226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обществени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очаквания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детското заведение.</w:t>
      </w:r>
    </w:p>
    <w:p w14:paraId="55E3890F" w14:textId="77777777" w:rsidR="003B2266" w:rsidRPr="003B2266" w:rsidRDefault="003B2266" w:rsidP="003B2266">
      <w:pPr>
        <w:widowControl w:val="0"/>
        <w:numPr>
          <w:ilvl w:val="1"/>
          <w:numId w:val="16"/>
        </w:numPr>
        <w:tabs>
          <w:tab w:val="left" w:pos="925"/>
        </w:tabs>
        <w:autoSpaceDE w:val="0"/>
        <w:autoSpaceDN w:val="0"/>
        <w:spacing w:after="0" w:line="240" w:lineRule="auto"/>
        <w:ind w:left="215" w:right="1149" w:firstLine="40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Ориентираност към интереса и към мотивацията на детето , към възрастовите и социалните промени в живота му, както и към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способността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прилага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усвоените компетентности 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практика.</w:t>
      </w:r>
    </w:p>
    <w:p w14:paraId="150DE509" w14:textId="77777777" w:rsidR="003B2266" w:rsidRPr="003B2266" w:rsidRDefault="003B2266" w:rsidP="003B2266">
      <w:pPr>
        <w:widowControl w:val="0"/>
        <w:numPr>
          <w:ilvl w:val="1"/>
          <w:numId w:val="16"/>
        </w:numPr>
        <w:tabs>
          <w:tab w:val="left" w:pos="925"/>
        </w:tabs>
        <w:autoSpaceDE w:val="0"/>
        <w:autoSpaceDN w:val="0"/>
        <w:spacing w:after="0" w:line="240" w:lineRule="auto"/>
        <w:ind w:left="924" w:hanging="30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Равен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достъп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качествено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предучилищно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образование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приобщаване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всяко</w:t>
      </w:r>
      <w:r w:rsidRPr="003B2266">
        <w:rPr>
          <w:rFonts w:ascii="Times New Roman" w:eastAsia="Times New Roman" w:hAnsi="Times New Roman" w:cs="Times New Roman"/>
          <w:spacing w:val="5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дете.</w:t>
      </w:r>
    </w:p>
    <w:p w14:paraId="511842EA" w14:textId="77777777" w:rsidR="003B2266" w:rsidRPr="003B2266" w:rsidRDefault="003B2266" w:rsidP="003B2266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 w:line="240" w:lineRule="auto"/>
        <w:ind w:left="993" w:hanging="38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Съхраняване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добрите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традиции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достойнства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ДГ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развиването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й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като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гъвкава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адаптивна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система.</w:t>
      </w:r>
    </w:p>
    <w:p w14:paraId="2ACBF123" w14:textId="77777777" w:rsidR="003B2266" w:rsidRPr="003B2266" w:rsidRDefault="003B2266" w:rsidP="003B2266">
      <w:pPr>
        <w:widowControl w:val="0"/>
        <w:numPr>
          <w:ilvl w:val="1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972" w:right="85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Създаване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екип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подпомагане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 млади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proofErr w:type="spellStart"/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новопостъпили</w:t>
      </w:r>
      <w:proofErr w:type="spellEnd"/>
      <w:r w:rsidRPr="003B226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учители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 библиотечен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фонд,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който да съдържа</w:t>
      </w:r>
      <w:r w:rsidRPr="003B226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конспекти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педагогически ситуации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направления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БДП,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proofErr w:type="spellStart"/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портфолия</w:t>
      </w:r>
      <w:proofErr w:type="spellEnd"/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учители.</w:t>
      </w:r>
    </w:p>
    <w:p w14:paraId="6CEE954B" w14:textId="77777777" w:rsidR="003B2266" w:rsidRPr="003B2266" w:rsidRDefault="003B2266" w:rsidP="003B2266">
      <w:pPr>
        <w:widowControl w:val="0"/>
        <w:numPr>
          <w:ilvl w:val="1"/>
          <w:numId w:val="16"/>
        </w:numPr>
        <w:tabs>
          <w:tab w:val="left" w:pos="925"/>
        </w:tabs>
        <w:autoSpaceDE w:val="0"/>
        <w:autoSpaceDN w:val="0"/>
        <w:spacing w:after="0" w:line="240" w:lineRule="auto"/>
        <w:ind w:left="215" w:right="1320" w:firstLine="40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Иновативност и ефективност в педагогическите практики и в организацията на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образователния процес въз основа на научна</w:t>
      </w:r>
      <w:r w:rsidRPr="003B2266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обоснованост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прогнозиране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резултатите от иновациите.</w:t>
      </w:r>
    </w:p>
    <w:p w14:paraId="17E24653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B09D2A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388A4B3F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3" w:name="Цели_и_задачи__в_дейността_на_детската_г"/>
      <w:bookmarkEnd w:id="3"/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Цели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задачи</w:t>
      </w:r>
      <w:r w:rsidRPr="003B2266">
        <w:rPr>
          <w:rFonts w:ascii="Times New Roman" w:eastAsia="Times New Roman" w:hAnsi="Times New Roman" w:cs="Times New Roman"/>
          <w:b/>
          <w:spacing w:val="60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дейността</w:t>
      </w:r>
      <w:r w:rsidRPr="003B2266">
        <w:rPr>
          <w:rFonts w:ascii="Times New Roman" w:eastAsia="Times New Roman" w:hAnsi="Times New Roman" w:cs="Times New Roman"/>
          <w:b/>
          <w:spacing w:val="-1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детската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градина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през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новата</w:t>
      </w:r>
      <w:r w:rsidRPr="003B2266">
        <w:rPr>
          <w:rFonts w:ascii="Times New Roman" w:eastAsia="Times New Roman" w:hAnsi="Times New Roman" w:cs="Times New Roman"/>
          <w:b/>
          <w:spacing w:val="-1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учебна</w:t>
      </w:r>
      <w:r w:rsidRPr="003B2266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8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година</w:t>
      </w:r>
    </w:p>
    <w:p w14:paraId="2C757473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1011AF9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ind w:right="85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:u w:val="thick"/>
          <w14:ligatures w14:val="none"/>
        </w:rPr>
        <w:t>Основна</w:t>
      </w:r>
      <w:r w:rsidRPr="003B2266">
        <w:rPr>
          <w:rFonts w:ascii="Times New Roman" w:eastAsia="Times New Roman" w:hAnsi="Times New Roman" w:cs="Times New Roman"/>
          <w:b/>
          <w:i/>
          <w:spacing w:val="28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:u w:val="thick"/>
          <w14:ligatures w14:val="none"/>
        </w:rPr>
        <w:t>цел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:</w:t>
      </w:r>
      <w:r w:rsidRPr="003B2266">
        <w:rPr>
          <w:rFonts w:ascii="Times New Roman" w:eastAsia="Times New Roman" w:hAnsi="Times New Roman" w:cs="Times New Roman"/>
          <w:b/>
          <w:spacing w:val="38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Интелектуално,</w:t>
      </w:r>
      <w:r w:rsidRPr="003B2266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емоционално,</w:t>
      </w:r>
      <w:r w:rsidRPr="003B2266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социално,</w:t>
      </w:r>
      <w:r w:rsidRPr="003B2266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духовно-нравствено</w:t>
      </w:r>
      <w:r w:rsidRPr="003B226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физическо</w:t>
      </w:r>
      <w:r w:rsidRPr="003B226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</w:t>
      </w:r>
      <w:r w:rsidRPr="003B2266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подкрепа</w:t>
      </w:r>
      <w:r w:rsidRPr="003B2266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6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всяко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 в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съответствие с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възрастта,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потребностите, способностите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интересите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му.</w:t>
      </w:r>
    </w:p>
    <w:p w14:paraId="127488F8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1BB742A6" w14:textId="77777777" w:rsidR="003B2266" w:rsidRPr="003B2266" w:rsidRDefault="003B2266" w:rsidP="003B226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084A8C1" w14:textId="77777777" w:rsidR="003B2266" w:rsidRPr="003B2266" w:rsidRDefault="003B2266" w:rsidP="003B2266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Подцел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Реализиране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качествено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обучение,</w:t>
      </w:r>
      <w:r w:rsidRPr="003B226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възпитание,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социализация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отглеждане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децата,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изразяващи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</w:t>
      </w:r>
    </w:p>
    <w:p w14:paraId="5C4AD4C5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в:</w:t>
      </w:r>
    </w:p>
    <w:p w14:paraId="3DD16F8B" w14:textId="77777777" w:rsidR="003B2266" w:rsidRPr="003B2266" w:rsidRDefault="003B2266" w:rsidP="003B2266">
      <w:pPr>
        <w:widowControl w:val="0"/>
        <w:numPr>
          <w:ilvl w:val="0"/>
          <w:numId w:val="25"/>
        </w:numPr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Интелектуално,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емоционално,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социално,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духовно-нравствено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физическо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подкрепа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всяко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дете.</w:t>
      </w:r>
    </w:p>
    <w:p w14:paraId="26B10981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Съхраняване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утвърждаване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българската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национална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идентичност.</w:t>
      </w:r>
    </w:p>
    <w:p w14:paraId="70C663D1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Ранно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откриване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заложбите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способностите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всяко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насърчаване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развитието 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реализацията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им.</w:t>
      </w:r>
    </w:p>
    <w:p w14:paraId="05F02D7C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Формиране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устойчиви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нагласи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мотивация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през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целия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живот.</w:t>
      </w:r>
    </w:p>
    <w:p w14:paraId="6A0D9887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Формиране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толерантност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уважение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правата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хората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увреждания.</w:t>
      </w:r>
    </w:p>
    <w:p w14:paraId="26A172DF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645"/>
          <w:tab w:val="left" w:pos="647"/>
        </w:tabs>
        <w:autoSpaceDE w:val="0"/>
        <w:autoSpaceDN w:val="0"/>
        <w:spacing w:before="2" w:after="0" w:line="322" w:lineRule="exac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Познаване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националните,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европейските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световните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културни</w:t>
      </w:r>
      <w:r w:rsidRPr="003B226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ценности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традиции.</w:t>
      </w:r>
    </w:p>
    <w:p w14:paraId="1AC0AA35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Придобиване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компетенции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разбиране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глобални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процеси,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тенденции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техните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взаимовръзки.</w:t>
      </w:r>
    </w:p>
    <w:p w14:paraId="6C4E7AE2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240" w:lineRule="auto"/>
        <w:ind w:right="85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Придобиване</w:t>
      </w:r>
      <w:r w:rsidRPr="003B226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компетентности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разбиране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прилагане</w:t>
      </w:r>
      <w:r w:rsidRPr="003B226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принципите,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правилата,</w:t>
      </w:r>
      <w:r w:rsidRPr="003B226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отговорностите</w:t>
      </w:r>
      <w:r w:rsidRPr="003B226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правата,</w:t>
      </w:r>
      <w:r w:rsidRPr="003B2266">
        <w:rPr>
          <w:rFonts w:ascii="Times New Roman" w:eastAsia="Times New Roman" w:hAnsi="Times New Roman" w:cs="Times New Roman"/>
          <w:spacing w:val="-6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които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произтичат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членството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Европейския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съюз.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Равен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достъп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предучилищно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образование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всяко</w:t>
      </w:r>
      <w:r w:rsidRPr="003B226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дете.</w:t>
      </w:r>
    </w:p>
    <w:p w14:paraId="19CD22D2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Подкрепа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личностното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развитие.</w:t>
      </w:r>
    </w:p>
    <w:p w14:paraId="6DBD895C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240" w:lineRule="auto"/>
        <w:ind w:right="282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Материално-техническата осигуреност и оптимизиране на физическата среда в детската градина.</w:t>
      </w:r>
    </w:p>
    <w:p w14:paraId="1B4B7BAB" w14:textId="77777777" w:rsidR="003B2266" w:rsidRPr="003B2266" w:rsidRDefault="003B2266" w:rsidP="003B2266">
      <w:pPr>
        <w:widowControl w:val="0"/>
        <w:numPr>
          <w:ilvl w:val="0"/>
          <w:numId w:val="25"/>
        </w:numPr>
        <w:tabs>
          <w:tab w:val="left" w:pos="577"/>
        </w:tabs>
        <w:autoSpaceDE w:val="0"/>
        <w:autoSpaceDN w:val="0"/>
        <w:spacing w:after="0" w:line="240" w:lineRule="auto"/>
        <w:ind w:right="282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Управление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поддържане 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професионалните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компетентности</w:t>
      </w:r>
      <w:r w:rsidRPr="003B2266">
        <w:rPr>
          <w:rFonts w:ascii="Times New Roman" w:eastAsia="Times New Roman" w:hAnsi="Times New Roman" w:cs="Times New Roman"/>
          <w:spacing w:val="6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персонала.</w:t>
      </w:r>
    </w:p>
    <w:p w14:paraId="39D422AB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A42C1E8" w14:textId="77777777" w:rsidR="003B2266" w:rsidRPr="003B2266" w:rsidRDefault="003B2266" w:rsidP="003B2266">
      <w:pPr>
        <w:widowControl w:val="0"/>
        <w:autoSpaceDE w:val="0"/>
        <w:autoSpaceDN w:val="0"/>
        <w:spacing w:before="181" w:after="0" w:line="240" w:lineRule="auto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bookmarkStart w:id="4" w:name="Задачи:"/>
      <w:bookmarkEnd w:id="4"/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:u w:val="thick"/>
          <w14:ligatures w14:val="none"/>
        </w:rPr>
        <w:t>Задачи</w:t>
      </w:r>
      <w:r w:rsidRPr="003B2266">
        <w:rPr>
          <w:rFonts w:ascii="Times New Roman" w:eastAsia="Times New Roman" w:hAnsi="Times New Roman" w:cs="Times New Roman"/>
          <w:i/>
          <w:kern w:val="0"/>
          <w:sz w:val="24"/>
          <w:u w:val="thick"/>
          <w14:ligatures w14:val="none"/>
        </w:rPr>
        <w:t>:</w:t>
      </w:r>
    </w:p>
    <w:p w14:paraId="0E159536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i/>
          <w:kern w:val="0"/>
          <w:sz w:val="17"/>
          <w:szCs w:val="24"/>
          <w14:ligatures w14:val="none"/>
        </w:rPr>
      </w:pPr>
    </w:p>
    <w:p w14:paraId="6D09E75F" w14:textId="77777777" w:rsidR="003B2266" w:rsidRPr="003B2266" w:rsidRDefault="003B2266" w:rsidP="003B2266">
      <w:pPr>
        <w:widowControl w:val="0"/>
        <w:numPr>
          <w:ilvl w:val="1"/>
          <w:numId w:val="13"/>
        </w:numPr>
        <w:tabs>
          <w:tab w:val="left" w:pos="866"/>
        </w:tabs>
        <w:autoSpaceDE w:val="0"/>
        <w:autoSpaceDN w:val="0"/>
        <w:spacing w:after="0" w:line="240" w:lineRule="auto"/>
        <w:ind w:right="183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Надграждане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знания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умения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оглед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максималното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развитие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потенциала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всяко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дете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възможност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социална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реализация.</w:t>
      </w:r>
    </w:p>
    <w:p w14:paraId="2FFE0E8A" w14:textId="77777777" w:rsidR="003B2266" w:rsidRPr="003B2266" w:rsidRDefault="003B2266" w:rsidP="003B2266">
      <w:pPr>
        <w:widowControl w:val="0"/>
        <w:numPr>
          <w:ilvl w:val="1"/>
          <w:numId w:val="13"/>
        </w:numPr>
        <w:tabs>
          <w:tab w:val="left" w:pos="866"/>
        </w:tabs>
        <w:autoSpaceDE w:val="0"/>
        <w:autoSpaceDN w:val="0"/>
        <w:spacing w:after="0" w:line="240" w:lineRule="auto"/>
        <w:ind w:right="183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Работата на екипа на детската градина да е ориентирана към образователните нужди и очаквания на обществото към</w:t>
      </w:r>
      <w:r w:rsidRPr="003B2266">
        <w:rPr>
          <w:rFonts w:ascii="Times New Roman" w:eastAsia="Times New Roman" w:hAnsi="Times New Roman" w:cs="Times New Roman"/>
          <w:spacing w:val="-58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предучилищното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образование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подготовка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училище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съобразено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Държавните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образователни</w:t>
      </w:r>
      <w:r w:rsidRPr="003B2266">
        <w:rPr>
          <w:rFonts w:ascii="Times New Roman" w:eastAsia="Times New Roman" w:hAnsi="Times New Roman" w:cs="Times New Roman"/>
          <w:spacing w:val="6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стандарти</w:t>
      </w:r>
      <w:bookmarkStart w:id="5" w:name="3.Укрепване_здравето_на_детето_чрез_възп"/>
      <w:bookmarkEnd w:id="5"/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.</w:t>
      </w:r>
    </w:p>
    <w:p w14:paraId="408094AE" w14:textId="77777777" w:rsidR="003B2266" w:rsidRPr="003B2266" w:rsidRDefault="003B2266" w:rsidP="003B2266">
      <w:pPr>
        <w:widowControl w:val="0"/>
        <w:numPr>
          <w:ilvl w:val="1"/>
          <w:numId w:val="13"/>
        </w:numPr>
        <w:tabs>
          <w:tab w:val="left" w:pos="866"/>
        </w:tabs>
        <w:autoSpaceDE w:val="0"/>
        <w:autoSpaceDN w:val="0"/>
        <w:spacing w:after="0" w:line="240" w:lineRule="auto"/>
        <w:ind w:right="183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Укрепване здравето на детето чрез възпитаване в здравословен и природосъобразен начин на живот. Изграждане на екологична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култура,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като съществен компонент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при изграждането 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обща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култура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малката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личност.</w:t>
      </w:r>
      <w:bookmarkStart w:id="6" w:name="4.Стимулиране_на_професионалното_развити"/>
      <w:bookmarkEnd w:id="6"/>
    </w:p>
    <w:p w14:paraId="1FD4BB2B" w14:textId="77777777" w:rsidR="003B2266" w:rsidRPr="003B2266" w:rsidRDefault="003B2266" w:rsidP="003B2266">
      <w:pPr>
        <w:widowControl w:val="0"/>
        <w:numPr>
          <w:ilvl w:val="1"/>
          <w:numId w:val="13"/>
        </w:numPr>
        <w:tabs>
          <w:tab w:val="left" w:pos="866"/>
        </w:tabs>
        <w:autoSpaceDE w:val="0"/>
        <w:autoSpaceDN w:val="0"/>
        <w:spacing w:after="0" w:line="240" w:lineRule="auto"/>
        <w:ind w:right="183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Стимулиране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професионалното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развитие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творческия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потенциал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педагогическите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кадри.</w:t>
      </w:r>
    </w:p>
    <w:p w14:paraId="3F1D1FF0" w14:textId="77777777" w:rsidR="003B2266" w:rsidRPr="003B2266" w:rsidRDefault="003B2266" w:rsidP="003B2266">
      <w:pPr>
        <w:widowControl w:val="0"/>
        <w:numPr>
          <w:ilvl w:val="1"/>
          <w:numId w:val="13"/>
        </w:numPr>
        <w:tabs>
          <w:tab w:val="left" w:pos="866"/>
        </w:tabs>
        <w:autoSpaceDE w:val="0"/>
        <w:autoSpaceDN w:val="0"/>
        <w:spacing w:after="0" w:line="240" w:lineRule="auto"/>
        <w:ind w:right="101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Създаване на партньорски взаимоотношения с родителската общност 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Обществения съвет с цел повишаване ефективността на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възпитателно-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образователната работа.</w:t>
      </w:r>
    </w:p>
    <w:p w14:paraId="5B5F0052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669C243A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0F26A821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9"/>
          <w:szCs w:val="24"/>
          <w14:ligatures w14:val="none"/>
        </w:rPr>
      </w:pPr>
    </w:p>
    <w:p w14:paraId="590CB268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u w:val="thick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:u w:val="thick"/>
          <w14:ligatures w14:val="none"/>
        </w:rPr>
        <w:t>Очаквани</w:t>
      </w:r>
      <w:r w:rsidRPr="003B2266">
        <w:rPr>
          <w:rFonts w:ascii="Times New Roman" w:eastAsia="Times New Roman" w:hAnsi="Times New Roman" w:cs="Times New Roman"/>
          <w:b/>
          <w:i/>
          <w:spacing w:val="56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:u w:val="thick"/>
          <w14:ligatures w14:val="none"/>
        </w:rPr>
        <w:t>резултати:</w:t>
      </w:r>
    </w:p>
    <w:p w14:paraId="5725375E" w14:textId="77777777" w:rsidR="003B2266" w:rsidRPr="003B2266" w:rsidRDefault="003B2266" w:rsidP="003B2266">
      <w:pPr>
        <w:widowControl w:val="0"/>
        <w:numPr>
          <w:ilvl w:val="0"/>
          <w:numId w:val="27"/>
        </w:numPr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14:ligatures w14:val="none"/>
        </w:rPr>
        <w:t xml:space="preserve">Изграждане на физически и психически здраво, дееспособно, самостоятелно и с необходимото самочувствие </w:t>
      </w:r>
      <w:r w:rsidRPr="003B2266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>дете.</w:t>
      </w:r>
      <w:r w:rsidRPr="003B2266">
        <w:rPr>
          <w:rFonts w:ascii="Times New Roman" w:eastAsia="Times New Roman" w:hAnsi="Times New Roman" w:cs="Times New Roman"/>
          <w:spacing w:val="-57"/>
          <w:kern w:val="0"/>
          <w14:ligatures w14:val="none"/>
        </w:rPr>
        <w:t xml:space="preserve"> </w:t>
      </w:r>
    </w:p>
    <w:p w14:paraId="49C9E717" w14:textId="77777777" w:rsidR="003B2266" w:rsidRPr="003B2266" w:rsidRDefault="003B2266" w:rsidP="003B2266">
      <w:pPr>
        <w:widowControl w:val="0"/>
        <w:numPr>
          <w:ilvl w:val="0"/>
          <w:numId w:val="27"/>
        </w:numPr>
        <w:tabs>
          <w:tab w:val="left" w:pos="1846"/>
          <w:tab w:val="left" w:pos="2312"/>
          <w:tab w:val="left" w:pos="3630"/>
          <w:tab w:val="left" w:pos="3990"/>
          <w:tab w:val="left" w:pos="5409"/>
          <w:tab w:val="left" w:pos="6376"/>
          <w:tab w:val="left" w:pos="7954"/>
          <w:tab w:val="left" w:pos="9696"/>
          <w:tab w:val="left" w:pos="10056"/>
          <w:tab w:val="left" w:pos="10393"/>
          <w:tab w:val="left" w:pos="12091"/>
          <w:tab w:val="left" w:pos="13717"/>
        </w:tabs>
        <w:autoSpaceDE w:val="0"/>
        <w:autoSpaceDN w:val="0"/>
        <w:spacing w:after="0" w:line="240" w:lineRule="auto"/>
        <w:ind w:right="859"/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Осигуряване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равен</w:t>
      </w:r>
      <w:r w:rsidRPr="003B226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шанс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всички деца в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педагогическото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взаимодействие.</w:t>
      </w:r>
    </w:p>
    <w:p w14:paraId="61B3444E" w14:textId="77777777" w:rsidR="003B2266" w:rsidRPr="003B2266" w:rsidRDefault="003B2266" w:rsidP="003B2266">
      <w:pPr>
        <w:widowControl w:val="0"/>
        <w:numPr>
          <w:ilvl w:val="0"/>
          <w:numId w:val="27"/>
        </w:numPr>
        <w:tabs>
          <w:tab w:val="left" w:pos="1846"/>
          <w:tab w:val="left" w:pos="2312"/>
          <w:tab w:val="left" w:pos="3630"/>
          <w:tab w:val="left" w:pos="3990"/>
          <w:tab w:val="left" w:pos="5409"/>
          <w:tab w:val="left" w:pos="6376"/>
          <w:tab w:val="left" w:pos="7954"/>
          <w:tab w:val="left" w:pos="9696"/>
          <w:tab w:val="left" w:pos="10056"/>
          <w:tab w:val="left" w:pos="10393"/>
          <w:tab w:val="left" w:pos="12091"/>
          <w:tab w:val="left" w:pos="13717"/>
        </w:tabs>
        <w:autoSpaceDE w:val="0"/>
        <w:autoSpaceDN w:val="0"/>
        <w:spacing w:after="0" w:line="240" w:lineRule="auto"/>
        <w:ind w:right="859"/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Ранно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откриване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заложбите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способностите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всяко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дете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насърчаване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развитието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реализацията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му.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</w:p>
    <w:p w14:paraId="35505434" w14:textId="77777777" w:rsidR="003B2266" w:rsidRPr="003B2266" w:rsidRDefault="003B2266" w:rsidP="003B2266">
      <w:pPr>
        <w:widowControl w:val="0"/>
        <w:numPr>
          <w:ilvl w:val="0"/>
          <w:numId w:val="27"/>
        </w:numPr>
        <w:tabs>
          <w:tab w:val="left" w:pos="1846"/>
          <w:tab w:val="left" w:pos="2312"/>
          <w:tab w:val="left" w:pos="3630"/>
          <w:tab w:val="left" w:pos="3990"/>
          <w:tab w:val="left" w:pos="5409"/>
          <w:tab w:val="left" w:pos="6376"/>
          <w:tab w:val="left" w:pos="7954"/>
          <w:tab w:val="left" w:pos="9696"/>
          <w:tab w:val="left" w:pos="10056"/>
          <w:tab w:val="left" w:pos="10393"/>
          <w:tab w:val="left" w:pos="12091"/>
          <w:tab w:val="left" w:pos="13717"/>
        </w:tabs>
        <w:autoSpaceDE w:val="0"/>
        <w:autoSpaceDN w:val="0"/>
        <w:spacing w:after="0" w:line="240" w:lineRule="auto"/>
        <w:ind w:right="859"/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Формиране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устойчиви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нагласи и мотивация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учене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през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целия живот.</w:t>
      </w:r>
    </w:p>
    <w:p w14:paraId="65BB2FFF" w14:textId="77777777" w:rsidR="003B2266" w:rsidRPr="003B2266" w:rsidRDefault="003B2266" w:rsidP="003B2266">
      <w:pPr>
        <w:widowControl w:val="0"/>
        <w:numPr>
          <w:ilvl w:val="0"/>
          <w:numId w:val="27"/>
        </w:numPr>
        <w:tabs>
          <w:tab w:val="left" w:pos="1846"/>
          <w:tab w:val="left" w:pos="2312"/>
          <w:tab w:val="left" w:pos="3630"/>
          <w:tab w:val="left" w:pos="3990"/>
          <w:tab w:val="left" w:pos="5409"/>
          <w:tab w:val="left" w:pos="6376"/>
          <w:tab w:val="left" w:pos="7954"/>
          <w:tab w:val="left" w:pos="9696"/>
          <w:tab w:val="left" w:pos="10056"/>
          <w:tab w:val="left" w:pos="10393"/>
          <w:tab w:val="left" w:pos="12091"/>
          <w:tab w:val="left" w:pos="13717"/>
        </w:tabs>
        <w:autoSpaceDE w:val="0"/>
        <w:autoSpaceDN w:val="0"/>
        <w:spacing w:after="0" w:line="240" w:lineRule="auto"/>
        <w:ind w:right="859"/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Личностно-ориентиран педагогически процес, в който детето е в центъра на процеса, като активен негов 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>участник.</w:t>
      </w:r>
      <w:r w:rsidRPr="003B2266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Приобщаване към национални традиции към европейските ценности.</w:t>
      </w:r>
    </w:p>
    <w:p w14:paraId="592D330F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360CB618" w14:textId="77777777" w:rsidR="003B2266" w:rsidRPr="003B2266" w:rsidRDefault="003B2266" w:rsidP="003B2266">
      <w:pPr>
        <w:widowControl w:val="0"/>
        <w:autoSpaceDE w:val="0"/>
        <w:autoSpaceDN w:val="0"/>
        <w:spacing w:before="181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ОРГАНИЗАЦИОННО-ПЕДАГОГИЧЕСКА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ДЕЙНОСТ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ДГ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5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173„ЗВЪНЧЕ”</w:t>
      </w:r>
    </w:p>
    <w:p w14:paraId="20B282EC" w14:textId="48599792" w:rsidR="003B2266" w:rsidRPr="003B2266" w:rsidRDefault="003B2266" w:rsidP="003B2266">
      <w:pPr>
        <w:widowControl w:val="0"/>
        <w:autoSpaceDE w:val="0"/>
        <w:autoSpaceDN w:val="0"/>
        <w:spacing w:before="19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ДГ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173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функционират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групи деца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със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списъчен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състав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="00E9168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05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деца, към 1</w:t>
      </w:r>
      <w:r w:rsidR="00E9168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.09.202</w:t>
      </w:r>
      <w:r w:rsidR="00C23D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г.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Персоналът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се състои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="00BC22C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щатни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бройки. </w:t>
      </w:r>
    </w:p>
    <w:p w14:paraId="7B556728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1663580E" w14:textId="77777777" w:rsidR="003B2266" w:rsidRPr="003B2266" w:rsidRDefault="003B2266" w:rsidP="003B2266">
      <w:pPr>
        <w:widowControl w:val="0"/>
        <w:numPr>
          <w:ilvl w:val="0"/>
          <w:numId w:val="12"/>
        </w:numPr>
        <w:tabs>
          <w:tab w:val="left" w:pos="397"/>
        </w:tabs>
        <w:autoSpaceDE w:val="0"/>
        <w:autoSpaceDN w:val="0"/>
        <w:spacing w:before="182" w:after="0" w:line="240" w:lineRule="auto"/>
        <w:ind w:hanging="18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bookmarkStart w:id="7" w:name="1.РАЗПРЕДЕЛЕНИЕ_ПО_ВЪЗРАСТОВИ_ГРУПИ,_ДЕЦ"/>
      <w:bookmarkEnd w:id="7"/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РАЗПРЕДЕЛЕНИЕ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ПО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ВЪЗРАСТОВИ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ГРУПИ,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ДЕЦА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ПЕРСОНАЛ:</w:t>
      </w:r>
    </w:p>
    <w:p w14:paraId="7C35C190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4"/>
          <w14:ligatures w14:val="none"/>
        </w:rPr>
      </w:pPr>
    </w:p>
    <w:tbl>
      <w:tblPr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9"/>
        <w:gridCol w:w="2552"/>
        <w:gridCol w:w="3263"/>
        <w:gridCol w:w="2836"/>
      </w:tblGrid>
      <w:tr w:rsidR="003B2266" w:rsidRPr="003B2266" w14:paraId="37FADA77" w14:textId="77777777" w:rsidTr="00E6216D">
        <w:trPr>
          <w:trHeight w:val="601"/>
        </w:trPr>
        <w:tc>
          <w:tcPr>
            <w:tcW w:w="3829" w:type="dxa"/>
            <w:shd w:val="clear" w:color="auto" w:fill="FFFFFF"/>
          </w:tcPr>
          <w:p w14:paraId="354F9F2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Детска</w:t>
            </w:r>
            <w:r w:rsidRPr="003B2266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2552" w:type="dxa"/>
            <w:shd w:val="clear" w:color="auto" w:fill="FFFFFF"/>
          </w:tcPr>
          <w:p w14:paraId="4A99A67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00" w:lineRule="exact"/>
              <w:ind w:right="814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Брой на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децата</w:t>
            </w:r>
          </w:p>
        </w:tc>
        <w:tc>
          <w:tcPr>
            <w:tcW w:w="3263" w:type="dxa"/>
          </w:tcPr>
          <w:p w14:paraId="0393CA0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8" w:after="0" w:line="240" w:lineRule="auto"/>
              <w:ind w:right="113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836" w:type="dxa"/>
          </w:tcPr>
          <w:p w14:paraId="57BAE54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Помощник-възпитател</w:t>
            </w:r>
          </w:p>
        </w:tc>
      </w:tr>
      <w:tr w:rsidR="003B2266" w:rsidRPr="003B2266" w14:paraId="0E797D41" w14:textId="77777777" w:rsidTr="00E6216D">
        <w:trPr>
          <w:trHeight w:val="299"/>
        </w:trPr>
        <w:tc>
          <w:tcPr>
            <w:tcW w:w="3829" w:type="dxa"/>
            <w:shd w:val="clear" w:color="auto" w:fill="FFFFFF"/>
          </w:tcPr>
          <w:p w14:paraId="2D9BE2D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5" w:after="0" w:line="264" w:lineRule="exact"/>
              <w:ind w:right="137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„Звънче“</w:t>
            </w:r>
          </w:p>
        </w:tc>
        <w:tc>
          <w:tcPr>
            <w:tcW w:w="2552" w:type="dxa"/>
            <w:shd w:val="clear" w:color="auto" w:fill="FFFFFF"/>
          </w:tcPr>
          <w:p w14:paraId="505B3E1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3263" w:type="dxa"/>
          </w:tcPr>
          <w:p w14:paraId="576A7B6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2836" w:type="dxa"/>
          </w:tcPr>
          <w:p w14:paraId="2B0C35D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</w:p>
        </w:tc>
      </w:tr>
      <w:tr w:rsidR="003B2266" w:rsidRPr="003B2266" w14:paraId="49EF3091" w14:textId="77777777" w:rsidTr="00E6216D">
        <w:trPr>
          <w:trHeight w:val="299"/>
        </w:trPr>
        <w:tc>
          <w:tcPr>
            <w:tcW w:w="3829" w:type="dxa"/>
            <w:shd w:val="clear" w:color="auto" w:fill="FFFFFF" w:themeFill="background1"/>
          </w:tcPr>
          <w:p w14:paraId="65C6D06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5" w:after="0" w:line="264" w:lineRule="exact"/>
              <w:ind w:left="63" w:right="137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Яслена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група</w:t>
            </w:r>
          </w:p>
          <w:p w14:paraId="1736A6B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5" w:after="0" w:line="264" w:lineRule="exact"/>
              <w:ind w:right="137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6A6680A" w14:textId="2F06837F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hAnsi="Times New Roman" w:cs="Times New Roman"/>
              </w:rPr>
              <w:t>2</w:t>
            </w:r>
            <w:r w:rsidR="003C05D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3" w:type="dxa"/>
          </w:tcPr>
          <w:p w14:paraId="58F20BE4" w14:textId="7DA2FC6B" w:rsidR="003B2266" w:rsidRPr="003B2266" w:rsidRDefault="00C62AC3" w:rsidP="003B2266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Наталия Георгиева</w:t>
            </w:r>
            <w:r w:rsidR="003B2266" w:rsidRPr="003B2266">
              <w:rPr>
                <w:rFonts w:ascii="Times New Roman" w:hAnsi="Times New Roman" w:cs="Times New Roman"/>
              </w:rPr>
              <w:t>-мед. сестр</w:t>
            </w:r>
            <w:r>
              <w:rPr>
                <w:rFonts w:ascii="Times New Roman" w:hAnsi="Times New Roman" w:cs="Times New Roman"/>
              </w:rPr>
              <w:t>а</w:t>
            </w:r>
          </w:p>
          <w:p w14:paraId="58BF15E0" w14:textId="64D56C7D" w:rsidR="003B2266" w:rsidRPr="003B2266" w:rsidRDefault="003C05D3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Данаилова и Крумова </w:t>
            </w:r>
            <w:r w:rsidR="003B2266" w:rsidRPr="003B22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-педагог</w:t>
            </w:r>
          </w:p>
        </w:tc>
        <w:tc>
          <w:tcPr>
            <w:tcW w:w="2836" w:type="dxa"/>
          </w:tcPr>
          <w:p w14:paraId="35B7095E" w14:textId="7A779CDD" w:rsidR="003B2266" w:rsidRPr="003B2266" w:rsidRDefault="00216BD3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Борисова</w:t>
            </w:r>
            <w:r w:rsidR="003B2266" w:rsidRPr="003B2266">
              <w:rPr>
                <w:rFonts w:ascii="Times New Roman" w:hAnsi="Times New Roman" w:cs="Times New Roman"/>
              </w:rPr>
              <w:t xml:space="preserve"> - </w:t>
            </w:r>
            <w:r w:rsidR="00C23D49">
              <w:rPr>
                <w:rFonts w:ascii="Times New Roman" w:hAnsi="Times New Roman" w:cs="Times New Roman"/>
              </w:rPr>
              <w:t>Павлова</w:t>
            </w:r>
          </w:p>
        </w:tc>
      </w:tr>
      <w:tr w:rsidR="003B2266" w:rsidRPr="003B2266" w14:paraId="68AB37AD" w14:textId="77777777" w:rsidTr="00E6216D">
        <w:trPr>
          <w:trHeight w:val="551"/>
        </w:trPr>
        <w:tc>
          <w:tcPr>
            <w:tcW w:w="3829" w:type="dxa"/>
          </w:tcPr>
          <w:p w14:paraId="7827073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Първа</w:t>
            </w:r>
            <w:r w:rsidRPr="003B2266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Pr="003B2266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група</w:t>
            </w:r>
          </w:p>
        </w:tc>
        <w:tc>
          <w:tcPr>
            <w:tcW w:w="2552" w:type="dxa"/>
          </w:tcPr>
          <w:p w14:paraId="0C4C88F9" w14:textId="2942FD85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146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3C05D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3" w:type="dxa"/>
          </w:tcPr>
          <w:p w14:paraId="6F2F70BA" w14:textId="6E582767" w:rsidR="003B2266" w:rsidRPr="003B2266" w:rsidRDefault="001C5F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Соколова и Александрова</w:t>
            </w:r>
          </w:p>
        </w:tc>
        <w:tc>
          <w:tcPr>
            <w:tcW w:w="2836" w:type="dxa"/>
          </w:tcPr>
          <w:p w14:paraId="0A047939" w14:textId="481E0D1C" w:rsidR="003B2266" w:rsidRPr="003B2266" w:rsidRDefault="00216BD3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Тинчева</w:t>
            </w:r>
          </w:p>
        </w:tc>
      </w:tr>
      <w:tr w:rsidR="003B2266" w:rsidRPr="003B2266" w14:paraId="2E5A89E7" w14:textId="77777777" w:rsidTr="00E6216D">
        <w:trPr>
          <w:trHeight w:val="551"/>
        </w:trPr>
        <w:tc>
          <w:tcPr>
            <w:tcW w:w="3829" w:type="dxa"/>
          </w:tcPr>
          <w:p w14:paraId="0B83DBFD" w14:textId="13CB4A08" w:rsidR="003B2266" w:rsidRPr="003B2266" w:rsidRDefault="003C05D3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</w:rPr>
              <w:t>Втора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 xml:space="preserve"> възрастова група</w:t>
            </w:r>
          </w:p>
        </w:tc>
        <w:tc>
          <w:tcPr>
            <w:tcW w:w="2552" w:type="dxa"/>
          </w:tcPr>
          <w:p w14:paraId="5C9B4137" w14:textId="6E471D25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146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3C05D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3" w:type="dxa"/>
          </w:tcPr>
          <w:p w14:paraId="4B21BFAF" w14:textId="5E84EDCE" w:rsidR="003B2266" w:rsidRPr="003B2266" w:rsidRDefault="001C5F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Илиева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Пенковска</w:t>
            </w:r>
            <w:proofErr w:type="spellEnd"/>
          </w:p>
        </w:tc>
        <w:tc>
          <w:tcPr>
            <w:tcW w:w="2836" w:type="dxa"/>
          </w:tcPr>
          <w:p w14:paraId="68C37B35" w14:textId="0D963581" w:rsidR="003B2266" w:rsidRPr="003B2266" w:rsidRDefault="00216BD3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Гъргова</w:t>
            </w:r>
            <w:proofErr w:type="spellEnd"/>
          </w:p>
        </w:tc>
      </w:tr>
      <w:tr w:rsidR="003B2266" w:rsidRPr="003B2266" w14:paraId="7964A25A" w14:textId="77777777" w:rsidTr="00E6216D">
        <w:trPr>
          <w:trHeight w:val="552"/>
        </w:trPr>
        <w:tc>
          <w:tcPr>
            <w:tcW w:w="3829" w:type="dxa"/>
          </w:tcPr>
          <w:p w14:paraId="6269411A" w14:textId="64C975F2" w:rsidR="003B2266" w:rsidRPr="003B2266" w:rsidRDefault="001C5F66" w:rsidP="003B2266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</w:rPr>
              <w:t>Трета</w:t>
            </w:r>
            <w:r w:rsidR="003B2266" w:rsidRPr="003B2266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="003B2266" w:rsidRPr="003B226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>група</w:t>
            </w:r>
          </w:p>
        </w:tc>
        <w:tc>
          <w:tcPr>
            <w:tcW w:w="2552" w:type="dxa"/>
          </w:tcPr>
          <w:p w14:paraId="7AF368A5" w14:textId="68028F72" w:rsidR="003B2266" w:rsidRPr="003B2266" w:rsidRDefault="003B2266" w:rsidP="003B2266">
            <w:pPr>
              <w:widowControl w:val="0"/>
              <w:autoSpaceDE w:val="0"/>
              <w:autoSpaceDN w:val="0"/>
              <w:spacing w:after="0" w:line="276" w:lineRule="exact"/>
              <w:ind w:right="1146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3C05D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3" w:type="dxa"/>
          </w:tcPr>
          <w:p w14:paraId="670278DA" w14:textId="519C6C2A" w:rsidR="003B2266" w:rsidRPr="003B2266" w:rsidRDefault="00216BD3" w:rsidP="003B2266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Ласкова  и Петрова</w:t>
            </w:r>
          </w:p>
        </w:tc>
        <w:tc>
          <w:tcPr>
            <w:tcW w:w="2836" w:type="dxa"/>
          </w:tcPr>
          <w:p w14:paraId="64E32739" w14:textId="345E2ED1" w:rsidR="003B2266" w:rsidRPr="003B2266" w:rsidRDefault="00216BD3" w:rsidP="003B2266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Димитрова</w:t>
            </w:r>
          </w:p>
        </w:tc>
      </w:tr>
      <w:tr w:rsidR="003B2266" w:rsidRPr="003B2266" w14:paraId="35979356" w14:textId="77777777" w:rsidTr="00E6216D">
        <w:trPr>
          <w:trHeight w:val="551"/>
        </w:trPr>
        <w:tc>
          <w:tcPr>
            <w:tcW w:w="3829" w:type="dxa"/>
          </w:tcPr>
          <w:p w14:paraId="24B53F13" w14:textId="71ABC373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Трета</w:t>
            </w:r>
            <w:r w:rsidR="001C5F66">
              <w:rPr>
                <w:rFonts w:ascii="Times New Roman" w:hAnsi="Times New Roman" w:cs="Times New Roman"/>
                <w:sz w:val="24"/>
              </w:rPr>
              <w:t xml:space="preserve"> а</w:t>
            </w:r>
            <w:r w:rsidR="001C5F66"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Pr="003B226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група</w:t>
            </w:r>
          </w:p>
        </w:tc>
        <w:tc>
          <w:tcPr>
            <w:tcW w:w="2552" w:type="dxa"/>
          </w:tcPr>
          <w:p w14:paraId="5841706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146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3263" w:type="dxa"/>
          </w:tcPr>
          <w:p w14:paraId="6182EC19" w14:textId="6355B49D" w:rsidR="003B2266" w:rsidRPr="003B2266" w:rsidRDefault="00216BD3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Митрева и Никифорова</w:t>
            </w:r>
          </w:p>
        </w:tc>
        <w:tc>
          <w:tcPr>
            <w:tcW w:w="2836" w:type="dxa"/>
          </w:tcPr>
          <w:p w14:paraId="76A86780" w14:textId="571AD4A3" w:rsidR="003B2266" w:rsidRPr="003B2266" w:rsidRDefault="00216BD3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Чукарова</w:t>
            </w:r>
          </w:p>
        </w:tc>
      </w:tr>
      <w:tr w:rsidR="003B2266" w:rsidRPr="003B2266" w14:paraId="7F3AE855" w14:textId="77777777" w:rsidTr="00E6216D">
        <w:trPr>
          <w:trHeight w:val="553"/>
        </w:trPr>
        <w:tc>
          <w:tcPr>
            <w:tcW w:w="3829" w:type="dxa"/>
          </w:tcPr>
          <w:p w14:paraId="12FC0B3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2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 xml:space="preserve">Четвърта възрастова група </w:t>
            </w:r>
          </w:p>
        </w:tc>
        <w:tc>
          <w:tcPr>
            <w:tcW w:w="2552" w:type="dxa"/>
          </w:tcPr>
          <w:p w14:paraId="6A46B63C" w14:textId="28DF9CEE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ind w:right="1146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3C05D3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263" w:type="dxa"/>
          </w:tcPr>
          <w:p w14:paraId="35CA0EAA" w14:textId="5256815D" w:rsidR="003B2266" w:rsidRPr="003B2266" w:rsidRDefault="003C05D3" w:rsidP="003B2266">
            <w:pPr>
              <w:widowControl w:val="0"/>
              <w:autoSpaceDE w:val="0"/>
              <w:autoSpaceDN w:val="0"/>
              <w:spacing w:after="0" w:line="272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Колчева и Соколова</w:t>
            </w:r>
          </w:p>
        </w:tc>
        <w:tc>
          <w:tcPr>
            <w:tcW w:w="2836" w:type="dxa"/>
          </w:tcPr>
          <w:p w14:paraId="23A154B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2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Георгиева</w:t>
            </w:r>
          </w:p>
        </w:tc>
      </w:tr>
    </w:tbl>
    <w:p w14:paraId="11F00383" w14:textId="77777777" w:rsidR="003B2266" w:rsidRPr="003B2266" w:rsidRDefault="003B2266" w:rsidP="003B2266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kern w:val="0"/>
          <w:sz w:val="24"/>
          <w:highlight w:val="yellow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3FC36B2B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4"/>
          <w:highlight w:val="yellow"/>
          <w14:ligatures w14:val="none"/>
        </w:rPr>
      </w:pPr>
    </w:p>
    <w:tbl>
      <w:tblPr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9"/>
        <w:gridCol w:w="2552"/>
        <w:gridCol w:w="3263"/>
        <w:gridCol w:w="2836"/>
      </w:tblGrid>
      <w:tr w:rsidR="003B2266" w:rsidRPr="003B2266" w14:paraId="486659F1" w14:textId="77777777" w:rsidTr="00E6216D">
        <w:trPr>
          <w:trHeight w:val="275"/>
        </w:trPr>
        <w:tc>
          <w:tcPr>
            <w:tcW w:w="3829" w:type="dxa"/>
          </w:tcPr>
          <w:p w14:paraId="46F31B6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6" w:lineRule="exact"/>
              <w:ind w:right="137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„Алиса“</w:t>
            </w:r>
          </w:p>
        </w:tc>
        <w:tc>
          <w:tcPr>
            <w:tcW w:w="2552" w:type="dxa"/>
          </w:tcPr>
          <w:p w14:paraId="776EFC8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263" w:type="dxa"/>
          </w:tcPr>
          <w:p w14:paraId="77DADD7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836" w:type="dxa"/>
          </w:tcPr>
          <w:p w14:paraId="2270472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3B2266" w:rsidRPr="003B2266" w14:paraId="4674D7B7" w14:textId="77777777" w:rsidTr="00E6216D">
        <w:trPr>
          <w:trHeight w:val="551"/>
        </w:trPr>
        <w:tc>
          <w:tcPr>
            <w:tcW w:w="3829" w:type="dxa"/>
          </w:tcPr>
          <w:p w14:paraId="199543ED" w14:textId="748E9ABB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Първа</w:t>
            </w:r>
            <w:r w:rsidR="00216BD3">
              <w:rPr>
                <w:rFonts w:ascii="Times New Roman" w:hAnsi="Times New Roman" w:cs="Times New Roman"/>
                <w:sz w:val="24"/>
              </w:rPr>
              <w:t xml:space="preserve"> а</w:t>
            </w:r>
            <w:r w:rsidRPr="003B2266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Pr="003B2266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група</w:t>
            </w:r>
          </w:p>
        </w:tc>
        <w:tc>
          <w:tcPr>
            <w:tcW w:w="2552" w:type="dxa"/>
          </w:tcPr>
          <w:p w14:paraId="0E5B989E" w14:textId="54853FDD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0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B8512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63" w:type="dxa"/>
          </w:tcPr>
          <w:p w14:paraId="6AFA9DBE" w14:textId="28F94281" w:rsidR="003B2266" w:rsidRPr="003B2266" w:rsidRDefault="00216BD3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Великина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и Костадинова</w:t>
            </w:r>
          </w:p>
        </w:tc>
        <w:tc>
          <w:tcPr>
            <w:tcW w:w="2836" w:type="dxa"/>
          </w:tcPr>
          <w:p w14:paraId="2B8272A4" w14:textId="3E690739" w:rsidR="003B2266" w:rsidRPr="003B2266" w:rsidRDefault="00216BD3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Димова</w:t>
            </w:r>
          </w:p>
        </w:tc>
      </w:tr>
      <w:tr w:rsidR="003B2266" w:rsidRPr="003B2266" w14:paraId="1D0D02B1" w14:textId="77777777" w:rsidTr="00E6216D">
        <w:trPr>
          <w:trHeight w:val="554"/>
        </w:trPr>
        <w:tc>
          <w:tcPr>
            <w:tcW w:w="3829" w:type="dxa"/>
          </w:tcPr>
          <w:p w14:paraId="0B847507" w14:textId="7DD0071C" w:rsidR="003B2266" w:rsidRPr="003B2266" w:rsidRDefault="00645FEF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</w:rPr>
              <w:t>Първа б</w:t>
            </w:r>
            <w:r w:rsidR="003B2266" w:rsidRPr="003B2266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="003B2266" w:rsidRPr="003B226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 xml:space="preserve">група </w:t>
            </w:r>
          </w:p>
        </w:tc>
        <w:tc>
          <w:tcPr>
            <w:tcW w:w="2552" w:type="dxa"/>
          </w:tcPr>
          <w:p w14:paraId="738A5672" w14:textId="11F99836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ind w:right="10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645FEF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3" w:type="dxa"/>
          </w:tcPr>
          <w:p w14:paraId="1D234981" w14:textId="72C27913" w:rsidR="003B2266" w:rsidRPr="003B2266" w:rsidRDefault="00645FEF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Стойкова и Милчева</w:t>
            </w:r>
          </w:p>
        </w:tc>
        <w:tc>
          <w:tcPr>
            <w:tcW w:w="2836" w:type="dxa"/>
          </w:tcPr>
          <w:p w14:paraId="6DC79787" w14:textId="4A43454F" w:rsidR="003B2266" w:rsidRPr="003B2266" w:rsidRDefault="00645FEF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Джадарска</w:t>
            </w:r>
            <w:proofErr w:type="spellEnd"/>
          </w:p>
        </w:tc>
      </w:tr>
      <w:tr w:rsidR="003B2266" w:rsidRPr="003B2266" w14:paraId="39A1497D" w14:textId="77777777" w:rsidTr="00E6216D">
        <w:trPr>
          <w:trHeight w:val="551"/>
        </w:trPr>
        <w:tc>
          <w:tcPr>
            <w:tcW w:w="3829" w:type="dxa"/>
          </w:tcPr>
          <w:p w14:paraId="172D0277" w14:textId="48B6C3E7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</w:rPr>
              <w:t>Втора а</w:t>
            </w:r>
            <w:r w:rsidR="003B2266" w:rsidRPr="003B226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="003B2266" w:rsidRPr="003B226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 xml:space="preserve">група </w:t>
            </w:r>
          </w:p>
        </w:tc>
        <w:tc>
          <w:tcPr>
            <w:tcW w:w="2552" w:type="dxa"/>
          </w:tcPr>
          <w:p w14:paraId="34C4519E" w14:textId="09A7D8BB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0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645FEF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3" w:type="dxa"/>
          </w:tcPr>
          <w:p w14:paraId="6A7BF1B0" w14:textId="0437F4E5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Илиева и Милкова</w:t>
            </w:r>
          </w:p>
        </w:tc>
        <w:tc>
          <w:tcPr>
            <w:tcW w:w="2836" w:type="dxa"/>
          </w:tcPr>
          <w:p w14:paraId="2FF3DE3B" w14:textId="0A18F1D5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Ангелова</w:t>
            </w:r>
          </w:p>
        </w:tc>
      </w:tr>
      <w:tr w:rsidR="003B2266" w:rsidRPr="003B2266" w14:paraId="302E5BC9" w14:textId="77777777" w:rsidTr="00E6216D">
        <w:trPr>
          <w:trHeight w:val="474"/>
        </w:trPr>
        <w:tc>
          <w:tcPr>
            <w:tcW w:w="3829" w:type="dxa"/>
          </w:tcPr>
          <w:p w14:paraId="7B8D01E5" w14:textId="430B2331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Трета</w:t>
            </w:r>
            <w:r w:rsidR="00B8512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45FEF">
              <w:rPr>
                <w:rFonts w:ascii="Times New Roman" w:hAnsi="Times New Roman" w:cs="Times New Roman"/>
                <w:sz w:val="24"/>
              </w:rPr>
              <w:t>б</w:t>
            </w:r>
            <w:r w:rsidRPr="003B2266">
              <w:rPr>
                <w:rFonts w:ascii="Times New Roman" w:hAnsi="Times New Roman" w:cs="Times New Roman"/>
                <w:sz w:val="24"/>
              </w:rPr>
              <w:t xml:space="preserve"> възрастова</w:t>
            </w:r>
            <w:r w:rsidRPr="003B226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група</w:t>
            </w:r>
          </w:p>
        </w:tc>
        <w:tc>
          <w:tcPr>
            <w:tcW w:w="2552" w:type="dxa"/>
          </w:tcPr>
          <w:p w14:paraId="6B8EA4F3" w14:textId="1BB57FEF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0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B8512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63" w:type="dxa"/>
          </w:tcPr>
          <w:p w14:paraId="5A5AFABB" w14:textId="645D2980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Христова и Александрова</w:t>
            </w:r>
          </w:p>
        </w:tc>
        <w:tc>
          <w:tcPr>
            <w:tcW w:w="2836" w:type="dxa"/>
          </w:tcPr>
          <w:p w14:paraId="6F51CCE5" w14:textId="683C7DC0" w:rsidR="007E5AA9" w:rsidRPr="007E5AA9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Василева</w:t>
            </w:r>
          </w:p>
        </w:tc>
      </w:tr>
      <w:tr w:rsidR="003B2266" w:rsidRPr="003B2266" w14:paraId="7700D06C" w14:textId="77777777" w:rsidTr="00E6216D">
        <w:trPr>
          <w:trHeight w:val="477"/>
        </w:trPr>
        <w:tc>
          <w:tcPr>
            <w:tcW w:w="3829" w:type="dxa"/>
          </w:tcPr>
          <w:p w14:paraId="7D840BC0" w14:textId="6D40F0E2" w:rsidR="003B2266" w:rsidRPr="003B2266" w:rsidRDefault="00B85128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</w:rPr>
              <w:t>Четвърта</w:t>
            </w:r>
            <w:r w:rsidR="00645FEF">
              <w:rPr>
                <w:rFonts w:ascii="Times New Roman" w:hAnsi="Times New Roman" w:cs="Times New Roman"/>
                <w:sz w:val="24"/>
              </w:rPr>
              <w:t xml:space="preserve"> а</w:t>
            </w:r>
            <w:r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="003B2266" w:rsidRPr="003B226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3B2266" w:rsidRPr="003B2266">
              <w:rPr>
                <w:rFonts w:ascii="Times New Roman" w:hAnsi="Times New Roman" w:cs="Times New Roman"/>
                <w:sz w:val="24"/>
              </w:rPr>
              <w:t>група</w:t>
            </w:r>
          </w:p>
        </w:tc>
        <w:tc>
          <w:tcPr>
            <w:tcW w:w="2552" w:type="dxa"/>
          </w:tcPr>
          <w:p w14:paraId="4DC3CDDE" w14:textId="24E4D0EC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0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B8512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63" w:type="dxa"/>
          </w:tcPr>
          <w:p w14:paraId="6BBDA712" w14:textId="4629E6CA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Димова и Петкова</w:t>
            </w:r>
          </w:p>
        </w:tc>
        <w:tc>
          <w:tcPr>
            <w:tcW w:w="2836" w:type="dxa"/>
          </w:tcPr>
          <w:p w14:paraId="65BF4D2E" w14:textId="24BBD838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Цинцийска</w:t>
            </w:r>
            <w:proofErr w:type="spellEnd"/>
          </w:p>
        </w:tc>
      </w:tr>
      <w:tr w:rsidR="003B2266" w:rsidRPr="003B2266" w14:paraId="78253DC5" w14:textId="77777777" w:rsidTr="00E6216D">
        <w:trPr>
          <w:trHeight w:val="551"/>
        </w:trPr>
        <w:tc>
          <w:tcPr>
            <w:tcW w:w="3829" w:type="dxa"/>
          </w:tcPr>
          <w:p w14:paraId="7548C2F5" w14:textId="0369C5E3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Четвърта</w:t>
            </w:r>
            <w:r w:rsidR="00B8512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45FEF">
              <w:rPr>
                <w:rFonts w:ascii="Times New Roman" w:hAnsi="Times New Roman" w:cs="Times New Roman"/>
                <w:sz w:val="24"/>
              </w:rPr>
              <w:t>б</w:t>
            </w:r>
            <w:r w:rsidRPr="003B226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>възрастова</w:t>
            </w:r>
            <w:r w:rsidRPr="003B226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</w:rPr>
              <w:t xml:space="preserve">група </w:t>
            </w:r>
          </w:p>
        </w:tc>
        <w:tc>
          <w:tcPr>
            <w:tcW w:w="2552" w:type="dxa"/>
          </w:tcPr>
          <w:p w14:paraId="036C176F" w14:textId="33BB611E" w:rsidR="003B2266" w:rsidRPr="003B2266" w:rsidRDefault="003B2266" w:rsidP="003B2266">
            <w:pPr>
              <w:widowControl w:val="0"/>
              <w:autoSpaceDE w:val="0"/>
              <w:autoSpaceDN w:val="0"/>
              <w:spacing w:after="0" w:line="275" w:lineRule="exact"/>
              <w:ind w:right="100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hAnsi="Times New Roman" w:cs="Times New Roman"/>
                <w:sz w:val="24"/>
              </w:rPr>
              <w:t>2</w:t>
            </w:r>
            <w:r w:rsidR="00B8512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63" w:type="dxa"/>
          </w:tcPr>
          <w:p w14:paraId="64CBBC7D" w14:textId="377BA0A2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Коцова и --------------</w:t>
            </w:r>
          </w:p>
        </w:tc>
        <w:tc>
          <w:tcPr>
            <w:tcW w:w="2836" w:type="dxa"/>
          </w:tcPr>
          <w:p w14:paraId="770AE5F7" w14:textId="13FF1D7B" w:rsidR="003B2266" w:rsidRPr="003B2266" w:rsidRDefault="00645FEF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Атанасова</w:t>
            </w:r>
          </w:p>
        </w:tc>
      </w:tr>
    </w:tbl>
    <w:p w14:paraId="47BFB74F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4"/>
          <w14:ligatures w14:val="none"/>
        </w:rPr>
      </w:pPr>
    </w:p>
    <w:p w14:paraId="20E83E92" w14:textId="77777777" w:rsidR="003B2266" w:rsidRPr="003B2266" w:rsidRDefault="003B2266" w:rsidP="003B226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i/>
          <w:kern w:val="0"/>
          <w:sz w:val="21"/>
          <w:szCs w:val="24"/>
          <w14:ligatures w14:val="none"/>
        </w:rPr>
      </w:pPr>
    </w:p>
    <w:p w14:paraId="08B53DF6" w14:textId="28A6B896" w:rsidR="003B2266" w:rsidRPr="00FC398C" w:rsidRDefault="003B2266" w:rsidP="003B2266">
      <w:pPr>
        <w:widowControl w:val="0"/>
        <w:numPr>
          <w:ilvl w:val="0"/>
          <w:numId w:val="12"/>
        </w:numPr>
        <w:tabs>
          <w:tab w:val="left" w:pos="456"/>
        </w:tabs>
        <w:autoSpaceDE w:val="0"/>
        <w:autoSpaceDN w:val="0"/>
        <w:spacing w:after="0" w:line="240" w:lineRule="auto"/>
        <w:ind w:left="456" w:hanging="241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РАБОТНИ ГРУПИ И КОМИСИИ</w:t>
      </w:r>
      <w:r w:rsidRPr="003B2266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/</w:t>
      </w:r>
      <w:r w:rsidRPr="003B2266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основание</w:t>
      </w:r>
      <w:r w:rsidRPr="003B2266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заповед</w:t>
      </w:r>
      <w:r w:rsidRPr="003B2266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№ 2</w:t>
      </w:r>
      <w:r w:rsidR="00FC398C"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2</w:t>
      </w:r>
      <w:r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/</w:t>
      </w:r>
      <w:r w:rsidRPr="00FC398C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1</w:t>
      </w:r>
      <w:r w:rsidR="00204B44"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7</w:t>
      </w:r>
      <w:r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.09.202</w:t>
      </w:r>
      <w:r w:rsidR="00FC398C"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5</w:t>
      </w:r>
      <w:r w:rsidRPr="00FC398C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FC398C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г./</w:t>
      </w:r>
    </w:p>
    <w:p w14:paraId="2C16AE75" w14:textId="77777777" w:rsidR="003B2266" w:rsidRPr="003B2266" w:rsidRDefault="003B2266" w:rsidP="003B2266">
      <w:pPr>
        <w:widowControl w:val="0"/>
        <w:autoSpaceDE w:val="0"/>
        <w:autoSpaceDN w:val="0"/>
        <w:spacing w:before="202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Организационно</w:t>
      </w:r>
      <w:r w:rsidRPr="003B2266">
        <w:rPr>
          <w:rFonts w:ascii="Times New Roman" w:eastAsia="Times New Roman" w:hAnsi="Times New Roman" w:cs="Times New Roman"/>
          <w:b/>
          <w:spacing w:val="-5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разпределение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права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sz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задължения:</w:t>
      </w:r>
    </w:p>
    <w:p w14:paraId="7D2F78CB" w14:textId="77777777" w:rsidR="003B2266" w:rsidRPr="003B2266" w:rsidRDefault="003B2266" w:rsidP="003B2266">
      <w:pPr>
        <w:autoSpaceDN w:val="0"/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 w:bidi="bg-BG"/>
          <w14:ligatures w14:val="none"/>
        </w:rPr>
      </w:pPr>
      <w:bookmarkStart w:id="8" w:name="_Hlk19710493"/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7371"/>
        <w:gridCol w:w="3639"/>
        <w:gridCol w:w="3498"/>
      </w:tblGrid>
      <w:tr w:rsidR="003B2266" w:rsidRPr="003B2266" w14:paraId="0D3CE711" w14:textId="77777777" w:rsidTr="00E6216D">
        <w:tc>
          <w:tcPr>
            <w:tcW w:w="567" w:type="dxa"/>
          </w:tcPr>
          <w:p w14:paraId="213A1017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№</w:t>
            </w:r>
          </w:p>
        </w:tc>
        <w:tc>
          <w:tcPr>
            <w:tcW w:w="7371" w:type="dxa"/>
          </w:tcPr>
          <w:p w14:paraId="4B87FE13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Работни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групи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 xml:space="preserve"> ,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комисии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 xml:space="preserve"> и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екипи</w:t>
            </w:r>
            <w:proofErr w:type="spellEnd"/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EFD3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b/>
                <w:bCs/>
                <w:szCs w:val="24"/>
                <w:lang w:bidi="bg-BG"/>
              </w:rPr>
              <w:t>Председател</w:t>
            </w:r>
            <w:proofErr w:type="spellEnd"/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5215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b/>
                <w:bCs/>
                <w:szCs w:val="24"/>
                <w:lang w:bidi="bg-BG"/>
              </w:rPr>
              <w:t>Членове</w:t>
            </w:r>
            <w:proofErr w:type="spellEnd"/>
          </w:p>
        </w:tc>
      </w:tr>
      <w:tr w:rsidR="003B2266" w:rsidRPr="003B2266" w14:paraId="2635D832" w14:textId="77777777" w:rsidTr="00E6216D">
        <w:trPr>
          <w:trHeight w:val="496"/>
        </w:trPr>
        <w:tc>
          <w:tcPr>
            <w:tcW w:w="567" w:type="dxa"/>
          </w:tcPr>
          <w:p w14:paraId="74793F54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1.</w:t>
            </w:r>
          </w:p>
          <w:p w14:paraId="6A7F76A5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</w:p>
        </w:tc>
        <w:tc>
          <w:tcPr>
            <w:tcW w:w="7371" w:type="dxa"/>
          </w:tcPr>
          <w:p w14:paraId="36F77EF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Секретар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ПС       </w:t>
            </w:r>
          </w:p>
        </w:tc>
        <w:tc>
          <w:tcPr>
            <w:tcW w:w="3639" w:type="dxa"/>
          </w:tcPr>
          <w:p w14:paraId="4FCEC091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П.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>Великина</w:t>
            </w:r>
            <w:proofErr w:type="spellEnd"/>
          </w:p>
        </w:tc>
        <w:tc>
          <w:tcPr>
            <w:tcW w:w="3498" w:type="dxa"/>
          </w:tcPr>
          <w:p w14:paraId="49BE57A9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</w:p>
        </w:tc>
      </w:tr>
      <w:tr w:rsidR="003B2266" w:rsidRPr="003B2266" w14:paraId="2A9CE368" w14:textId="77777777" w:rsidTr="00E6216D">
        <w:tc>
          <w:tcPr>
            <w:tcW w:w="567" w:type="dxa"/>
          </w:tcPr>
          <w:p w14:paraId="7AB3BBEB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2.</w:t>
            </w:r>
          </w:p>
        </w:tc>
        <w:tc>
          <w:tcPr>
            <w:tcW w:w="7371" w:type="dxa"/>
          </w:tcPr>
          <w:p w14:paraId="5C3D2AB1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Председател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СО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СБУ</w:t>
            </w: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            </w:t>
            </w:r>
          </w:p>
        </w:tc>
        <w:tc>
          <w:tcPr>
            <w:tcW w:w="3639" w:type="dxa"/>
          </w:tcPr>
          <w:p w14:paraId="319BC01D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98" w:type="dxa"/>
          </w:tcPr>
          <w:p w14:paraId="3F25DD05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</w:p>
        </w:tc>
      </w:tr>
      <w:tr w:rsidR="003B2266" w:rsidRPr="003B2266" w14:paraId="00C84763" w14:textId="77777777" w:rsidTr="00E6216D">
        <w:tc>
          <w:tcPr>
            <w:tcW w:w="567" w:type="dxa"/>
          </w:tcPr>
          <w:p w14:paraId="5FCCD769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3.</w:t>
            </w:r>
          </w:p>
        </w:tc>
        <w:tc>
          <w:tcPr>
            <w:tcW w:w="7371" w:type="dxa"/>
          </w:tcPr>
          <w:p w14:paraId="5070ADB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оценка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качеството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образованието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 ДГ 173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”   </w:t>
            </w: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                       </w:t>
            </w:r>
          </w:p>
          <w:p w14:paraId="0DC40AEA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</w:p>
        </w:tc>
        <w:tc>
          <w:tcPr>
            <w:tcW w:w="3639" w:type="dxa"/>
          </w:tcPr>
          <w:p w14:paraId="34E35B8C" w14:textId="324E4918" w:rsidR="003B2266" w:rsidRPr="00096607" w:rsidRDefault="00096607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Х. Кирилова</w:t>
            </w:r>
          </w:p>
          <w:p w14:paraId="113BC79A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652C32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14:paraId="6D5D5E6A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Христова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1FC0A0F" w14:textId="456B8D22" w:rsidR="003B2266" w:rsidRPr="00FC398C" w:rsidRDefault="00FC398C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 w:rsidRPr="00FC39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И. Данаилова</w:t>
            </w:r>
          </w:p>
        </w:tc>
        <w:tc>
          <w:tcPr>
            <w:tcW w:w="3498" w:type="dxa"/>
          </w:tcPr>
          <w:p w14:paraId="2D1ABD8A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Патишанова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75E613AC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Данаилова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168DA4B3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F41A34" w14:textId="18DBD2E2" w:rsidR="003B2266" w:rsidRPr="003B2266" w:rsidRDefault="00FC398C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Г. Стойкова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799E190D" w14:textId="48467774" w:rsidR="003B2266" w:rsidRPr="00FC398C" w:rsidRDefault="00FC398C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Великина</w:t>
            </w:r>
            <w:proofErr w:type="spellEnd"/>
          </w:p>
          <w:p w14:paraId="4133F199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</w:p>
        </w:tc>
      </w:tr>
      <w:tr w:rsidR="003B2266" w:rsidRPr="003B2266" w14:paraId="3E4F3538" w14:textId="77777777" w:rsidTr="00E6216D">
        <w:tc>
          <w:tcPr>
            <w:tcW w:w="567" w:type="dxa"/>
          </w:tcPr>
          <w:p w14:paraId="1E675B69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4.</w:t>
            </w:r>
          </w:p>
        </w:tc>
        <w:tc>
          <w:tcPr>
            <w:tcW w:w="7371" w:type="dxa"/>
          </w:tcPr>
          <w:p w14:paraId="7E2A98B1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насърчаване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персонала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Поощряване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награждаване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педагогическите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специалисти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непедагогически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персонал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3639" w:type="dxa"/>
          </w:tcPr>
          <w:p w14:paraId="4330C9EE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Патишанова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1BF88DA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F1E16B" w14:textId="609030D8" w:rsidR="003B2266" w:rsidRPr="0045190F" w:rsidRDefault="0045190F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 w:rsidRPr="004519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А. Александрова</w:t>
            </w:r>
          </w:p>
        </w:tc>
        <w:tc>
          <w:tcPr>
            <w:tcW w:w="3498" w:type="dxa"/>
          </w:tcPr>
          <w:p w14:paraId="3961B7FD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Стойна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Димитрова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4DC30F6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Красимира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Милкова</w:t>
            </w:r>
            <w:proofErr w:type="spellEnd"/>
          </w:p>
        </w:tc>
      </w:tr>
      <w:tr w:rsidR="003B2266" w:rsidRPr="003B2266" w14:paraId="2B852F44" w14:textId="77777777" w:rsidTr="00E6216D">
        <w:tc>
          <w:tcPr>
            <w:tcW w:w="567" w:type="dxa"/>
          </w:tcPr>
          <w:p w14:paraId="7FB975E3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lastRenderedPageBreak/>
              <w:t>5.</w:t>
            </w:r>
          </w:p>
        </w:tc>
        <w:tc>
          <w:tcPr>
            <w:tcW w:w="7371" w:type="dxa"/>
          </w:tcPr>
          <w:p w14:paraId="08EC8FC9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мониторинг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изпълнение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Стратегия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ДГ № 173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3639" w:type="dxa"/>
          </w:tcPr>
          <w:p w14:paraId="7654D17B" w14:textId="11376729" w:rsidR="003B2266" w:rsidRPr="00B10448" w:rsidRDefault="00B10448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 w:rsidRPr="00B104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Х. Кирилова</w:t>
            </w:r>
          </w:p>
        </w:tc>
        <w:tc>
          <w:tcPr>
            <w:tcW w:w="3498" w:type="dxa"/>
          </w:tcPr>
          <w:p w14:paraId="2EF5561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Христова</w:t>
            </w:r>
            <w:proofErr w:type="spellEnd"/>
          </w:p>
          <w:p w14:paraId="14F58F3F" w14:textId="1EAE35AE" w:rsidR="003B2266" w:rsidRPr="00236611" w:rsidRDefault="00236611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Б. Соколова</w:t>
            </w:r>
          </w:p>
        </w:tc>
      </w:tr>
      <w:tr w:rsidR="003B2266" w:rsidRPr="003B2266" w14:paraId="1D6595B6" w14:textId="77777777" w:rsidTr="00E6216D">
        <w:tc>
          <w:tcPr>
            <w:tcW w:w="567" w:type="dxa"/>
          </w:tcPr>
          <w:p w14:paraId="2F731334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6.</w:t>
            </w:r>
          </w:p>
        </w:tc>
        <w:tc>
          <w:tcPr>
            <w:tcW w:w="7371" w:type="dxa"/>
          </w:tcPr>
          <w:p w14:paraId="6CB48103" w14:textId="77777777" w:rsidR="003B2266" w:rsidRPr="003B2266" w:rsidRDefault="003B2266" w:rsidP="003B226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квалификационната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дейност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кариерно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педагогическите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специалисти</w:t>
            </w:r>
            <w:proofErr w:type="spellEnd"/>
          </w:p>
        </w:tc>
        <w:tc>
          <w:tcPr>
            <w:tcW w:w="3639" w:type="dxa"/>
          </w:tcPr>
          <w:p w14:paraId="1DF0D03A" w14:textId="77777777" w:rsidR="003B2266" w:rsidRDefault="003B2266" w:rsidP="002D7C27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Христова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8EF2B68" w14:textId="5485BF4A" w:rsidR="002D7C27" w:rsidRPr="002D7C27" w:rsidRDefault="002D7C27" w:rsidP="002D7C27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Е. Никифорова</w:t>
            </w:r>
          </w:p>
        </w:tc>
        <w:tc>
          <w:tcPr>
            <w:tcW w:w="3498" w:type="dxa"/>
          </w:tcPr>
          <w:p w14:paraId="1A612121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Илиева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</w:t>
            </w:r>
          </w:p>
          <w:p w14:paraId="1B40BB7E" w14:textId="5D5872F8" w:rsidR="003B2266" w:rsidRPr="00B10448" w:rsidRDefault="00B10448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 w:rsidRPr="00B104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 xml:space="preserve">П. </w:t>
            </w:r>
            <w:proofErr w:type="spellStart"/>
            <w:r w:rsidRPr="00B104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Великина</w:t>
            </w:r>
            <w:proofErr w:type="spellEnd"/>
          </w:p>
        </w:tc>
      </w:tr>
      <w:tr w:rsidR="003B2266" w:rsidRPr="003B2266" w14:paraId="110302B3" w14:textId="77777777" w:rsidTr="00E6216D">
        <w:tc>
          <w:tcPr>
            <w:tcW w:w="567" w:type="dxa"/>
          </w:tcPr>
          <w:p w14:paraId="5D2D1ECA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7.</w:t>
            </w:r>
          </w:p>
        </w:tc>
        <w:tc>
          <w:tcPr>
            <w:tcW w:w="7371" w:type="dxa"/>
          </w:tcPr>
          <w:p w14:paraId="270303A6" w14:textId="77777777" w:rsidR="003B2266" w:rsidRPr="003B2266" w:rsidRDefault="003B2266" w:rsidP="003B226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изготвяне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седмично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разпределение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учебен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ден</w:t>
            </w:r>
            <w:proofErr w:type="spellEnd"/>
          </w:p>
        </w:tc>
        <w:tc>
          <w:tcPr>
            <w:tcW w:w="3639" w:type="dxa"/>
          </w:tcPr>
          <w:p w14:paraId="39AFD018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Христова</w:t>
            </w:r>
            <w:proofErr w:type="spellEnd"/>
          </w:p>
          <w:p w14:paraId="13CFE834" w14:textId="77777777" w:rsidR="00B10448" w:rsidRDefault="00B10448" w:rsidP="003B2266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28CF0BED" w14:textId="18627284" w:rsidR="00B10448" w:rsidRPr="00B10448" w:rsidRDefault="00B10448" w:rsidP="003B2266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Л. Илиева</w:t>
            </w:r>
          </w:p>
        </w:tc>
        <w:tc>
          <w:tcPr>
            <w:tcW w:w="3498" w:type="dxa"/>
          </w:tcPr>
          <w:p w14:paraId="2A094975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Митрева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4153D67C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5829BD" w14:textId="41329690" w:rsidR="003B2266" w:rsidRPr="00B10448" w:rsidRDefault="00294C43" w:rsidP="003B226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Д. Милчева</w:t>
            </w:r>
          </w:p>
          <w:p w14:paraId="79461791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2266" w:rsidRPr="003B2266" w14:paraId="17D93BB5" w14:textId="77777777" w:rsidTr="00E6216D">
        <w:tc>
          <w:tcPr>
            <w:tcW w:w="567" w:type="dxa"/>
          </w:tcPr>
          <w:p w14:paraId="3B8B4B98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8.</w:t>
            </w:r>
          </w:p>
        </w:tc>
        <w:tc>
          <w:tcPr>
            <w:tcW w:w="7371" w:type="dxa"/>
          </w:tcPr>
          <w:p w14:paraId="69DFD365" w14:textId="77777777" w:rsidR="003B2266" w:rsidRPr="003B2266" w:rsidRDefault="003B2266" w:rsidP="003B226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БДП                                    </w:t>
            </w:r>
          </w:p>
        </w:tc>
        <w:tc>
          <w:tcPr>
            <w:tcW w:w="3639" w:type="dxa"/>
          </w:tcPr>
          <w:p w14:paraId="4ABDA6FA" w14:textId="6242228C" w:rsidR="003B2266" w:rsidRPr="00C86C21" w:rsidRDefault="00C86C21" w:rsidP="003B2266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Й. Коцова</w:t>
            </w:r>
          </w:p>
        </w:tc>
        <w:tc>
          <w:tcPr>
            <w:tcW w:w="3498" w:type="dxa"/>
          </w:tcPr>
          <w:p w14:paraId="68BBA420" w14:textId="4332B00E" w:rsidR="003B2266" w:rsidRPr="003B2266" w:rsidRDefault="00C86C21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6C2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Я. Петкова</w:t>
            </w:r>
            <w:r w:rsidR="003B2266" w:rsidRPr="00C86C2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19461A1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Данаилова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4721696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Ласкова</w:t>
            </w:r>
            <w:proofErr w:type="spellEnd"/>
          </w:p>
        </w:tc>
      </w:tr>
      <w:tr w:rsidR="003B2266" w:rsidRPr="003B2266" w14:paraId="4F630A5F" w14:textId="77777777" w:rsidTr="00E6216D">
        <w:tc>
          <w:tcPr>
            <w:tcW w:w="567" w:type="dxa"/>
          </w:tcPr>
          <w:p w14:paraId="03D44B1D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9.</w:t>
            </w:r>
          </w:p>
        </w:tc>
        <w:tc>
          <w:tcPr>
            <w:tcW w:w="7371" w:type="dxa"/>
          </w:tcPr>
          <w:p w14:paraId="025243C9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Творческа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украса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табла</w:t>
            </w:r>
            <w:proofErr w:type="spellEnd"/>
          </w:p>
        </w:tc>
        <w:tc>
          <w:tcPr>
            <w:tcW w:w="3639" w:type="dxa"/>
          </w:tcPr>
          <w:p w14:paraId="28FF203E" w14:textId="04AB9EB9" w:rsidR="003B2266" w:rsidRPr="003B2266" w:rsidRDefault="00C86C21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Е. Никифорова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E84BEC8" w14:textId="7A61C39D" w:rsidR="003B2266" w:rsidRPr="003B2266" w:rsidRDefault="00947A98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Л. Илиева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3498" w:type="dxa"/>
          </w:tcPr>
          <w:p w14:paraId="2597E619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Всички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учители</w:t>
            </w:r>
            <w:proofErr w:type="spellEnd"/>
          </w:p>
        </w:tc>
      </w:tr>
      <w:tr w:rsidR="003B2266" w:rsidRPr="003B2266" w14:paraId="5EF574FB" w14:textId="77777777" w:rsidTr="00E6216D">
        <w:tc>
          <w:tcPr>
            <w:tcW w:w="567" w:type="dxa"/>
          </w:tcPr>
          <w:p w14:paraId="2591CEAE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BFD3" w14:textId="77777777" w:rsidR="003B2266" w:rsidRPr="003B2266" w:rsidRDefault="003B2266" w:rsidP="003B226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highlight w:val="yellow"/>
                <w:lang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превенция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насилието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закрила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деца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в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риск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от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насилие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</w:p>
        </w:tc>
        <w:tc>
          <w:tcPr>
            <w:tcW w:w="3639" w:type="dxa"/>
          </w:tcPr>
          <w:p w14:paraId="157600F5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Бозакова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B0F81C8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F2BA22" w14:textId="1D9D6489" w:rsidR="003B2266" w:rsidRPr="00747BF5" w:rsidRDefault="00747BF5" w:rsidP="003B2266">
            <w:pPr>
              <w:spacing w:before="2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 w:rsidRPr="00747B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А. Димова</w:t>
            </w:r>
          </w:p>
        </w:tc>
        <w:tc>
          <w:tcPr>
            <w:tcW w:w="3498" w:type="dxa"/>
          </w:tcPr>
          <w:p w14:paraId="16DB9A86" w14:textId="173420DA" w:rsidR="003B2266" w:rsidRPr="00947A98" w:rsidRDefault="00947A98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В. Ласкова</w:t>
            </w:r>
          </w:p>
          <w:p w14:paraId="01C3B6F0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4DC7C4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Великина</w:t>
            </w:r>
            <w:proofErr w:type="spellEnd"/>
          </w:p>
        </w:tc>
      </w:tr>
      <w:tr w:rsidR="003B2266" w:rsidRPr="003B2266" w14:paraId="02922D52" w14:textId="77777777" w:rsidTr="00E6216D">
        <w:tc>
          <w:tcPr>
            <w:tcW w:w="567" w:type="dxa"/>
          </w:tcPr>
          <w:p w14:paraId="0995BCAB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ACC9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безопасни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условия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възпитание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обучение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труд</w:t>
            </w:r>
            <w:proofErr w:type="spellEnd"/>
          </w:p>
          <w:p w14:paraId="00B86B7F" w14:textId="77777777" w:rsidR="003B2266" w:rsidRPr="003B2266" w:rsidRDefault="003B2266" w:rsidP="003B226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highlight w:val="yellow"/>
                <w:lang w:bidi="bg-BG"/>
              </w:rPr>
            </w:pPr>
          </w:p>
        </w:tc>
        <w:tc>
          <w:tcPr>
            <w:tcW w:w="3639" w:type="dxa"/>
          </w:tcPr>
          <w:p w14:paraId="3E009DC3" w14:textId="77777777" w:rsidR="003B2266" w:rsidRPr="003B2266" w:rsidRDefault="003B2266" w:rsidP="003B2266">
            <w:pPr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:highlight w:val="yellow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>Христова</w:t>
            </w:r>
            <w:proofErr w:type="spellEnd"/>
          </w:p>
        </w:tc>
        <w:tc>
          <w:tcPr>
            <w:tcW w:w="3498" w:type="dxa"/>
          </w:tcPr>
          <w:p w14:paraId="38B10547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>Илиева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, </w:t>
            </w:r>
          </w:p>
          <w:p w14:paraId="7A244603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С.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>Митрева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, </w:t>
            </w:r>
          </w:p>
          <w:p w14:paraId="5C9EDD65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А.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>Александрова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, </w:t>
            </w:r>
          </w:p>
          <w:p w14:paraId="55A052B8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Л.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>Илиева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 w:bidi="bg-BG"/>
              </w:rPr>
              <w:t xml:space="preserve"> </w:t>
            </w:r>
          </w:p>
        </w:tc>
      </w:tr>
      <w:tr w:rsidR="003B2266" w:rsidRPr="003B2266" w14:paraId="70D5EA46" w14:textId="77777777" w:rsidTr="00E6216D">
        <w:tc>
          <w:tcPr>
            <w:tcW w:w="567" w:type="dxa"/>
          </w:tcPr>
          <w:p w14:paraId="3CE1596A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FAF2" w14:textId="77777777" w:rsidR="003B2266" w:rsidRPr="003B2266" w:rsidRDefault="003B2266" w:rsidP="003B226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highlight w:val="yellow"/>
                <w:lang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Екип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подкрепа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личностното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развитие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 в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група</w:t>
            </w:r>
            <w:proofErr w:type="spellEnd"/>
          </w:p>
        </w:tc>
        <w:tc>
          <w:tcPr>
            <w:tcW w:w="3639" w:type="dxa"/>
          </w:tcPr>
          <w:p w14:paraId="47BAF2AD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Ресурсен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учител</w:t>
            </w:r>
            <w:proofErr w:type="spellEnd"/>
          </w:p>
          <w:p w14:paraId="69FCABBD" w14:textId="77777777" w:rsidR="003B2266" w:rsidRPr="003B2266" w:rsidRDefault="003B2266" w:rsidP="003B2266">
            <w:pPr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:highlight w:val="yellow"/>
              </w:rPr>
            </w:pPr>
          </w:p>
        </w:tc>
        <w:tc>
          <w:tcPr>
            <w:tcW w:w="3498" w:type="dxa"/>
          </w:tcPr>
          <w:p w14:paraId="1D556A26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Психолог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логопед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координатор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учители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групата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помощник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учителя</w:t>
            </w:r>
            <w:proofErr w:type="spellEnd"/>
          </w:p>
        </w:tc>
      </w:tr>
      <w:tr w:rsidR="003B2266" w:rsidRPr="003B2266" w14:paraId="47DDD939" w14:textId="77777777" w:rsidTr="00E6216D">
        <w:tc>
          <w:tcPr>
            <w:tcW w:w="567" w:type="dxa"/>
          </w:tcPr>
          <w:p w14:paraId="598981A7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D82F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Екип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гражданско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здравно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екологично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интеркултурно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образование</w:t>
            </w:r>
            <w:proofErr w:type="spellEnd"/>
          </w:p>
        </w:tc>
        <w:tc>
          <w:tcPr>
            <w:tcW w:w="3639" w:type="dxa"/>
          </w:tcPr>
          <w:p w14:paraId="2B5547DC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Б.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Соколова</w:t>
            </w:r>
            <w:proofErr w:type="spellEnd"/>
          </w:p>
        </w:tc>
        <w:tc>
          <w:tcPr>
            <w:tcW w:w="3498" w:type="dxa"/>
          </w:tcPr>
          <w:p w14:paraId="01B29306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В.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Ласкова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, </w:t>
            </w:r>
          </w:p>
          <w:p w14:paraId="3ABF0753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Данаилова</w:t>
            </w:r>
            <w:proofErr w:type="spellEnd"/>
          </w:p>
          <w:p w14:paraId="4D88D332" w14:textId="3351BB2F" w:rsidR="003B2266" w:rsidRPr="003B2266" w:rsidRDefault="006277FE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8"/>
                <w:sz w:val="24"/>
                <w:szCs w:val="24"/>
                <w:lang w:val="bg-BG"/>
              </w:rPr>
              <w:t>Г. Стойкова</w:t>
            </w:r>
            <w:r w:rsidR="003B2266" w:rsidRPr="006277FE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,</w:t>
            </w:r>
            <w:r w:rsidR="003B2266"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 </w:t>
            </w:r>
          </w:p>
          <w:p w14:paraId="151B000E" w14:textId="04DCA5AF" w:rsidR="003B2266" w:rsidRPr="006277FE" w:rsidRDefault="006277FE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 w:rsidRPr="00627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Г. Савова</w:t>
            </w:r>
          </w:p>
        </w:tc>
      </w:tr>
      <w:tr w:rsidR="003B2266" w:rsidRPr="003B2266" w14:paraId="2E33DC6A" w14:textId="77777777" w:rsidTr="00E6216D">
        <w:tc>
          <w:tcPr>
            <w:tcW w:w="567" w:type="dxa"/>
          </w:tcPr>
          <w:p w14:paraId="24E34C21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14.</w:t>
            </w:r>
          </w:p>
          <w:p w14:paraId="3EEC6175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ACAF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Екип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обхват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задържане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в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образователната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система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деца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ученици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в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задължителната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предучилищна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възраст</w:t>
            </w:r>
            <w:proofErr w:type="spellEnd"/>
          </w:p>
        </w:tc>
        <w:tc>
          <w:tcPr>
            <w:tcW w:w="3639" w:type="dxa"/>
          </w:tcPr>
          <w:p w14:paraId="43E46D9F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Ив</w:t>
            </w:r>
            <w:proofErr w:type="spellEnd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kern w:val="18"/>
                <w:sz w:val="24"/>
                <w:szCs w:val="24"/>
              </w:rPr>
              <w:t>Бозакова</w:t>
            </w:r>
            <w:proofErr w:type="spellEnd"/>
          </w:p>
        </w:tc>
        <w:tc>
          <w:tcPr>
            <w:tcW w:w="3498" w:type="dxa"/>
          </w:tcPr>
          <w:p w14:paraId="2D4E4182" w14:textId="1FC5FC00" w:rsidR="003B2266" w:rsidRPr="00361CBA" w:rsidRDefault="00361CBA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 w:rsidRPr="00361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Е. Никифорова</w:t>
            </w:r>
          </w:p>
        </w:tc>
      </w:tr>
      <w:tr w:rsidR="003B2266" w:rsidRPr="003B2266" w14:paraId="4985B65D" w14:textId="77777777" w:rsidTr="00E6216D">
        <w:tc>
          <w:tcPr>
            <w:tcW w:w="567" w:type="dxa"/>
          </w:tcPr>
          <w:p w14:paraId="169B8D3A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lastRenderedPageBreak/>
              <w:t>15.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ED1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защита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при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бедствия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аварии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катастрофи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.</w:t>
            </w:r>
          </w:p>
        </w:tc>
        <w:tc>
          <w:tcPr>
            <w:tcW w:w="3639" w:type="dxa"/>
          </w:tcPr>
          <w:p w14:paraId="692AB355" w14:textId="259CCF26" w:rsidR="003B2266" w:rsidRPr="0095593E" w:rsidRDefault="0095593E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Х. Кирилова</w:t>
            </w:r>
          </w:p>
          <w:p w14:paraId="262EA3F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14:paraId="665402C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Ласкова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 </w:t>
            </w:r>
          </w:p>
          <w:p w14:paraId="3FFB8F45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Коцова-филиал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98" w:type="dxa"/>
          </w:tcPr>
          <w:p w14:paraId="30B41106" w14:textId="47F345BD" w:rsidR="003B2266" w:rsidRDefault="00747BF5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В. Благова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47C7B372" w14:textId="4ECBFAA4" w:rsidR="0095593E" w:rsidRPr="0095593E" w:rsidRDefault="0095593E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З. Димитрова</w:t>
            </w:r>
          </w:p>
          <w:p w14:paraId="568EC995" w14:textId="469F3AC0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ED83C09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Ашминов</w:t>
            </w:r>
            <w:proofErr w:type="spellEnd"/>
          </w:p>
          <w:p w14:paraId="0883F61F" w14:textId="4B1FC4C6" w:rsidR="003B2266" w:rsidRPr="00A664AB" w:rsidRDefault="00A664AB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 xml:space="preserve">К.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 w:bidi="bg-BG"/>
              </w:rPr>
              <w:t>Заврачийски</w:t>
            </w:r>
            <w:proofErr w:type="spellEnd"/>
          </w:p>
        </w:tc>
      </w:tr>
      <w:tr w:rsidR="003B2266" w:rsidRPr="003B2266" w14:paraId="3E0B7CF4" w14:textId="77777777" w:rsidTr="00E6216D">
        <w:trPr>
          <w:trHeight w:val="515"/>
        </w:trPr>
        <w:tc>
          <w:tcPr>
            <w:tcW w:w="567" w:type="dxa"/>
          </w:tcPr>
          <w:p w14:paraId="29B1E2FB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16.</w:t>
            </w:r>
          </w:p>
        </w:tc>
        <w:tc>
          <w:tcPr>
            <w:tcW w:w="7371" w:type="dxa"/>
          </w:tcPr>
          <w:p w14:paraId="285D7ED1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даренията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            </w:t>
            </w:r>
          </w:p>
          <w:p w14:paraId="25D6E44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0005527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7CF9F71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9" w:type="dxa"/>
          </w:tcPr>
          <w:p w14:paraId="2324AFEF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Соколова</w:t>
            </w:r>
            <w:proofErr w:type="spellEnd"/>
          </w:p>
          <w:p w14:paraId="517E1D4B" w14:textId="77777777" w:rsidR="003B2266" w:rsidRPr="003B2266" w:rsidRDefault="003B2266" w:rsidP="003B2266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36AC4C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съвет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           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Ашминов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427CC896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Цветкова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3498" w:type="dxa"/>
          </w:tcPr>
          <w:p w14:paraId="4827E866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Александрова</w:t>
            </w:r>
            <w:proofErr w:type="spellEnd"/>
          </w:p>
        </w:tc>
      </w:tr>
      <w:tr w:rsidR="003B2266" w:rsidRPr="003B2266" w14:paraId="6B0F3D0F" w14:textId="77777777" w:rsidTr="00E6216D">
        <w:trPr>
          <w:trHeight w:val="397"/>
        </w:trPr>
        <w:tc>
          <w:tcPr>
            <w:tcW w:w="567" w:type="dxa"/>
          </w:tcPr>
          <w:p w14:paraId="59C565B2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17.</w:t>
            </w:r>
          </w:p>
          <w:p w14:paraId="04DB3B54" w14:textId="7777777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</w:p>
        </w:tc>
        <w:tc>
          <w:tcPr>
            <w:tcW w:w="7371" w:type="dxa"/>
          </w:tcPr>
          <w:p w14:paraId="697FBAF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диференцирано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заплащане</w:t>
            </w:r>
            <w:proofErr w:type="spellEnd"/>
          </w:p>
        </w:tc>
        <w:tc>
          <w:tcPr>
            <w:tcW w:w="3639" w:type="dxa"/>
          </w:tcPr>
          <w:p w14:paraId="654C6DD5" w14:textId="323A8E9B" w:rsidR="003B2266" w:rsidRPr="007D3FC8" w:rsidRDefault="007D3FC8" w:rsidP="007D3FC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Х. Кирилова</w:t>
            </w:r>
          </w:p>
        </w:tc>
        <w:tc>
          <w:tcPr>
            <w:tcW w:w="3498" w:type="dxa"/>
          </w:tcPr>
          <w:p w14:paraId="401E67A9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Патишанова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697B8BB8" w14:textId="4CA44034" w:rsidR="003B2266" w:rsidRPr="003B2266" w:rsidRDefault="00065347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Пенковска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43ABFD11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184C3E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1731C2EA" w14:textId="34FF19A8" w:rsidR="003B2266" w:rsidRPr="003B2266" w:rsidRDefault="007D3FC8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И. Христов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</w:tr>
      <w:tr w:rsidR="00F21A2F" w:rsidRPr="003B2266" w14:paraId="703D59AD" w14:textId="77777777" w:rsidTr="00E6216D">
        <w:trPr>
          <w:trHeight w:val="397"/>
        </w:trPr>
        <w:tc>
          <w:tcPr>
            <w:tcW w:w="567" w:type="dxa"/>
          </w:tcPr>
          <w:p w14:paraId="7AE4FC17" w14:textId="64AAB9CF" w:rsidR="00F21A2F" w:rsidRPr="00F21A2F" w:rsidRDefault="00F21A2F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18.</w:t>
            </w:r>
          </w:p>
        </w:tc>
        <w:tc>
          <w:tcPr>
            <w:tcW w:w="7371" w:type="dxa"/>
          </w:tcPr>
          <w:p w14:paraId="3DA7FFC2" w14:textId="39C610C8" w:rsidR="00F21A2F" w:rsidRPr="00F21A2F" w:rsidRDefault="00F21A2F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Комисия за постигнати резултати от труда на непедагогическия персонал</w:t>
            </w:r>
          </w:p>
        </w:tc>
        <w:tc>
          <w:tcPr>
            <w:tcW w:w="3639" w:type="dxa"/>
          </w:tcPr>
          <w:p w14:paraId="78306D42" w14:textId="3C05C4B9" w:rsidR="00F21A2F" w:rsidRDefault="000B1EFE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Пенковска</w:t>
            </w:r>
            <w:proofErr w:type="spellEnd"/>
          </w:p>
          <w:p w14:paraId="710B83A0" w14:textId="6E371FEC" w:rsidR="00F21A2F" w:rsidRPr="00F21A2F" w:rsidRDefault="00F21A2F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Й. Коцова</w:t>
            </w:r>
          </w:p>
        </w:tc>
        <w:tc>
          <w:tcPr>
            <w:tcW w:w="3498" w:type="dxa"/>
          </w:tcPr>
          <w:p w14:paraId="3AD6EE8C" w14:textId="584A3CB8" w:rsidR="00F21A2F" w:rsidRDefault="00F21A2F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Л. Георгиева – домакин, за централа и </w:t>
            </w:r>
            <w:r w:rsidR="0007441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илиал</w:t>
            </w:r>
          </w:p>
          <w:p w14:paraId="6D43F380" w14:textId="77777777" w:rsidR="00F21A2F" w:rsidRDefault="00F21A2F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4B971C72" w14:textId="326B4DAD" w:rsidR="00F21A2F" w:rsidRDefault="00F21A2F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И. Димитрова – централа</w:t>
            </w:r>
          </w:p>
          <w:p w14:paraId="61C57C45" w14:textId="5B376359" w:rsidR="00F21A2F" w:rsidRPr="00F21A2F" w:rsidRDefault="00F21A2F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Джадарска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- филиал</w:t>
            </w:r>
          </w:p>
        </w:tc>
      </w:tr>
      <w:tr w:rsidR="003B2266" w:rsidRPr="003B2266" w14:paraId="4F7335D1" w14:textId="77777777" w:rsidTr="00E6216D">
        <w:trPr>
          <w:trHeight w:val="397"/>
        </w:trPr>
        <w:tc>
          <w:tcPr>
            <w:tcW w:w="567" w:type="dxa"/>
          </w:tcPr>
          <w:p w14:paraId="42A64F2D" w14:textId="4F702DD1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1</w:t>
            </w:r>
            <w:r w:rsidR="008F02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9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01384C6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етика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сигнали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слабости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пропуски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корупция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67D7400A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9" w:type="dxa"/>
          </w:tcPr>
          <w:p w14:paraId="47C0A3D0" w14:textId="60CB993D" w:rsidR="003B2266" w:rsidRPr="003B2266" w:rsidRDefault="0007441B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В. Ласкова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4459423F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498" w:type="dxa"/>
          </w:tcPr>
          <w:p w14:paraId="2F4F4301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Данаилова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ECA4838" w14:textId="318EB4DE" w:rsidR="003B2266" w:rsidRPr="003B2266" w:rsidRDefault="008F0220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Ю. Чукарова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141516F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1DDAE92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Великина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707EE710" w14:textId="37293754" w:rsidR="003B2266" w:rsidRPr="009C1158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Атанасова</w:t>
            </w:r>
            <w:proofErr w:type="spellEnd"/>
            <w:r w:rsidR="009C115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3B2266" w:rsidRPr="003B2266" w14:paraId="69A297D2" w14:textId="77777777" w:rsidTr="00E6216D">
        <w:trPr>
          <w:trHeight w:val="397"/>
        </w:trPr>
        <w:tc>
          <w:tcPr>
            <w:tcW w:w="567" w:type="dxa"/>
          </w:tcPr>
          <w:p w14:paraId="11E46713" w14:textId="481B7438" w:rsidR="003B2266" w:rsidRPr="003B2266" w:rsidRDefault="008F0220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20</w:t>
            </w:r>
            <w:r w:rsidR="003B2266"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0252F6B5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Координационен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съвет</w:t>
            </w:r>
            <w:proofErr w:type="spellEnd"/>
          </w:p>
        </w:tc>
        <w:tc>
          <w:tcPr>
            <w:tcW w:w="3639" w:type="dxa"/>
          </w:tcPr>
          <w:p w14:paraId="43CF3713" w14:textId="6F3578FD" w:rsidR="003B2266" w:rsidRPr="008F0220" w:rsidRDefault="008F0220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Б. Соколова</w:t>
            </w:r>
          </w:p>
        </w:tc>
        <w:tc>
          <w:tcPr>
            <w:tcW w:w="3498" w:type="dxa"/>
          </w:tcPr>
          <w:p w14:paraId="7F80AC04" w14:textId="1055EF84" w:rsidR="003B2266" w:rsidRPr="003B2266" w:rsidRDefault="008F0220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М. Илиева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14:paraId="06541DAD" w14:textId="4F8D0D6D" w:rsidR="003B2266" w:rsidRPr="003B2266" w:rsidRDefault="005051C7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Я. Петкова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14:paraId="64033203" w14:textId="43ECCF14" w:rsidR="003B2266" w:rsidRPr="005051C7" w:rsidRDefault="005051C7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В. Найденова</w:t>
            </w:r>
          </w:p>
        </w:tc>
      </w:tr>
      <w:tr w:rsidR="003B2266" w:rsidRPr="003B2266" w14:paraId="7F8D894A" w14:textId="77777777" w:rsidTr="00E6216D">
        <w:tc>
          <w:tcPr>
            <w:tcW w:w="567" w:type="dxa"/>
          </w:tcPr>
          <w:p w14:paraId="1DA7415C" w14:textId="7DB00269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lastRenderedPageBreak/>
              <w:t>2</w:t>
            </w:r>
            <w:r w:rsidR="00145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1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348339B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празници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развлечения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</w:tcPr>
          <w:p w14:paraId="294B074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Крумова</w:t>
            </w:r>
            <w:proofErr w:type="spellEnd"/>
          </w:p>
        </w:tc>
        <w:tc>
          <w:tcPr>
            <w:tcW w:w="3498" w:type="dxa"/>
          </w:tcPr>
          <w:p w14:paraId="3E627BFE" w14:textId="76A340DA" w:rsidR="003B2266" w:rsidRPr="003B2266" w:rsidRDefault="00D80CAF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А. Петкова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633B9344" w14:textId="103232BB" w:rsidR="003B2266" w:rsidRPr="00D80CAF" w:rsidRDefault="00D80CAF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Я. Петкова</w:t>
            </w:r>
          </w:p>
        </w:tc>
      </w:tr>
      <w:tr w:rsidR="00145D2D" w:rsidRPr="003B2266" w14:paraId="571E1CAE" w14:textId="77777777" w:rsidTr="00E6216D">
        <w:tc>
          <w:tcPr>
            <w:tcW w:w="567" w:type="dxa"/>
          </w:tcPr>
          <w:p w14:paraId="6BB8EFE5" w14:textId="72686BC3" w:rsidR="00145D2D" w:rsidRPr="00145D2D" w:rsidRDefault="00145D2D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22.</w:t>
            </w:r>
          </w:p>
        </w:tc>
        <w:tc>
          <w:tcPr>
            <w:tcW w:w="7371" w:type="dxa"/>
          </w:tcPr>
          <w:p w14:paraId="30D81602" w14:textId="40AFE3B8" w:rsidR="00145D2D" w:rsidRPr="00145D2D" w:rsidRDefault="00145D2D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Комисия за детски отдих и туризъм</w:t>
            </w:r>
          </w:p>
        </w:tc>
        <w:tc>
          <w:tcPr>
            <w:tcW w:w="3639" w:type="dxa"/>
          </w:tcPr>
          <w:p w14:paraId="3EF27E32" w14:textId="77777777" w:rsidR="00145D2D" w:rsidRDefault="00145D2D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Х. Кирилова</w:t>
            </w:r>
          </w:p>
          <w:p w14:paraId="6CD12144" w14:textId="6A214DF8" w:rsidR="00145D2D" w:rsidRPr="00145D2D" w:rsidRDefault="00145D2D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В. Крумова</w:t>
            </w:r>
          </w:p>
        </w:tc>
        <w:tc>
          <w:tcPr>
            <w:tcW w:w="3498" w:type="dxa"/>
          </w:tcPr>
          <w:p w14:paraId="1C0E63EA" w14:textId="77777777" w:rsidR="00145D2D" w:rsidRDefault="00145D2D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Бозакова</w:t>
            </w:r>
            <w:proofErr w:type="spellEnd"/>
          </w:p>
          <w:p w14:paraId="15B7F870" w14:textId="77777777" w:rsidR="00145D2D" w:rsidRDefault="00145D2D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2DF6260A" w14:textId="5BD1E78C" w:rsidR="00145D2D" w:rsidRPr="00145D2D" w:rsidRDefault="00514A25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Л. Илиева</w:t>
            </w:r>
          </w:p>
        </w:tc>
      </w:tr>
      <w:tr w:rsidR="003B2266" w:rsidRPr="003B2266" w14:paraId="1B22ED55" w14:textId="77777777" w:rsidTr="00E6216D">
        <w:tc>
          <w:tcPr>
            <w:tcW w:w="567" w:type="dxa"/>
          </w:tcPr>
          <w:p w14:paraId="73D8EA2B" w14:textId="7CAB4191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2</w:t>
            </w:r>
            <w:r w:rsidR="00145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3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639C716D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децата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ДГ № 173</w:t>
            </w:r>
          </w:p>
        </w:tc>
        <w:tc>
          <w:tcPr>
            <w:tcW w:w="3639" w:type="dxa"/>
          </w:tcPr>
          <w:p w14:paraId="4537191E" w14:textId="77777777" w:rsidR="00145D2D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Бозакова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="00145D2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</w:p>
          <w:p w14:paraId="03B83B8B" w14:textId="17014E25" w:rsidR="003B2266" w:rsidRPr="00145D2D" w:rsidRDefault="002102FF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Й. Коцова</w:t>
            </w:r>
            <w:r w:rsidR="003B2266" w:rsidRPr="002102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3B2266" w:rsidRPr="002102FF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3498" w:type="dxa"/>
          </w:tcPr>
          <w:p w14:paraId="4DD0E7E9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Данаилова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625DBA1F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Илиева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40BA275B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F94E08" w14:textId="77777777" w:rsidR="00145D2D" w:rsidRDefault="003B2266" w:rsidP="00145D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C11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9C1158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Александрова</w:t>
            </w:r>
            <w:proofErr w:type="spellEnd"/>
            <w:r w:rsidRPr="009C115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AA305D1" w14:textId="00FBDA32" w:rsidR="003B2266" w:rsidRPr="00145D2D" w:rsidRDefault="009C1158" w:rsidP="00145D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Г. </w:t>
            </w:r>
            <w:r w:rsidR="00312A1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Стойкова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2266" w:rsidRPr="003B2266" w14:paraId="3F323F66" w14:textId="77777777" w:rsidTr="00E6216D">
        <w:tc>
          <w:tcPr>
            <w:tcW w:w="567" w:type="dxa"/>
          </w:tcPr>
          <w:p w14:paraId="25F79785" w14:textId="3FB3D5F3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2</w:t>
            </w:r>
            <w:r w:rsidR="00145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4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267C814A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ДОД</w:t>
            </w:r>
          </w:p>
        </w:tc>
        <w:tc>
          <w:tcPr>
            <w:tcW w:w="3639" w:type="dxa"/>
          </w:tcPr>
          <w:p w14:paraId="1178C1A9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Патишанова</w:t>
            </w:r>
            <w:proofErr w:type="spellEnd"/>
          </w:p>
        </w:tc>
        <w:tc>
          <w:tcPr>
            <w:tcW w:w="3498" w:type="dxa"/>
          </w:tcPr>
          <w:p w14:paraId="60AA38B3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7D4E0FBA" w14:textId="5D39D75C" w:rsidR="003B2266" w:rsidRPr="003B2266" w:rsidRDefault="00947A98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Рекалийска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6BE5792" w14:textId="5CB473AA" w:rsidR="003B2266" w:rsidRPr="00145D2D" w:rsidRDefault="00145D2D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Теодора Цветкова</w:t>
            </w:r>
            <w:r w:rsidR="00947A9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ОС.</w:t>
            </w:r>
          </w:p>
        </w:tc>
      </w:tr>
      <w:tr w:rsidR="003B2266" w:rsidRPr="003B2266" w14:paraId="14B8C2C0" w14:textId="77777777" w:rsidTr="00E6216D">
        <w:tc>
          <w:tcPr>
            <w:tcW w:w="567" w:type="dxa"/>
          </w:tcPr>
          <w:p w14:paraId="05B71136" w14:textId="58D88EA8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2</w:t>
            </w:r>
            <w:r w:rsidR="006B2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5B1C0055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Водещи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летописна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книга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5C45B42A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bidi="bg-BG"/>
              </w:rPr>
            </w:pPr>
          </w:p>
        </w:tc>
        <w:tc>
          <w:tcPr>
            <w:tcW w:w="3639" w:type="dxa"/>
          </w:tcPr>
          <w:p w14:paraId="791D8FB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7E1E4A5F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Соколова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6B180D07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Алаксандрова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</w:tr>
      <w:tr w:rsidR="003B2266" w:rsidRPr="003B2266" w14:paraId="4FECC4A0" w14:textId="77777777" w:rsidTr="00E6216D">
        <w:tc>
          <w:tcPr>
            <w:tcW w:w="567" w:type="dxa"/>
          </w:tcPr>
          <w:p w14:paraId="0F14074F" w14:textId="313BAEA2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2</w:t>
            </w:r>
            <w:r w:rsidR="006B2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0E692716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Отговорник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Сайт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730D321C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9" w:type="dxa"/>
          </w:tcPr>
          <w:p w14:paraId="5C484213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5B1BADF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Николова</w:t>
            </w:r>
            <w:proofErr w:type="spellEnd"/>
          </w:p>
        </w:tc>
      </w:tr>
      <w:tr w:rsidR="003B2266" w:rsidRPr="003B2266" w14:paraId="2A0F14AF" w14:textId="77777777" w:rsidTr="00E6216D">
        <w:tc>
          <w:tcPr>
            <w:tcW w:w="567" w:type="dxa"/>
          </w:tcPr>
          <w:p w14:paraId="4940124E" w14:textId="034E1AA2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2</w:t>
            </w:r>
            <w:r w:rsidR="006B2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3A0B0E8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lang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подбор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персонал</w:t>
            </w:r>
            <w:proofErr w:type="spellEnd"/>
          </w:p>
        </w:tc>
        <w:tc>
          <w:tcPr>
            <w:tcW w:w="3639" w:type="dxa"/>
          </w:tcPr>
          <w:p w14:paraId="553A3DB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Христова</w:t>
            </w:r>
            <w:proofErr w:type="spellEnd"/>
          </w:p>
        </w:tc>
        <w:tc>
          <w:tcPr>
            <w:tcW w:w="3498" w:type="dxa"/>
          </w:tcPr>
          <w:p w14:paraId="365E9768" w14:textId="07BBC79B" w:rsidR="003B2266" w:rsidRPr="003B2266" w:rsidRDefault="00947A98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Б. Соколова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</w:t>
            </w:r>
          </w:p>
          <w:p w14:paraId="65E34945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Патишанова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B7EC9C3" w14:textId="411EE3D8" w:rsidR="003B2266" w:rsidRPr="009C1158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</w:t>
            </w:r>
            <w:proofErr w:type="spellEnd"/>
            <w:r w:rsidR="009C115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3B2266" w:rsidRPr="003B2266" w14:paraId="419B22D4" w14:textId="77777777" w:rsidTr="00E6216D">
        <w:tc>
          <w:tcPr>
            <w:tcW w:w="567" w:type="dxa"/>
          </w:tcPr>
          <w:p w14:paraId="1F99450F" w14:textId="1B53EDC3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2</w:t>
            </w:r>
            <w:r w:rsidR="006B2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8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</w:tcPr>
          <w:p w14:paraId="55FB0EDD" w14:textId="77777777" w:rsidR="003B2266" w:rsidRPr="003B2266" w:rsidRDefault="003B2266" w:rsidP="003B226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  <w:highlight w:val="yellow"/>
                <w:lang w:bidi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хигиена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хранене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здравеопазване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                                                                        </w:t>
            </w:r>
          </w:p>
        </w:tc>
        <w:tc>
          <w:tcPr>
            <w:tcW w:w="3639" w:type="dxa"/>
          </w:tcPr>
          <w:p w14:paraId="1B7619E4" w14:textId="26C87C5A" w:rsidR="003B2266" w:rsidRDefault="0090228F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В. Благова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73504288" w14:textId="3691C249" w:rsidR="006B273C" w:rsidRDefault="006B273C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З. Димитрова,</w:t>
            </w:r>
          </w:p>
          <w:p w14:paraId="2C1E9DD7" w14:textId="67B3CB20" w:rsidR="006B273C" w:rsidRPr="006B273C" w:rsidRDefault="00B535B7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Р. Чолакова</w:t>
            </w:r>
          </w:p>
          <w:p w14:paraId="1CCBFEFF" w14:textId="627FFCF9" w:rsidR="003B2266" w:rsidRPr="003B2266" w:rsidRDefault="0090228F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Л. Павлова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90234D5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44B1B20F" w14:textId="13DAB69A" w:rsidR="003B2266" w:rsidRPr="0090228F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98" w:type="dxa"/>
          </w:tcPr>
          <w:p w14:paraId="7008CBC1" w14:textId="2D533026" w:rsidR="003B2266" w:rsidRPr="003B2266" w:rsidRDefault="00B535B7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Л. Георгиева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C7D90F1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Милкова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82E41B3" w14:textId="31C3D714" w:rsidR="003B2266" w:rsidRPr="009C1158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Димитрова</w:t>
            </w:r>
            <w:proofErr w:type="spellEnd"/>
            <w:r w:rsidR="009C115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3B2266" w:rsidRPr="003B2266" w14:paraId="3225DC60" w14:textId="77777777" w:rsidTr="00E6216D">
        <w:tc>
          <w:tcPr>
            <w:tcW w:w="567" w:type="dxa"/>
          </w:tcPr>
          <w:p w14:paraId="7793FEB2" w14:textId="2C5239F0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lastRenderedPageBreak/>
              <w:t>2</w:t>
            </w:r>
            <w:r w:rsidR="00900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9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F126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инвентаризацията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</w:p>
        </w:tc>
        <w:tc>
          <w:tcPr>
            <w:tcW w:w="3639" w:type="dxa"/>
          </w:tcPr>
          <w:p w14:paraId="0395E34C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Христова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гл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</w:p>
        </w:tc>
        <w:tc>
          <w:tcPr>
            <w:tcW w:w="3498" w:type="dxa"/>
          </w:tcPr>
          <w:p w14:paraId="283D9FB2" w14:textId="158378EF" w:rsidR="003B2266" w:rsidRPr="003B2266" w:rsidRDefault="0090097E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Л. Георгиева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5F243545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Данаилова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0B1C8E75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6191D1AE" w14:textId="39A95F90" w:rsidR="003B2266" w:rsidRPr="009C1158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Гелева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C115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счетоводител</w:t>
            </w:r>
            <w:proofErr w:type="spellEnd"/>
            <w:r w:rsidR="009C115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3B2266" w:rsidRPr="003B2266" w14:paraId="11648AAC" w14:textId="77777777" w:rsidTr="00E6216D">
        <w:tc>
          <w:tcPr>
            <w:tcW w:w="567" w:type="dxa"/>
          </w:tcPr>
          <w:p w14:paraId="71841262" w14:textId="6173685F" w:rsidR="003B2266" w:rsidRPr="003B2266" w:rsidRDefault="0090097E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30</w:t>
            </w:r>
            <w:r w:rsidR="003B2266"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2CB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изготвяне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примерен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график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работата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персонала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летния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период</w:t>
            </w:r>
            <w:proofErr w:type="spellEnd"/>
          </w:p>
        </w:tc>
        <w:tc>
          <w:tcPr>
            <w:tcW w:w="3639" w:type="dxa"/>
          </w:tcPr>
          <w:p w14:paraId="1E395C2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990A2D4" w14:textId="07DDBD85" w:rsidR="003B2266" w:rsidRPr="00202A28" w:rsidRDefault="00202A28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Патишанова</w:t>
            </w:r>
            <w:proofErr w:type="spellEnd"/>
          </w:p>
        </w:tc>
        <w:tc>
          <w:tcPr>
            <w:tcW w:w="3498" w:type="dxa"/>
          </w:tcPr>
          <w:p w14:paraId="5CC35902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Патишанова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D3A9232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Дияна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Петрова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хигиенист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B07544A" w14:textId="0D34B27B" w:rsidR="003B2266" w:rsidRPr="003B2266" w:rsidRDefault="00202A28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Л. Илиева</w:t>
            </w:r>
            <w:r w:rsidR="003B2266" w:rsidRPr="00202A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3B2266" w:rsidRPr="00202A28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="003B2266" w:rsidRPr="00202A2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33989B4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Петя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Атанасова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пом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възп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B2266" w:rsidRPr="003B2266" w14:paraId="50959C2A" w14:textId="77777777" w:rsidTr="00E6216D">
        <w:tc>
          <w:tcPr>
            <w:tcW w:w="567" w:type="dxa"/>
          </w:tcPr>
          <w:p w14:paraId="59289883" w14:textId="084288AC" w:rsidR="003B2266" w:rsidRPr="003B2266" w:rsidRDefault="0090097E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31</w:t>
            </w:r>
            <w:r w:rsidR="003B2266"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C3F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Комисия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раздаване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продукти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храненията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bg-BG"/>
              </w:rPr>
              <w:t>децата</w:t>
            </w:r>
            <w:proofErr w:type="spellEnd"/>
          </w:p>
        </w:tc>
        <w:tc>
          <w:tcPr>
            <w:tcW w:w="3639" w:type="dxa"/>
          </w:tcPr>
          <w:p w14:paraId="2BBE980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49DC0E1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Домакин</w:t>
            </w:r>
            <w:proofErr w:type="spellEnd"/>
          </w:p>
          <w:p w14:paraId="1A14E99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Готвач</w:t>
            </w:r>
            <w:proofErr w:type="spellEnd"/>
          </w:p>
          <w:p w14:paraId="2F50FA0D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сестра</w:t>
            </w:r>
            <w:proofErr w:type="spellEnd"/>
          </w:p>
        </w:tc>
      </w:tr>
      <w:tr w:rsidR="00C0223B" w:rsidRPr="003B2266" w14:paraId="3F590F4F" w14:textId="77777777" w:rsidTr="00E6216D">
        <w:tc>
          <w:tcPr>
            <w:tcW w:w="567" w:type="dxa"/>
          </w:tcPr>
          <w:p w14:paraId="075B4D7A" w14:textId="1D3AD51C" w:rsidR="00C0223B" w:rsidRPr="00C0223B" w:rsidRDefault="00C0223B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 xml:space="preserve">32.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ED4D" w14:textId="4D58CE71" w:rsidR="00C0223B" w:rsidRPr="00C0223B" w:rsidRDefault="00C0223B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Комисия за изготвяне на седмично меню</w:t>
            </w:r>
          </w:p>
        </w:tc>
        <w:tc>
          <w:tcPr>
            <w:tcW w:w="3639" w:type="dxa"/>
          </w:tcPr>
          <w:p w14:paraId="2F1794B7" w14:textId="4AA66779" w:rsidR="00C0223B" w:rsidRPr="00C0223B" w:rsidRDefault="00C0223B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Екатерина Накова – мед. сестра</w:t>
            </w:r>
          </w:p>
        </w:tc>
        <w:tc>
          <w:tcPr>
            <w:tcW w:w="3498" w:type="dxa"/>
          </w:tcPr>
          <w:p w14:paraId="1B6A9632" w14:textId="3DDD9670" w:rsidR="00C0223B" w:rsidRDefault="00C0223B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Людмила Георгиева – домакин,</w:t>
            </w:r>
          </w:p>
          <w:p w14:paraId="588F52BE" w14:textId="77777777" w:rsidR="00C0223B" w:rsidRDefault="00C0223B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7D3D5528" w14:textId="77777777" w:rsidR="00C0223B" w:rsidRDefault="00C0223B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Красимира Милкова – готвач, </w:t>
            </w:r>
          </w:p>
          <w:p w14:paraId="6FF74938" w14:textId="77777777" w:rsidR="00C0223B" w:rsidRDefault="00C0223B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36B0FFFB" w14:textId="0A92967F" w:rsidR="00C0223B" w:rsidRPr="00C0223B" w:rsidRDefault="00C0223B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Стойна Димитрова </w:t>
            </w:r>
            <w:r w:rsidR="009C115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готвач</w:t>
            </w:r>
            <w:r w:rsidR="009C115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C0223B" w:rsidRPr="003B2266" w14:paraId="7D7C1018" w14:textId="77777777" w:rsidTr="00E6216D">
        <w:tc>
          <w:tcPr>
            <w:tcW w:w="567" w:type="dxa"/>
          </w:tcPr>
          <w:p w14:paraId="0C20B7FE" w14:textId="46513AF1" w:rsidR="00C0223B" w:rsidRPr="00C0223B" w:rsidRDefault="00C0223B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33.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42B8" w14:textId="4735673F" w:rsidR="00C0223B" w:rsidRPr="00C0223B" w:rsidRDefault="00C0223B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Комисия за приемане на хранителни продукти при доставка на хранителни продукти за нуждите на ДГ № 173 „Звънче“</w:t>
            </w:r>
          </w:p>
        </w:tc>
        <w:tc>
          <w:tcPr>
            <w:tcW w:w="3639" w:type="dxa"/>
          </w:tcPr>
          <w:p w14:paraId="54AB0C4C" w14:textId="438FB206" w:rsidR="00C0223B" w:rsidRDefault="00C0223B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Людмила Георгиева – домакин</w:t>
            </w:r>
          </w:p>
          <w:p w14:paraId="3BEF7691" w14:textId="3A7280B1" w:rsidR="00C0223B" w:rsidRPr="00C0223B" w:rsidRDefault="00C0223B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Екатерина Накова – мед. сестра</w:t>
            </w:r>
          </w:p>
        </w:tc>
        <w:tc>
          <w:tcPr>
            <w:tcW w:w="3498" w:type="dxa"/>
          </w:tcPr>
          <w:p w14:paraId="291FB9B8" w14:textId="3B25E3CD" w:rsidR="00C0223B" w:rsidRDefault="00C0223B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В. Благова – мед. сестра,</w:t>
            </w:r>
          </w:p>
          <w:p w14:paraId="51C6EA2A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30797F15" w14:textId="1F654960" w:rsidR="00C0223B" w:rsidRDefault="00A00B8E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Н. Георгиева</w:t>
            </w:r>
            <w:r w:rsidR="009C115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– мед. сестра,</w:t>
            </w:r>
          </w:p>
          <w:p w14:paraId="52CDA8D1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4AE8C9DA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З. Димитрова – мед. сестра,</w:t>
            </w:r>
          </w:p>
          <w:p w14:paraId="7E2B49FC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6C73D0A9" w14:textId="023D1CA0" w:rsidR="009C1158" w:rsidRDefault="008035C3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Р. Чолакова</w:t>
            </w:r>
            <w:r w:rsidR="009C115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– мед сестра,</w:t>
            </w:r>
          </w:p>
          <w:p w14:paraId="7E8B00CE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76FEF72B" w14:textId="5328A246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К. Милкова – готвач,</w:t>
            </w:r>
          </w:p>
          <w:p w14:paraId="12D76BEA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3BB0E95C" w14:textId="114DD3B8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С. Димитрова – готвач,</w:t>
            </w:r>
          </w:p>
          <w:p w14:paraId="6B17336D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0D532FA5" w14:textId="150A3B4E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Л. Цветкова – раб. кухня,</w:t>
            </w:r>
          </w:p>
          <w:p w14:paraId="2AAFF775" w14:textId="77777777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2D871267" w14:textId="315C6225" w:rsidR="009C1158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С. Георгиева – раб. кухня.</w:t>
            </w:r>
          </w:p>
          <w:p w14:paraId="6CA47DD4" w14:textId="07B28F71" w:rsidR="009C1158" w:rsidRPr="00C0223B" w:rsidRDefault="009C1158" w:rsidP="00C0223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</w:tr>
      <w:tr w:rsidR="003B2266" w:rsidRPr="003B2266" w14:paraId="2391F5D7" w14:textId="77777777" w:rsidTr="00E6216D">
        <w:tc>
          <w:tcPr>
            <w:tcW w:w="567" w:type="dxa"/>
          </w:tcPr>
          <w:p w14:paraId="1694D020" w14:textId="177F2117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lastRenderedPageBreak/>
              <w:t>3</w:t>
            </w:r>
            <w:r w:rsidR="009C1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4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F6F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Обществен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съвет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ДГ № 173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541FCDEC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9" w:type="dxa"/>
          </w:tcPr>
          <w:p w14:paraId="632BC673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Теодора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Цветкова</w:t>
            </w:r>
            <w:proofErr w:type="spellEnd"/>
          </w:p>
        </w:tc>
        <w:tc>
          <w:tcPr>
            <w:tcW w:w="3498" w:type="dxa"/>
          </w:tcPr>
          <w:p w14:paraId="21692350" w14:textId="60C15602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947A9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Мая </w:t>
            </w:r>
            <w:proofErr w:type="spellStart"/>
            <w:r w:rsidR="00947A9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Рекалийска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р-н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Подуяне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”</w:t>
            </w:r>
          </w:p>
          <w:p w14:paraId="597C7F5D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2.Йоана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Димитрова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Димитрова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”</w:t>
            </w:r>
          </w:p>
          <w:p w14:paraId="182F01AF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3.Маргарита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Веселинова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Николова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”</w:t>
            </w:r>
          </w:p>
          <w:p w14:paraId="5E604374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Марио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Борисов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Ашминов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”</w:t>
            </w:r>
          </w:p>
          <w:p w14:paraId="2E08B1C7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>Резервни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>членове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 xml:space="preserve"> ОС:</w:t>
            </w:r>
          </w:p>
          <w:p w14:paraId="1E98E3B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Мария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Любенова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Иванова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””</w:t>
            </w:r>
          </w:p>
          <w:p w14:paraId="6A644402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Мартин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Емилов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Стоименов</w:t>
            </w:r>
            <w:proofErr w:type="spellEnd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Звънче</w:t>
            </w:r>
            <w:proofErr w:type="spellEnd"/>
          </w:p>
        </w:tc>
      </w:tr>
      <w:tr w:rsidR="003B2266" w:rsidRPr="003B2266" w14:paraId="373ABAE7" w14:textId="77777777" w:rsidTr="00E6216D">
        <w:tc>
          <w:tcPr>
            <w:tcW w:w="567" w:type="dxa"/>
          </w:tcPr>
          <w:p w14:paraId="31910F46" w14:textId="61029572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3</w:t>
            </w:r>
            <w:r w:rsidR="003A2A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C5ED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Комитет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условия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труд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 ДГ № 173 „</w:t>
            </w:r>
            <w:proofErr w:type="spellStart"/>
            <w:proofErr w:type="gram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</w:t>
            </w:r>
            <w:proofErr w:type="gramEnd"/>
          </w:p>
          <w:p w14:paraId="1CCCD23E" w14:textId="77777777" w:rsidR="003B2266" w:rsidRPr="003B2266" w:rsidRDefault="003B2266" w:rsidP="003B2266">
            <w:pPr>
              <w:spacing w:after="200"/>
              <w:ind w:left="72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8AA5063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9" w:type="dxa"/>
          </w:tcPr>
          <w:p w14:paraId="38DAEB30" w14:textId="66086564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D021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Яна Иванова Петкова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</w:p>
          <w:p w14:paraId="417D68C7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зам.</w:t>
            </w:r>
            <w:proofErr w:type="gram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Светла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Миткова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Митрева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</w:p>
          <w:p w14:paraId="03297A0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693C23CE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работниците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служителите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КУТ в ДГ 173:</w:t>
            </w:r>
          </w:p>
          <w:p w14:paraId="433682EF" w14:textId="5642C405" w:rsidR="003B2266" w:rsidRPr="003B2266" w:rsidRDefault="00713C1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Захарина Маринова Димитрова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м.с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. в ДГ 173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1D49E74A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Спиридонова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м.с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</w:tc>
      </w:tr>
      <w:tr w:rsidR="003A2A26" w:rsidRPr="003B2266" w14:paraId="46D11263" w14:textId="77777777" w:rsidTr="00E6216D">
        <w:tc>
          <w:tcPr>
            <w:tcW w:w="567" w:type="dxa"/>
          </w:tcPr>
          <w:p w14:paraId="34DB44FE" w14:textId="3C5B5266" w:rsidR="003A2A26" w:rsidRPr="003A2A26" w:rsidRDefault="003A2A2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36.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8396" w14:textId="52E02635" w:rsidR="003A2A26" w:rsidRPr="003A2A26" w:rsidRDefault="003A2A2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Комисия по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трудострояване</w:t>
            </w:r>
            <w:proofErr w:type="spellEnd"/>
          </w:p>
        </w:tc>
        <w:tc>
          <w:tcPr>
            <w:tcW w:w="3639" w:type="dxa"/>
          </w:tcPr>
          <w:p w14:paraId="4F039F55" w14:textId="16DF4580" w:rsidR="003A2A26" w:rsidRDefault="003A2A2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Председател – </w:t>
            </w:r>
            <w:r w:rsidR="006240C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Яна Иванова Петкова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– ст. учител</w:t>
            </w:r>
          </w:p>
          <w:p w14:paraId="24AEFDFE" w14:textId="12BDB9A1" w:rsidR="003A2A26" w:rsidRPr="003A2A26" w:rsidRDefault="003A2A2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98" w:type="dxa"/>
          </w:tcPr>
          <w:p w14:paraId="69C2C355" w14:textId="77777777" w:rsidR="003A2A26" w:rsidRDefault="003A2A2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С. Митрева – ст. учител,</w:t>
            </w:r>
          </w:p>
          <w:p w14:paraId="4AF23453" w14:textId="5639C62B" w:rsidR="003A2A26" w:rsidRDefault="00F63AF2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З. Димитрова</w:t>
            </w:r>
            <w:r w:rsidR="003A2A2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мед. сестра,</w:t>
            </w:r>
          </w:p>
          <w:p w14:paraId="0C95D276" w14:textId="77777777" w:rsidR="003A2A26" w:rsidRDefault="003A2A2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Е. Накова – мед. сестра,</w:t>
            </w:r>
          </w:p>
          <w:p w14:paraId="0F76878F" w14:textId="77777777" w:rsidR="003A2A26" w:rsidRDefault="003A2A2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В. Благова – орган по безопасност и здраве,</w:t>
            </w:r>
          </w:p>
          <w:p w14:paraId="6852AD59" w14:textId="55AC0E86" w:rsidR="003A2A26" w:rsidRPr="003A2A26" w:rsidRDefault="003A2A2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Е.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Болчева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председател на СТМ.</w:t>
            </w:r>
          </w:p>
        </w:tc>
      </w:tr>
      <w:tr w:rsidR="003B2266" w:rsidRPr="003B2266" w14:paraId="451B1F20" w14:textId="77777777" w:rsidTr="00E6216D">
        <w:tc>
          <w:tcPr>
            <w:tcW w:w="567" w:type="dxa"/>
          </w:tcPr>
          <w:p w14:paraId="63211286" w14:textId="3F0B90D6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3</w:t>
            </w:r>
            <w:r w:rsidR="00A34B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7A05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безопасност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здраве</w:t>
            </w:r>
            <w:proofErr w:type="spellEnd"/>
          </w:p>
          <w:p w14:paraId="06E5D56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</w:p>
        </w:tc>
        <w:tc>
          <w:tcPr>
            <w:tcW w:w="3639" w:type="dxa"/>
          </w:tcPr>
          <w:p w14:paraId="3A38A41D" w14:textId="0738A631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м.с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A7C4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Захарина Димитрова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9FCC241" w14:textId="4C233BEE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м.с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A7C4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Екатерина Накова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0B509A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406E4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6ED2E052" w14:textId="765E11D5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м.с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A7C4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Вася Благова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централа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AF49DC8" w14:textId="77777777" w:rsidR="003B2266" w:rsidRPr="003B2266" w:rsidRDefault="003B2266" w:rsidP="003B226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м.с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555BC0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2266" w:rsidRPr="003B2266" w14:paraId="5F3517D6" w14:textId="77777777" w:rsidTr="00E6216D">
        <w:tc>
          <w:tcPr>
            <w:tcW w:w="567" w:type="dxa"/>
          </w:tcPr>
          <w:p w14:paraId="3C85EC83" w14:textId="5A1BDA3D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lastRenderedPageBreak/>
              <w:t>3</w:t>
            </w:r>
            <w:r w:rsidR="00A34B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8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27EA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наблюдение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оповестяване</w:t>
            </w:r>
            <w:proofErr w:type="spellEnd"/>
          </w:p>
          <w:p w14:paraId="3E3B4367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   </w:t>
            </w:r>
          </w:p>
          <w:p w14:paraId="0295A8F4" w14:textId="218AE41F" w:rsidR="003B2266" w:rsidRPr="00567B7A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639" w:type="dxa"/>
          </w:tcPr>
          <w:p w14:paraId="427F46A6" w14:textId="5914FEFE" w:rsidR="003B2266" w:rsidRPr="003B2266" w:rsidRDefault="00CE274B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Кирил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Заврачийски</w:t>
            </w:r>
            <w:proofErr w:type="spellEnd"/>
            <w:r w:rsidR="003B2266" w:rsidRPr="00CE27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3B2266" w:rsidRPr="00CE274B">
              <w:rPr>
                <w:rFonts w:ascii="Times New Roman" w:eastAsia="Calibri" w:hAnsi="Times New Roman" w:cs="Times New Roman"/>
                <w:sz w:val="24"/>
                <w:szCs w:val="24"/>
              </w:rPr>
              <w:t>общ</w:t>
            </w:r>
            <w:proofErr w:type="spellEnd"/>
            <w:r w:rsidR="003B2266" w:rsidRPr="00CE27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2266" w:rsidRPr="00CE274B">
              <w:rPr>
                <w:rFonts w:ascii="Times New Roman" w:eastAsia="Calibri" w:hAnsi="Times New Roman" w:cs="Times New Roman"/>
                <w:sz w:val="24"/>
                <w:szCs w:val="24"/>
              </w:rPr>
              <w:t>работник</w:t>
            </w:r>
            <w:proofErr w:type="spellEnd"/>
            <w:r w:rsidR="003B2266" w:rsidRPr="00CE27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3B2266" w:rsidRPr="00CE274B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="003B2266" w:rsidRPr="00CE274B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27C6160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Борис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Ашминов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общ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работник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  <w:p w14:paraId="75475B69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5EC5485C" w14:textId="77777777" w:rsidR="004C0261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Марияна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Илиева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</w:t>
            </w:r>
            <w:proofErr w:type="gram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2FF51026" w14:textId="77777777" w:rsidR="004C0261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Силвия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Георгиева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работник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кухня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 „</w:t>
            </w:r>
            <w:proofErr w:type="spellStart"/>
            <w:proofErr w:type="gram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proofErr w:type="gram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04EDE066" w14:textId="77777777" w:rsidR="004C0261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Иванка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Петрова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Христова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</w:t>
            </w:r>
            <w:proofErr w:type="gram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гл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  <w:p w14:paraId="4D8AC1AE" w14:textId="36185EC4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Лидия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Димитрова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Цветкова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работник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кухня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</w:tc>
      </w:tr>
      <w:tr w:rsidR="003B2266" w:rsidRPr="003B2266" w14:paraId="1B3D67FA" w14:textId="77777777" w:rsidTr="00E6216D">
        <w:tc>
          <w:tcPr>
            <w:tcW w:w="567" w:type="dxa"/>
          </w:tcPr>
          <w:p w14:paraId="12E04E9A" w14:textId="6F61D9B0" w:rsidR="003B2266" w:rsidRPr="003B2266" w:rsidRDefault="003B2266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3</w:t>
            </w:r>
            <w:r w:rsidR="00455C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9</w:t>
            </w:r>
            <w:r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25F7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Санитарен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пост</w:t>
            </w:r>
            <w:proofErr w:type="spellEnd"/>
          </w:p>
          <w:p w14:paraId="65A13B29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   </w:t>
            </w:r>
          </w:p>
          <w:p w14:paraId="75678A3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3639" w:type="dxa"/>
          </w:tcPr>
          <w:p w14:paraId="202DE5D4" w14:textId="6E239901" w:rsidR="003B2266" w:rsidRPr="003B2266" w:rsidRDefault="00947A98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Захарина Димитрова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сестра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1BD6B016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Накова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сестра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  <w:p w14:paraId="162E0D11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7FB80D2E" w14:textId="36855B41" w:rsidR="003B2266" w:rsidRPr="00612D49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Велка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Ласкова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="00612D4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  <w:p w14:paraId="52DE8CE7" w14:textId="73199366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Снежанка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Тинчева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455C1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пом</w:t>
            </w:r>
            <w:proofErr w:type="spellEnd"/>
            <w:r w:rsidR="00455C1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 възпитател</w:t>
            </w:r>
            <w:r w:rsidR="00612D4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ED06909" w14:textId="67983BD5" w:rsidR="003B2266" w:rsidRPr="00612D49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Габриела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7A9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Стойкова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="00612D4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</w:p>
          <w:p w14:paraId="13180325" w14:textId="06D36D26" w:rsidR="003B2266" w:rsidRPr="004676BD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Маргарита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Пешева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хигиенист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B2266" w:rsidRPr="003B2266" w14:paraId="4DAF7195" w14:textId="77777777" w:rsidTr="00E6216D">
        <w:tc>
          <w:tcPr>
            <w:tcW w:w="567" w:type="dxa"/>
          </w:tcPr>
          <w:p w14:paraId="1DCAAAE1" w14:textId="5526023B" w:rsidR="003B2266" w:rsidRPr="003B2266" w:rsidRDefault="004676BD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40</w:t>
            </w:r>
            <w:r w:rsidR="003B2266"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310A" w14:textId="58E46552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получаване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раздаване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индивидуални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средства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защита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исз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/.</w:t>
            </w:r>
          </w:p>
          <w:p w14:paraId="3908020F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3639" w:type="dxa"/>
          </w:tcPr>
          <w:p w14:paraId="0343C07D" w14:textId="3492CD52" w:rsidR="003B2266" w:rsidRPr="003B2266" w:rsidRDefault="004676BD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Юлияна Чукарова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пом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593C2704" w14:textId="3CC24840" w:rsidR="003B2266" w:rsidRPr="003B2266" w:rsidRDefault="004676BD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Людмила Георгиева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домакин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  <w:p w14:paraId="73B1B9B7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6B01DCE2" w14:textId="5165A346" w:rsidR="004676BD" w:rsidRDefault="00AF62A8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Светла Митрева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  <w:p w14:paraId="2C1361AF" w14:textId="77777777" w:rsidR="000B6E4C" w:rsidRDefault="004676BD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Йорданка Бакалова 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пом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0EC82B4" w14:textId="161BCA30" w:rsidR="004676BD" w:rsidRDefault="000B6E4C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Десислава Милчева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042E9C97" w14:textId="2C5EF2DB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Снежана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Димова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пом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възпитател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  <w:p w14:paraId="0B3A111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2266" w:rsidRPr="003B2266" w14:paraId="1FA78429" w14:textId="77777777" w:rsidTr="00E6216D">
        <w:tc>
          <w:tcPr>
            <w:tcW w:w="567" w:type="dxa"/>
          </w:tcPr>
          <w:p w14:paraId="5EA5381E" w14:textId="0BE9BFE6" w:rsidR="003B2266" w:rsidRPr="003B2266" w:rsidRDefault="00AA2FE3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lastRenderedPageBreak/>
              <w:t>4</w:t>
            </w:r>
            <w:r w:rsidR="00A409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1</w:t>
            </w:r>
            <w:r w:rsidR="003B2266"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D2AF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поддържане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експлоатация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колективни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средства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защита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зс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и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херметизация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помещенията</w:t>
            </w:r>
            <w:proofErr w:type="spellEnd"/>
          </w:p>
          <w:p w14:paraId="1AAD39C0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</w:p>
          <w:p w14:paraId="028D3ABE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9" w:type="dxa"/>
          </w:tcPr>
          <w:p w14:paraId="7F134324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Ивета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Бозакова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2103BE28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Йоана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Коцова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  <w:p w14:paraId="27A2DBAD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78D44154" w14:textId="77777777" w:rsidR="00A40951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Милена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Патишанова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3A51DE30" w14:textId="33480EC6" w:rsidR="004D2B97" w:rsidRPr="004D2B97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Силвия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Георгиева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работник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кухня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3052311A" w14:textId="12DBB97E" w:rsidR="004D2B97" w:rsidRPr="004D2B97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Лидия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Илиева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учител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2DD238D7" w14:textId="369C0938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Лидия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Цветкова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работник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кухня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, ф</w:t>
            </w:r>
            <w:proofErr w:type="spellStart"/>
            <w:r w:rsidR="004D2B9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илиал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”.</w:t>
            </w:r>
          </w:p>
          <w:p w14:paraId="74DB6466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2266" w:rsidRPr="003B2266" w14:paraId="1C522A7A" w14:textId="77777777" w:rsidTr="00E6216D">
        <w:tc>
          <w:tcPr>
            <w:tcW w:w="567" w:type="dxa"/>
          </w:tcPr>
          <w:p w14:paraId="7885C9F8" w14:textId="1EFC47A4" w:rsidR="003B2266" w:rsidRPr="003B2266" w:rsidRDefault="00AA2FE3" w:rsidP="003B2266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 w:bidi="bg-BG"/>
              </w:rPr>
              <w:t>42</w:t>
            </w:r>
            <w:r w:rsidR="003B2266" w:rsidRPr="003B2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 w:bidi="bg-BG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2E53" w14:textId="77777777" w:rsidR="003B2266" w:rsidRPr="003B2266" w:rsidRDefault="003B2266" w:rsidP="003B226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противопожарна</w:t>
            </w:r>
            <w:proofErr w:type="spellEnd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защита</w:t>
            </w:r>
            <w:proofErr w:type="spellEnd"/>
          </w:p>
          <w:p w14:paraId="4BD7EA1D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2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  <w:t xml:space="preserve">                   </w:t>
            </w:r>
          </w:p>
        </w:tc>
        <w:tc>
          <w:tcPr>
            <w:tcW w:w="3639" w:type="dxa"/>
          </w:tcPr>
          <w:p w14:paraId="353D2AB6" w14:textId="40119D7E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Ва</w:t>
            </w:r>
            <w:proofErr w:type="spellEnd"/>
            <w:r w:rsidR="00932E9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ся </w:t>
            </w:r>
            <w:proofErr w:type="gramStart"/>
            <w:r w:rsidR="00932E9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Благова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</w:t>
            </w:r>
            <w:proofErr w:type="gram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сестра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„</w:t>
            </w:r>
            <w:proofErr w:type="spellStart"/>
            <w:proofErr w:type="gram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Звънче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”;</w:t>
            </w:r>
          </w:p>
          <w:p w14:paraId="069C493C" w14:textId="5268DF65" w:rsidR="003B2266" w:rsidRPr="00AA2FE3" w:rsidRDefault="00932E9A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Екатерина Накова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сестра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филиал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Алиса</w:t>
            </w:r>
            <w:proofErr w:type="spellEnd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="00AA2FE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  <w:p w14:paraId="34B2305B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14:paraId="32F5D752" w14:textId="77777777" w:rsidR="003B2266" w:rsidRPr="003B2266" w:rsidRDefault="003B2266" w:rsidP="003B226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7343AF4" w14:textId="77777777" w:rsidR="003B2266" w:rsidRPr="003B2266" w:rsidRDefault="003B2266" w:rsidP="003B2266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szCs w:val="24"/>
          <w:lang w:eastAsia="bg-BG" w:bidi="bg-BG"/>
          <w14:ligatures w14:val="none"/>
        </w:rPr>
      </w:pPr>
    </w:p>
    <w:p w14:paraId="49C651B2" w14:textId="77777777" w:rsidR="003B2266" w:rsidRPr="003B2266" w:rsidRDefault="003B2266" w:rsidP="003B2266">
      <w:pPr>
        <w:autoSpaceDN w:val="0"/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 w:bidi="bg-BG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 w:bidi="bg-BG"/>
          <w14:ligatures w14:val="none"/>
        </w:rPr>
        <w:t>Кабинети – отговорници: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B2266" w:rsidRPr="003B2266" w14:paraId="43950C6B" w14:textId="77777777" w:rsidTr="00E6216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F63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val="en-US" w:bidi="bg-BG"/>
                <w14:ligatures w14:val="none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>Методичен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>кабинет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8E2" w14:textId="7D13D474" w:rsidR="003B2266" w:rsidRPr="003B2266" w:rsidRDefault="004359D9" w:rsidP="003B226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А. Петкова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, Б. Соколова, М.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Патишанова</w:t>
            </w:r>
            <w:proofErr w:type="spellEnd"/>
          </w:p>
          <w:p w14:paraId="5A77DE39" w14:textId="14F2FCEF" w:rsidR="003B2266" w:rsidRPr="003B2266" w:rsidRDefault="00825B11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bidi="bg-BG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А. Димова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 </w:t>
            </w:r>
            <w:r w:rsidR="004359D9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Я. Петкова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,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 </w:t>
            </w:r>
            <w:r w:rsidR="004359D9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Д. Милчева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, </w:t>
            </w:r>
            <w:r w:rsidR="004359D9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Г. Стойкова</w:t>
            </w:r>
          </w:p>
        </w:tc>
      </w:tr>
      <w:tr w:rsidR="003B2266" w:rsidRPr="003B2266" w14:paraId="21754739" w14:textId="77777777" w:rsidTr="00E6216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4B4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val="en-US" w:bidi="bg-BG"/>
                <w14:ligatures w14:val="none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>Музикален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8810" w14:textId="7CBF8BCC" w:rsidR="003B2266" w:rsidRPr="003B2266" w:rsidRDefault="004359D9" w:rsidP="003B226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И. Данаилова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, В. Ласкова, </w:t>
            </w:r>
          </w:p>
          <w:p w14:paraId="2C2BA56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bidi="bg-BG"/>
                <w14:ligatures w14:val="none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И. Христова, А. Александрова, </w:t>
            </w:r>
          </w:p>
        </w:tc>
      </w:tr>
      <w:tr w:rsidR="003B2266" w:rsidRPr="003B2266" w14:paraId="35A572CB" w14:textId="77777777" w:rsidTr="00E6216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114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val="en-US" w:bidi="bg-BG"/>
                <w14:ligatures w14:val="none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Ф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>изкултурен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>салон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93C7" w14:textId="77777777" w:rsidR="003B2266" w:rsidRPr="003B2266" w:rsidRDefault="003B2266" w:rsidP="003B226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С. Митрева, Е. Никифорова,</w:t>
            </w:r>
          </w:p>
          <w:p w14:paraId="69F321F7" w14:textId="4A1DF9FE" w:rsidR="003B2266" w:rsidRPr="003B2266" w:rsidRDefault="009F7F9A" w:rsidP="003B226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Мирослава Костадинова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, П. </w:t>
            </w:r>
            <w:proofErr w:type="spellStart"/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Великина</w:t>
            </w:r>
            <w:proofErr w:type="spellEnd"/>
          </w:p>
          <w:p w14:paraId="2F6AF77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bidi="bg-BG"/>
                <w14:ligatures w14:val="none"/>
              </w:rPr>
            </w:pPr>
          </w:p>
        </w:tc>
      </w:tr>
      <w:tr w:rsidR="003B2266" w:rsidRPr="003B2266" w14:paraId="0738680F" w14:textId="77777777" w:rsidTr="00E6216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9D4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val="en-US" w:bidi="bg-BG"/>
                <w14:ligatures w14:val="none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Кабинети за съхранение на детски 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lastRenderedPageBreak/>
              <w:t>костюми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7EB8" w14:textId="3D4A299E" w:rsidR="003B2266" w:rsidRPr="003B2266" w:rsidRDefault="003B2266" w:rsidP="003B226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lastRenderedPageBreak/>
              <w:t>В</w:t>
            </w:r>
            <w:r w:rsidR="004359D9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. Крумова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, В. Ласкова, </w:t>
            </w:r>
            <w:r w:rsidR="004359D9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С. Митрева</w:t>
            </w: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,</w:t>
            </w:r>
          </w:p>
          <w:p w14:paraId="1E463A54" w14:textId="3D0FA0CC" w:rsidR="003B2266" w:rsidRPr="003B2266" w:rsidRDefault="004359D9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bidi="bg-BG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lastRenderedPageBreak/>
              <w:t>Я. Петкова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 xml:space="preserve">, 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Стойкова</w:t>
            </w:r>
            <w:r w:rsidR="003B2266"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, Л. Илиева</w:t>
            </w:r>
          </w:p>
        </w:tc>
      </w:tr>
      <w:tr w:rsidR="003B2266" w:rsidRPr="003B2266" w14:paraId="4F7DE835" w14:textId="77777777" w:rsidTr="00E6216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BC2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val="en-US" w:bidi="bg-BG"/>
                <w14:ligatures w14:val="none"/>
              </w:rPr>
            </w:pP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lastRenderedPageBreak/>
              <w:t>Медицински</w:t>
            </w:r>
            <w:proofErr w:type="spellEnd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 xml:space="preserve"> </w:t>
            </w:r>
            <w:proofErr w:type="spellStart"/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val="en-US" w:bidi="bg-BG"/>
              </w:rPr>
              <w:t>кабинети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E5B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bidi="bg-BG"/>
                <w14:ligatures w14:val="none"/>
              </w:rPr>
            </w:pPr>
            <w:r w:rsidRPr="003B2266">
              <w:rPr>
                <w:rFonts w:ascii="Times New Roman" w:eastAsia="Calibri" w:hAnsi="Times New Roman" w:cs="Times New Roman"/>
                <w:sz w:val="24"/>
                <w:szCs w:val="24"/>
                <w:lang w:bidi="bg-BG"/>
              </w:rPr>
              <w:t>Мед. сестри</w:t>
            </w:r>
          </w:p>
        </w:tc>
      </w:tr>
      <w:bookmarkEnd w:id="8"/>
    </w:tbl>
    <w:p w14:paraId="2C420D7A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7D0BBB16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46153CEB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37CEDC03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15DB345C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15747C06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30C6BA69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</w:p>
    <w:p w14:paraId="52EA2BE1" w14:textId="77777777" w:rsidR="003B2266" w:rsidRPr="003B2266" w:rsidRDefault="003B2266" w:rsidP="003B2266">
      <w:pPr>
        <w:widowControl w:val="0"/>
        <w:numPr>
          <w:ilvl w:val="0"/>
          <w:numId w:val="4"/>
        </w:numPr>
        <w:tabs>
          <w:tab w:val="left" w:pos="517"/>
        </w:tabs>
        <w:autoSpaceDE w:val="0"/>
        <w:autoSpaceDN w:val="0"/>
        <w:spacing w:before="1" w:after="0" w:line="240" w:lineRule="auto"/>
        <w:ind w:hanging="30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ДЕЙНОСТИ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ЗА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ПОСТИГАНЕ НА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ЦЕЛИТЕ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ЗАДАЧИТЕ:</w:t>
      </w:r>
    </w:p>
    <w:p w14:paraId="7CA2397E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4"/>
          <w14:ligatures w14:val="none"/>
        </w:rPr>
      </w:pPr>
    </w:p>
    <w:p w14:paraId="7684800B" w14:textId="77777777" w:rsidR="003B2266" w:rsidRPr="003B2266" w:rsidRDefault="003B2266" w:rsidP="003B226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i/>
          <w:kern w:val="0"/>
          <w:sz w:val="33"/>
          <w:szCs w:val="24"/>
          <w14:ligatures w14:val="none"/>
        </w:rPr>
      </w:pPr>
    </w:p>
    <w:p w14:paraId="54312E24" w14:textId="77777777" w:rsidR="003B2266" w:rsidRPr="003B2266" w:rsidRDefault="003B2266" w:rsidP="003B2266">
      <w:pPr>
        <w:widowControl w:val="0"/>
        <w:numPr>
          <w:ilvl w:val="1"/>
          <w:numId w:val="4"/>
        </w:numPr>
        <w:tabs>
          <w:tab w:val="left" w:pos="925"/>
        </w:tabs>
        <w:autoSpaceDE w:val="0"/>
        <w:autoSpaceDN w:val="0"/>
        <w:spacing w:before="1" w:after="0" w:line="240" w:lineRule="auto"/>
        <w:ind w:hanging="349"/>
        <w:rPr>
          <w:rFonts w:ascii="Wingdings" w:eastAsia="Times New Roman" w:hAnsi="Wingdings" w:cs="Times New Roman"/>
          <w:b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АДМИНИСТРАТИВНО–УПРАВЛЕНСКА</w:t>
      </w:r>
      <w:r w:rsidRPr="003B2266">
        <w:rPr>
          <w:rFonts w:ascii="Times New Roman" w:eastAsia="Times New Roman" w:hAnsi="Times New Roman" w:cs="Times New Roman"/>
          <w:b/>
          <w:spacing w:val="-8"/>
          <w:kern w:val="0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ДЕЙНОСТ</w:t>
      </w:r>
    </w:p>
    <w:p w14:paraId="7DC3F690" w14:textId="77777777" w:rsidR="003B2266" w:rsidRPr="003B2266" w:rsidRDefault="003B2266" w:rsidP="003B2266">
      <w:pPr>
        <w:widowControl w:val="0"/>
        <w:numPr>
          <w:ilvl w:val="1"/>
          <w:numId w:val="4"/>
        </w:numPr>
        <w:tabs>
          <w:tab w:val="left" w:pos="925"/>
        </w:tabs>
        <w:autoSpaceDE w:val="0"/>
        <w:autoSpaceDN w:val="0"/>
        <w:spacing w:before="1" w:after="0" w:line="240" w:lineRule="auto"/>
        <w:ind w:hanging="349"/>
        <w:rPr>
          <w:rFonts w:ascii="Wingdings" w:eastAsia="Times New Roman" w:hAnsi="Wingdings" w:cs="Times New Roman"/>
          <w:b/>
          <w:kern w:val="0"/>
          <w:sz w:val="24"/>
          <w14:ligatures w14:val="none"/>
        </w:rPr>
      </w:pPr>
    </w:p>
    <w:p w14:paraId="61D6EA32" w14:textId="77777777" w:rsidR="003B2266" w:rsidRPr="003B2266" w:rsidRDefault="003B2266" w:rsidP="003B2266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kern w:val="0"/>
          <w:sz w:val="17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2F70A5FE" w14:textId="77777777" w:rsidTr="00E6216D">
        <w:trPr>
          <w:trHeight w:val="453"/>
        </w:trPr>
        <w:tc>
          <w:tcPr>
            <w:tcW w:w="536" w:type="dxa"/>
            <w:vMerge w:val="restart"/>
          </w:tcPr>
          <w:p w14:paraId="0CE371F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№</w:t>
            </w:r>
          </w:p>
        </w:tc>
        <w:tc>
          <w:tcPr>
            <w:tcW w:w="3259" w:type="dxa"/>
            <w:vMerge w:val="restart"/>
          </w:tcPr>
          <w:p w14:paraId="0C9880A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Дейност/задача</w:t>
            </w:r>
          </w:p>
        </w:tc>
        <w:tc>
          <w:tcPr>
            <w:tcW w:w="2693" w:type="dxa"/>
            <w:vMerge w:val="restart"/>
          </w:tcPr>
          <w:p w14:paraId="518C51A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Отговорници</w:t>
            </w:r>
          </w:p>
        </w:tc>
        <w:tc>
          <w:tcPr>
            <w:tcW w:w="2126" w:type="dxa"/>
            <w:vMerge w:val="restart"/>
          </w:tcPr>
          <w:p w14:paraId="0F26068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ind w:right="718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Срок</w:t>
            </w:r>
          </w:p>
        </w:tc>
        <w:tc>
          <w:tcPr>
            <w:tcW w:w="6237" w:type="dxa"/>
            <w:gridSpan w:val="2"/>
          </w:tcPr>
          <w:p w14:paraId="40D4669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Индикатори</w:t>
            </w:r>
          </w:p>
        </w:tc>
      </w:tr>
      <w:tr w:rsidR="003B2266" w:rsidRPr="003B2266" w14:paraId="784B6EF0" w14:textId="77777777" w:rsidTr="00E6216D">
        <w:trPr>
          <w:trHeight w:val="705"/>
        </w:trPr>
        <w:tc>
          <w:tcPr>
            <w:tcW w:w="536" w:type="dxa"/>
            <w:vMerge/>
            <w:tcBorders>
              <w:top w:val="nil"/>
            </w:tcBorders>
          </w:tcPr>
          <w:p w14:paraId="0F9CD3C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14:paraId="0E7505E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A6F765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611C774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701" w:type="dxa"/>
          </w:tcPr>
          <w:p w14:paraId="1C196A3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46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Целева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група</w:t>
            </w:r>
          </w:p>
        </w:tc>
        <w:tc>
          <w:tcPr>
            <w:tcW w:w="4536" w:type="dxa"/>
          </w:tcPr>
          <w:p w14:paraId="160C7E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Измерител</w:t>
            </w:r>
          </w:p>
        </w:tc>
      </w:tr>
      <w:tr w:rsidR="003B2266" w:rsidRPr="003B2266" w14:paraId="2DA4E1D5" w14:textId="77777777" w:rsidTr="00E6216D">
        <w:trPr>
          <w:trHeight w:val="906"/>
        </w:trPr>
        <w:tc>
          <w:tcPr>
            <w:tcW w:w="536" w:type="dxa"/>
          </w:tcPr>
          <w:p w14:paraId="00EBE75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</w:t>
            </w:r>
          </w:p>
        </w:tc>
        <w:tc>
          <w:tcPr>
            <w:tcW w:w="3259" w:type="dxa"/>
          </w:tcPr>
          <w:p w14:paraId="7516119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5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Изготвяне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Списък-образец</w:t>
            </w:r>
          </w:p>
          <w:p w14:paraId="6AAF02F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№ 2</w:t>
            </w:r>
          </w:p>
        </w:tc>
        <w:tc>
          <w:tcPr>
            <w:tcW w:w="2693" w:type="dxa"/>
          </w:tcPr>
          <w:p w14:paraId="57127D7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  <w:p w14:paraId="7B6380F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ЗАТС</w:t>
            </w:r>
          </w:p>
        </w:tc>
        <w:tc>
          <w:tcPr>
            <w:tcW w:w="2126" w:type="dxa"/>
          </w:tcPr>
          <w:p w14:paraId="33566110" w14:textId="7329DAAA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м. 09.202</w:t>
            </w:r>
            <w:r w:rsidR="00225F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13D66F9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Директор,</w:t>
            </w:r>
          </w:p>
          <w:p w14:paraId="2484BAD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ЗАТС</w:t>
            </w:r>
          </w:p>
        </w:tc>
        <w:tc>
          <w:tcPr>
            <w:tcW w:w="4536" w:type="dxa"/>
          </w:tcPr>
          <w:p w14:paraId="1300BE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8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Защитен Образец – 2</w:t>
            </w:r>
          </w:p>
          <w:p w14:paraId="1E869F9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2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Разписани</w:t>
            </w:r>
            <w:r w:rsidRPr="003B2266">
              <w:rPr>
                <w:rFonts w:ascii="Times New Roman" w:eastAsia="Times New Roman" w:hAnsi="Times New Roman" w:cs="Times New Roman"/>
                <w:spacing w:val="50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длъжностни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характеристика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  <w:tr w:rsidR="003B2266" w:rsidRPr="003B2266" w14:paraId="67F3E5CF" w14:textId="77777777" w:rsidTr="00E6216D">
        <w:trPr>
          <w:trHeight w:val="1598"/>
        </w:trPr>
        <w:tc>
          <w:tcPr>
            <w:tcW w:w="536" w:type="dxa"/>
          </w:tcPr>
          <w:p w14:paraId="297885E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3259" w:type="dxa"/>
          </w:tcPr>
          <w:p w14:paraId="0FB549A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51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Изготвяне на необходимата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документация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 учебната година</w:t>
            </w:r>
          </w:p>
          <w:p w14:paraId="38D8677C" w14:textId="77777777" w:rsidR="003B2266" w:rsidRPr="003B2266" w:rsidRDefault="003B2266" w:rsidP="003B2266">
            <w:pPr>
              <w:widowControl w:val="0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autoSpaceDE w:val="0"/>
              <w:autoSpaceDN w:val="0"/>
              <w:spacing w:after="0" w:line="237" w:lineRule="auto"/>
              <w:ind w:right="907" w:hanging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Годишен план 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съпътстващите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документи.</w:t>
            </w:r>
          </w:p>
        </w:tc>
        <w:tc>
          <w:tcPr>
            <w:tcW w:w="2693" w:type="dxa"/>
          </w:tcPr>
          <w:p w14:paraId="6106E0A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5FE45F7F" w14:textId="73FCFDA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  <w:r w:rsidR="00225F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.09.202</w:t>
            </w:r>
            <w:r w:rsidR="00225F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5730714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Директор,</w:t>
            </w:r>
          </w:p>
          <w:p w14:paraId="7876074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ind w:right="80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Главен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</w:t>
            </w:r>
          </w:p>
        </w:tc>
        <w:tc>
          <w:tcPr>
            <w:tcW w:w="4536" w:type="dxa"/>
          </w:tcPr>
          <w:p w14:paraId="63023D3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89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Приети и изпълнени Годишен план 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съпътстващите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документи.</w:t>
            </w:r>
          </w:p>
        </w:tc>
      </w:tr>
      <w:tr w:rsidR="003B2266" w:rsidRPr="003B2266" w14:paraId="12CA5751" w14:textId="77777777" w:rsidTr="00E6216D">
        <w:trPr>
          <w:trHeight w:val="760"/>
        </w:trPr>
        <w:tc>
          <w:tcPr>
            <w:tcW w:w="536" w:type="dxa"/>
          </w:tcPr>
          <w:p w14:paraId="12C42D3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3259" w:type="dxa"/>
          </w:tcPr>
          <w:p w14:paraId="0B064F0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Подписване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Договори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</w:t>
            </w:r>
          </w:p>
          <w:p w14:paraId="0C116E3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доставка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5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външни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услуги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693" w:type="dxa"/>
          </w:tcPr>
          <w:p w14:paraId="13BD3AA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5D80AF66" w14:textId="343A9EA1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м. 09.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</w:t>
            </w:r>
            <w:r w:rsidR="00225F8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г.-</w:t>
            </w:r>
          </w:p>
        </w:tc>
        <w:tc>
          <w:tcPr>
            <w:tcW w:w="1701" w:type="dxa"/>
          </w:tcPr>
          <w:p w14:paraId="2CD5D0D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4536" w:type="dxa"/>
          </w:tcPr>
          <w:p w14:paraId="21BAB54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Подписани договори за доставка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външни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услуги.</w:t>
            </w:r>
          </w:p>
        </w:tc>
      </w:tr>
    </w:tbl>
    <w:p w14:paraId="77847A11" w14:textId="77777777" w:rsidR="003B2266" w:rsidRPr="003B2266" w:rsidRDefault="003B2266" w:rsidP="003B2266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304BCE7F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3DC5AADF" w14:textId="77777777" w:rsidTr="00E6216D">
        <w:trPr>
          <w:trHeight w:val="1665"/>
        </w:trPr>
        <w:tc>
          <w:tcPr>
            <w:tcW w:w="536" w:type="dxa"/>
          </w:tcPr>
          <w:p w14:paraId="673D9C6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59" w:type="dxa"/>
          </w:tcPr>
          <w:p w14:paraId="41A5F31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33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СОТ, софтуери; трудова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медицина;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дезинфекция,</w:t>
            </w:r>
          </w:p>
          <w:p w14:paraId="166B5A67" w14:textId="68C0DEDC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63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дезинсекция и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дератизация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 ел.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енергия, топлофикация; пране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постел</w:t>
            </w:r>
            <w:r w:rsidR="00EA40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ъ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чен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инвентар.</w:t>
            </w:r>
          </w:p>
        </w:tc>
        <w:tc>
          <w:tcPr>
            <w:tcW w:w="2693" w:type="dxa"/>
          </w:tcPr>
          <w:p w14:paraId="2F77D8D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</w:tcPr>
          <w:p w14:paraId="23C78003" w14:textId="3D518383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м. 08.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</w:t>
            </w:r>
            <w:r w:rsidR="00EA40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г.-</w:t>
            </w:r>
          </w:p>
          <w:p w14:paraId="3786B1E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6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Актуализация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промяна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или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изтичане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</w:p>
          <w:p w14:paraId="4562E6D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договора.</w:t>
            </w:r>
          </w:p>
        </w:tc>
        <w:tc>
          <w:tcPr>
            <w:tcW w:w="1701" w:type="dxa"/>
          </w:tcPr>
          <w:p w14:paraId="7E3DD73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Домакин</w:t>
            </w:r>
          </w:p>
        </w:tc>
        <w:tc>
          <w:tcPr>
            <w:tcW w:w="4536" w:type="dxa"/>
          </w:tcPr>
          <w:p w14:paraId="2576130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B2266" w:rsidRPr="003B2266" w14:paraId="6DDBDAD7" w14:textId="77777777" w:rsidTr="00E6216D">
        <w:trPr>
          <w:trHeight w:val="907"/>
        </w:trPr>
        <w:tc>
          <w:tcPr>
            <w:tcW w:w="536" w:type="dxa"/>
          </w:tcPr>
          <w:p w14:paraId="6338FBF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3259" w:type="dxa"/>
          </w:tcPr>
          <w:p w14:paraId="1C27DD9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1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Актуализация на длъжностните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характеристики.</w:t>
            </w:r>
          </w:p>
        </w:tc>
        <w:tc>
          <w:tcPr>
            <w:tcW w:w="2693" w:type="dxa"/>
          </w:tcPr>
          <w:p w14:paraId="406DE5E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  <w:p w14:paraId="5319407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1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ЗАТС</w:t>
            </w:r>
          </w:p>
        </w:tc>
        <w:tc>
          <w:tcPr>
            <w:tcW w:w="2126" w:type="dxa"/>
          </w:tcPr>
          <w:p w14:paraId="0ACAA02C" w14:textId="39062D29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  <w:r w:rsidR="00106D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.09.202</w:t>
            </w:r>
            <w:r w:rsidR="00106D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1A6F7F6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учители,</w:t>
            </w:r>
          </w:p>
          <w:p w14:paraId="4276FD2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69DA117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Актуализирани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длъжностни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характеристики.</w:t>
            </w:r>
          </w:p>
        </w:tc>
      </w:tr>
      <w:tr w:rsidR="003B2266" w:rsidRPr="003B2266" w14:paraId="2C17DBB9" w14:textId="77777777" w:rsidTr="00E6216D">
        <w:trPr>
          <w:trHeight w:val="2277"/>
        </w:trPr>
        <w:tc>
          <w:tcPr>
            <w:tcW w:w="536" w:type="dxa"/>
          </w:tcPr>
          <w:p w14:paraId="26674C3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</w:t>
            </w:r>
          </w:p>
        </w:tc>
        <w:tc>
          <w:tcPr>
            <w:tcW w:w="3259" w:type="dxa"/>
          </w:tcPr>
          <w:p w14:paraId="63E29E6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Актуализиране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Правилник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 вътрешния трудов ред,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Правилник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дейността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ДГ, Стратегия за развитие на ДГ № 173 „Звънче“, Правилник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безопасни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условия на обучение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труд, ВПФУК,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ВПРЗ,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ЕК,</w:t>
            </w:r>
          </w:p>
          <w:p w14:paraId="07E4EFB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други правилници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правила,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заповеди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 началото на</w:t>
            </w:r>
          </w:p>
          <w:p w14:paraId="74CD7F8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3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учебната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година.</w:t>
            </w:r>
          </w:p>
        </w:tc>
        <w:tc>
          <w:tcPr>
            <w:tcW w:w="2693" w:type="dxa"/>
          </w:tcPr>
          <w:p w14:paraId="0AA2001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9" w:lineRule="auto"/>
              <w:ind w:right="1074"/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03E92B4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9" w:lineRule="auto"/>
              <w:ind w:right="107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Главен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</w:t>
            </w:r>
          </w:p>
          <w:p w14:paraId="232DDE8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7" w:lineRule="auto"/>
              <w:ind w:right="63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Предс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на синдиката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Финанс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контрольор</w:t>
            </w:r>
          </w:p>
        </w:tc>
        <w:tc>
          <w:tcPr>
            <w:tcW w:w="2126" w:type="dxa"/>
          </w:tcPr>
          <w:p w14:paraId="31BE4FB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Ежегодна</w:t>
            </w:r>
          </w:p>
          <w:p w14:paraId="6D05BAB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ind w:right="1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актуализация и при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промяна на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норм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уредба</w:t>
            </w:r>
          </w:p>
        </w:tc>
        <w:tc>
          <w:tcPr>
            <w:tcW w:w="1701" w:type="dxa"/>
          </w:tcPr>
          <w:p w14:paraId="0FD8A2AD" w14:textId="26EA661B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106D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04E5702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Утвърдени и актуализирани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Правилник за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вътрешния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трудов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ред,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Правилник за</w:t>
            </w:r>
          </w:p>
          <w:p w14:paraId="710BA56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8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дейността, Стратегия за развитие на ДГ № 173 „Звънче“,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Правилник за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здравословни и</w:t>
            </w:r>
          </w:p>
          <w:p w14:paraId="66D59DE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4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безопасни условия на труд, ВПФУК, ВПРЗ,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ЕК,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други правила, заповеди, разписани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нови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длъжностни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характеристики.</w:t>
            </w:r>
          </w:p>
        </w:tc>
      </w:tr>
      <w:tr w:rsidR="003B2266" w:rsidRPr="003B2266" w14:paraId="4ABE7D33" w14:textId="77777777" w:rsidTr="00E6216D">
        <w:trPr>
          <w:trHeight w:val="505"/>
        </w:trPr>
        <w:tc>
          <w:tcPr>
            <w:tcW w:w="536" w:type="dxa"/>
          </w:tcPr>
          <w:p w14:paraId="2A55072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</w:t>
            </w:r>
          </w:p>
        </w:tc>
        <w:tc>
          <w:tcPr>
            <w:tcW w:w="3259" w:type="dxa"/>
          </w:tcPr>
          <w:p w14:paraId="1B00067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План-прием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учебната година</w:t>
            </w:r>
          </w:p>
        </w:tc>
        <w:tc>
          <w:tcPr>
            <w:tcW w:w="2693" w:type="dxa"/>
          </w:tcPr>
          <w:p w14:paraId="6B04A58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2C4FCD0B" w14:textId="249F7B82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</w:t>
            </w:r>
            <w:r w:rsidR="00106D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 м.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02,03</w:t>
            </w:r>
          </w:p>
        </w:tc>
        <w:tc>
          <w:tcPr>
            <w:tcW w:w="1701" w:type="dxa"/>
          </w:tcPr>
          <w:p w14:paraId="0C79E91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4536" w:type="dxa"/>
          </w:tcPr>
          <w:p w14:paraId="3BF0569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6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Изготвена и предадена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 СО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справка за</w:t>
            </w:r>
          </w:p>
          <w:p w14:paraId="0E360DD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прием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деца 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учебна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година.</w:t>
            </w:r>
          </w:p>
        </w:tc>
      </w:tr>
      <w:tr w:rsidR="003B2266" w:rsidRPr="003B2266" w14:paraId="68C54BD7" w14:textId="77777777" w:rsidTr="00E6216D">
        <w:trPr>
          <w:trHeight w:val="1158"/>
        </w:trPr>
        <w:tc>
          <w:tcPr>
            <w:tcW w:w="536" w:type="dxa"/>
          </w:tcPr>
          <w:p w14:paraId="08D5E3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3259" w:type="dxa"/>
          </w:tcPr>
          <w:p w14:paraId="109598C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49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Оценяване на постигнатите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резултати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 труда на</w:t>
            </w:r>
          </w:p>
          <w:p w14:paraId="561294B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Педагогическите специалисти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за всяка учебна 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година.</w:t>
            </w:r>
          </w:p>
        </w:tc>
        <w:tc>
          <w:tcPr>
            <w:tcW w:w="2693" w:type="dxa"/>
          </w:tcPr>
          <w:p w14:paraId="21DFC71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46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Комисия за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диференц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заплащане</w:t>
            </w:r>
          </w:p>
        </w:tc>
        <w:tc>
          <w:tcPr>
            <w:tcW w:w="2126" w:type="dxa"/>
          </w:tcPr>
          <w:p w14:paraId="20E65178" w14:textId="048D07B5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30.10.202</w:t>
            </w:r>
            <w:r w:rsidR="00106D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</w:tc>
        <w:tc>
          <w:tcPr>
            <w:tcW w:w="1701" w:type="dxa"/>
          </w:tcPr>
          <w:p w14:paraId="3ED0295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учители,</w:t>
            </w:r>
          </w:p>
          <w:p w14:paraId="52CE795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561117A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05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Изготвени карти и Оценяване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постигнатите резултати от труда на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педагогическите специалисти 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всяка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учебна година</w:t>
            </w:r>
          </w:p>
        </w:tc>
      </w:tr>
      <w:tr w:rsidR="003B2266" w:rsidRPr="003B2266" w14:paraId="33E1E2C5" w14:textId="77777777" w:rsidTr="00E6216D">
        <w:trPr>
          <w:trHeight w:val="2066"/>
        </w:trPr>
        <w:tc>
          <w:tcPr>
            <w:tcW w:w="536" w:type="dxa"/>
          </w:tcPr>
          <w:p w14:paraId="73FB5FB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</w:t>
            </w:r>
          </w:p>
        </w:tc>
        <w:tc>
          <w:tcPr>
            <w:tcW w:w="3259" w:type="dxa"/>
          </w:tcPr>
          <w:p w14:paraId="0D936C1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6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Създаване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постоянно</w:t>
            </w:r>
          </w:p>
          <w:p w14:paraId="6BA7416A" w14:textId="6691DC63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действащи и временни комисии</w:t>
            </w:r>
            <w:r w:rsidR="002125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организационно-</w:t>
            </w:r>
          </w:p>
          <w:p w14:paraId="0A85782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50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управленската структура на</w:t>
            </w:r>
            <w:r w:rsidRPr="003B2266">
              <w:rPr>
                <w:rFonts w:ascii="Times New Roman" w:eastAsia="Times New Roman" w:hAnsi="Times New Roman" w:cs="Times New Roman"/>
                <w:spacing w:val="-5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градина</w:t>
            </w:r>
          </w:p>
        </w:tc>
        <w:tc>
          <w:tcPr>
            <w:tcW w:w="2693" w:type="dxa"/>
          </w:tcPr>
          <w:p w14:paraId="3D5EE80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  <w:p w14:paraId="7CF7298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3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</w:tcPr>
          <w:p w14:paraId="3102197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  <w:p w14:paraId="3897747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242" w:lineRule="auto"/>
              <w:ind w:right="26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Актуализация при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нужда</w:t>
            </w:r>
          </w:p>
        </w:tc>
        <w:tc>
          <w:tcPr>
            <w:tcW w:w="1701" w:type="dxa"/>
          </w:tcPr>
          <w:p w14:paraId="255D018F" w14:textId="6E98A350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2125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7C11811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9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Създадени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със заповед постоянно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действащи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временни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комисии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</w:t>
            </w:r>
          </w:p>
          <w:p w14:paraId="4693689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организационно-управленската структура на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градина:</w:t>
            </w:r>
          </w:p>
          <w:p w14:paraId="20212DA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Щаб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противопожарна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защита.</w:t>
            </w:r>
          </w:p>
        </w:tc>
      </w:tr>
    </w:tbl>
    <w:p w14:paraId="7BC57DBF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627614F3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6241F8D9" w14:textId="77777777" w:rsidTr="00E6216D">
        <w:trPr>
          <w:trHeight w:val="906"/>
        </w:trPr>
        <w:tc>
          <w:tcPr>
            <w:tcW w:w="536" w:type="dxa"/>
          </w:tcPr>
          <w:p w14:paraId="670EA53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ind w:right="231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</w:t>
            </w:r>
          </w:p>
        </w:tc>
        <w:tc>
          <w:tcPr>
            <w:tcW w:w="3259" w:type="dxa"/>
          </w:tcPr>
          <w:p w14:paraId="37E4066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5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Абонамент за специализирани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издания и</w:t>
            </w:r>
            <w:r w:rsidRPr="003B2266">
              <w:rPr>
                <w:rFonts w:ascii="Times New Roman" w:eastAsia="Times New Roman" w:hAnsi="Times New Roman" w:cs="Times New Roman"/>
                <w:spacing w:val="5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педагогически</w:t>
            </w:r>
          </w:p>
          <w:p w14:paraId="41D6100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списания.</w:t>
            </w:r>
          </w:p>
        </w:tc>
        <w:tc>
          <w:tcPr>
            <w:tcW w:w="2693" w:type="dxa"/>
          </w:tcPr>
          <w:p w14:paraId="4C30E2D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Домакин</w:t>
            </w:r>
          </w:p>
        </w:tc>
        <w:tc>
          <w:tcPr>
            <w:tcW w:w="2126" w:type="dxa"/>
          </w:tcPr>
          <w:p w14:paraId="0A7BEC5D" w14:textId="358BAAD3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</w:t>
            </w:r>
            <w:r w:rsidR="00E14B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г.</w:t>
            </w:r>
          </w:p>
          <w:p w14:paraId="4F27687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м.12</w:t>
            </w:r>
          </w:p>
        </w:tc>
        <w:tc>
          <w:tcPr>
            <w:tcW w:w="1701" w:type="dxa"/>
          </w:tcPr>
          <w:p w14:paraId="35DFEF1B" w14:textId="0E144A0C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E14B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6AE4B00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57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Направен Абонамент за специализирани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издания и</w:t>
            </w:r>
            <w:r w:rsidRPr="003B2266">
              <w:rPr>
                <w:rFonts w:ascii="Times New Roman" w:eastAsia="Times New Roman" w:hAnsi="Times New Roman" w:cs="Times New Roman"/>
                <w:spacing w:val="5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педагогически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списания.</w:t>
            </w:r>
          </w:p>
        </w:tc>
      </w:tr>
      <w:tr w:rsidR="003B2266" w:rsidRPr="003B2266" w14:paraId="1BE0D34B" w14:textId="77777777" w:rsidTr="00E6216D">
        <w:trPr>
          <w:trHeight w:val="1264"/>
        </w:trPr>
        <w:tc>
          <w:tcPr>
            <w:tcW w:w="536" w:type="dxa"/>
          </w:tcPr>
          <w:p w14:paraId="17F483D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</w:t>
            </w:r>
          </w:p>
        </w:tc>
        <w:tc>
          <w:tcPr>
            <w:tcW w:w="3259" w:type="dxa"/>
          </w:tcPr>
          <w:p w14:paraId="1A735F6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20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Спазване на вътрешния трудов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ред,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етичния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кодекс,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трудова</w:t>
            </w:r>
          </w:p>
          <w:p w14:paraId="571F82A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4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дисциплина ; провеждане на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инструктажи,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обучения,</w:t>
            </w:r>
          </w:p>
          <w:p w14:paraId="6EE510A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38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информационно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обслужване.</w:t>
            </w:r>
          </w:p>
        </w:tc>
        <w:tc>
          <w:tcPr>
            <w:tcW w:w="2693" w:type="dxa"/>
          </w:tcPr>
          <w:p w14:paraId="64BC761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2D0A21D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78C15A18" w14:textId="571726AD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E14B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2CAA49E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43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Брой извършени проверки и протоколи от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административен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контрол.</w:t>
            </w:r>
          </w:p>
        </w:tc>
      </w:tr>
      <w:tr w:rsidR="003B2266" w:rsidRPr="003B2266" w14:paraId="4A621EAD" w14:textId="77777777" w:rsidTr="00E6216D">
        <w:trPr>
          <w:trHeight w:val="708"/>
        </w:trPr>
        <w:tc>
          <w:tcPr>
            <w:tcW w:w="536" w:type="dxa"/>
          </w:tcPr>
          <w:p w14:paraId="1B16B19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</w:t>
            </w:r>
          </w:p>
        </w:tc>
        <w:tc>
          <w:tcPr>
            <w:tcW w:w="3259" w:type="dxa"/>
          </w:tcPr>
          <w:p w14:paraId="50A7194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34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Активно взаимодействие със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синдикалната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организация.</w:t>
            </w:r>
          </w:p>
        </w:tc>
        <w:tc>
          <w:tcPr>
            <w:tcW w:w="2693" w:type="dxa"/>
          </w:tcPr>
          <w:p w14:paraId="3580F66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2F79D02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6F33DA09" w14:textId="0F5FAD22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E14B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334071F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Брой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протоколи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общи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събрания</w:t>
            </w:r>
          </w:p>
        </w:tc>
      </w:tr>
      <w:tr w:rsidR="003B2266" w:rsidRPr="003B2266" w14:paraId="4EAE990F" w14:textId="77777777" w:rsidTr="00E6216D">
        <w:trPr>
          <w:trHeight w:val="1410"/>
        </w:trPr>
        <w:tc>
          <w:tcPr>
            <w:tcW w:w="536" w:type="dxa"/>
          </w:tcPr>
          <w:p w14:paraId="313FA0E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</w:t>
            </w:r>
          </w:p>
        </w:tc>
        <w:tc>
          <w:tcPr>
            <w:tcW w:w="3259" w:type="dxa"/>
          </w:tcPr>
          <w:p w14:paraId="710D61E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4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Прилагане на Етичен кодекс за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поддържане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добър</w:t>
            </w:r>
          </w:p>
          <w:p w14:paraId="2972223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3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организационен климат в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градина.</w:t>
            </w:r>
          </w:p>
        </w:tc>
        <w:tc>
          <w:tcPr>
            <w:tcW w:w="2693" w:type="dxa"/>
          </w:tcPr>
          <w:p w14:paraId="1A97EB3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7" w:lineRule="auto"/>
              <w:ind w:right="79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  <w:p w14:paraId="5127057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7" w:lineRule="auto"/>
              <w:ind w:right="797"/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,</w:t>
            </w:r>
          </w:p>
          <w:p w14:paraId="61090BA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7" w:lineRule="auto"/>
              <w:ind w:right="797"/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Комисия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 етика</w:t>
            </w:r>
          </w:p>
        </w:tc>
        <w:tc>
          <w:tcPr>
            <w:tcW w:w="2126" w:type="dxa"/>
          </w:tcPr>
          <w:p w14:paraId="33100D2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09D69AEB" w14:textId="5EB6B281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E14B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0901F0D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Липса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 протоколи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комисията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етика.</w:t>
            </w:r>
          </w:p>
          <w:p w14:paraId="2A81BFF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6" w:after="0" w:line="240" w:lineRule="auto"/>
              <w:ind w:right="50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Налице са сътрудничество, ефективна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комуникация, отношения на загриженост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между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всички.</w:t>
            </w:r>
          </w:p>
        </w:tc>
      </w:tr>
      <w:tr w:rsidR="003B2266" w:rsidRPr="003B2266" w14:paraId="324ED96D" w14:textId="77777777" w:rsidTr="00E6216D">
        <w:trPr>
          <w:trHeight w:val="2277"/>
        </w:trPr>
        <w:tc>
          <w:tcPr>
            <w:tcW w:w="536" w:type="dxa"/>
          </w:tcPr>
          <w:p w14:paraId="1B32B9F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</w:t>
            </w:r>
          </w:p>
        </w:tc>
        <w:tc>
          <w:tcPr>
            <w:tcW w:w="3259" w:type="dxa"/>
          </w:tcPr>
          <w:p w14:paraId="04158A6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1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Участие в организираните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културни и творчески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програми за деца, родители 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съвместно честване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празници с колектива, ако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позволява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положението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</w:t>
            </w:r>
          </w:p>
          <w:p w14:paraId="496A8DE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07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страната във връзка с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коронавируса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693" w:type="dxa"/>
          </w:tcPr>
          <w:p w14:paraId="17D352A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  <w:p w14:paraId="21179CA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1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Председатели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</w:t>
            </w:r>
          </w:p>
        </w:tc>
        <w:tc>
          <w:tcPr>
            <w:tcW w:w="2126" w:type="dxa"/>
          </w:tcPr>
          <w:p w14:paraId="21E26CE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06794592" w14:textId="48F5A9A8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E14B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756EAF7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42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Брой проведени съвместни мероприятия в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колектива.</w:t>
            </w:r>
          </w:p>
        </w:tc>
      </w:tr>
      <w:tr w:rsidR="003B2266" w:rsidRPr="003B2266" w14:paraId="29D7EDCC" w14:textId="77777777" w:rsidTr="00E6216D">
        <w:trPr>
          <w:trHeight w:val="1159"/>
        </w:trPr>
        <w:tc>
          <w:tcPr>
            <w:tcW w:w="536" w:type="dxa"/>
          </w:tcPr>
          <w:p w14:paraId="15F7F90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</w:t>
            </w:r>
          </w:p>
        </w:tc>
        <w:tc>
          <w:tcPr>
            <w:tcW w:w="3259" w:type="dxa"/>
          </w:tcPr>
          <w:p w14:paraId="651A220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2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Изготвяне Графици за отпуски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 персонала и работа на ДГ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през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лятната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ваканция.</w:t>
            </w:r>
          </w:p>
        </w:tc>
        <w:tc>
          <w:tcPr>
            <w:tcW w:w="2693" w:type="dxa"/>
          </w:tcPr>
          <w:p w14:paraId="3697D96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9" w:lineRule="auto"/>
              <w:ind w:right="146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</w:p>
          <w:p w14:paraId="7A7D32F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9" w:lineRule="auto"/>
              <w:ind w:right="146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Педагог. съветник</w:t>
            </w:r>
          </w:p>
        </w:tc>
        <w:tc>
          <w:tcPr>
            <w:tcW w:w="2126" w:type="dxa"/>
          </w:tcPr>
          <w:p w14:paraId="30191E0D" w14:textId="29E58631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м. 05.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</w:t>
            </w:r>
            <w:r w:rsidR="004D0B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4EA296F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Директор,</w:t>
            </w:r>
          </w:p>
          <w:p w14:paraId="4E873F93" w14:textId="4141E6A4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242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4D0B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359ED82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0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Изготвени Графици за отпуски на персонала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работата  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ДГ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през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лятната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ваканция.</w:t>
            </w:r>
          </w:p>
        </w:tc>
      </w:tr>
      <w:tr w:rsidR="003B2266" w:rsidRPr="003B2266" w14:paraId="3C23A8DC" w14:textId="77777777" w:rsidTr="00E6216D">
        <w:trPr>
          <w:trHeight w:val="1103"/>
        </w:trPr>
        <w:tc>
          <w:tcPr>
            <w:tcW w:w="536" w:type="dxa"/>
          </w:tcPr>
          <w:p w14:paraId="5BCA6E7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</w:t>
            </w:r>
          </w:p>
        </w:tc>
        <w:tc>
          <w:tcPr>
            <w:tcW w:w="3259" w:type="dxa"/>
          </w:tcPr>
          <w:p w14:paraId="7FFCD6B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6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Осигуряване на среда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предотвратяване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преодоляване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вредните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</w:p>
          <w:p w14:paraId="21C73F7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опасни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фактори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</w:tc>
        <w:tc>
          <w:tcPr>
            <w:tcW w:w="2693" w:type="dxa"/>
          </w:tcPr>
          <w:p w14:paraId="73DAAF9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  <w:p w14:paraId="278F1B4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  <w:p w14:paraId="38157FE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Домакин</w:t>
            </w:r>
          </w:p>
        </w:tc>
        <w:tc>
          <w:tcPr>
            <w:tcW w:w="2126" w:type="dxa"/>
          </w:tcPr>
          <w:p w14:paraId="2BD995D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555644C7" w14:textId="04C51A28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4D0B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699960C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Създадени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различни кабинети и салони ,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осигуряващи социално, балансирана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среда.</w:t>
            </w:r>
          </w:p>
        </w:tc>
      </w:tr>
    </w:tbl>
    <w:p w14:paraId="3F11DA9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2AFB7E17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3AC1CE2C" w14:textId="77777777" w:rsidTr="00E6216D">
        <w:trPr>
          <w:trHeight w:val="3084"/>
        </w:trPr>
        <w:tc>
          <w:tcPr>
            <w:tcW w:w="536" w:type="dxa"/>
          </w:tcPr>
          <w:p w14:paraId="0D210AC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259" w:type="dxa"/>
          </w:tcPr>
          <w:p w14:paraId="47A746A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жизнената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дейност.</w:t>
            </w:r>
          </w:p>
        </w:tc>
        <w:tc>
          <w:tcPr>
            <w:tcW w:w="2693" w:type="dxa"/>
          </w:tcPr>
          <w:p w14:paraId="774DCCF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26" w:type="dxa"/>
          </w:tcPr>
          <w:p w14:paraId="7EBCA28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25B2FE1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536" w:type="dxa"/>
          </w:tcPr>
          <w:p w14:paraId="5EC9858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Изградена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пожароизвестителна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стар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корпус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„Звънче”.</w:t>
            </w:r>
          </w:p>
          <w:p w14:paraId="7413699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5" w:after="0" w:line="240" w:lineRule="auto"/>
              <w:ind w:right="20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Изградена и функционираща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домофонна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във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всички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сгради.</w:t>
            </w:r>
          </w:p>
          <w:p w14:paraId="27C6F43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0" w:after="0" w:line="240" w:lineRule="auto"/>
              <w:ind w:right="59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Протоколи от: ел. Техници; техници,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поддържащи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пожароизвестителна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система;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БАК.</w:t>
            </w:r>
          </w:p>
          <w:p w14:paraId="1693AF8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89" w:after="0" w:line="274" w:lineRule="exact"/>
              <w:ind w:right="73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Създаване на кътове по интереси за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</w:tr>
      <w:tr w:rsidR="003B2266" w:rsidRPr="003B2266" w14:paraId="604EA4F6" w14:textId="77777777" w:rsidTr="00E6216D">
        <w:trPr>
          <w:trHeight w:val="2255"/>
        </w:trPr>
        <w:tc>
          <w:tcPr>
            <w:tcW w:w="536" w:type="dxa"/>
          </w:tcPr>
          <w:p w14:paraId="380F38B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16.</w:t>
            </w:r>
          </w:p>
        </w:tc>
        <w:tc>
          <w:tcPr>
            <w:tcW w:w="3259" w:type="dxa"/>
          </w:tcPr>
          <w:p w14:paraId="3AFE957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7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 на материално-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дидактичната среда в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групите</w:t>
            </w:r>
          </w:p>
        </w:tc>
        <w:tc>
          <w:tcPr>
            <w:tcW w:w="2693" w:type="dxa"/>
          </w:tcPr>
          <w:p w14:paraId="53B82AA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5B4831C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8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Два пъти 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годината</w:t>
            </w:r>
          </w:p>
        </w:tc>
        <w:tc>
          <w:tcPr>
            <w:tcW w:w="1701" w:type="dxa"/>
          </w:tcPr>
          <w:p w14:paraId="7BA9E66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 учители</w:t>
            </w:r>
          </w:p>
        </w:tc>
        <w:tc>
          <w:tcPr>
            <w:tcW w:w="4536" w:type="dxa"/>
          </w:tcPr>
          <w:p w14:paraId="3FF99C3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Протокол от контролна дейност,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потвърждаващ коректна организация на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материалната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среда.</w:t>
            </w:r>
          </w:p>
          <w:p w14:paraId="65EBDCA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4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Извършени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ремонтни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дейности</w:t>
            </w:r>
          </w:p>
          <w:p w14:paraId="247CBC4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ind w:right="13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Закупени учебни и дидактични пособия и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м-ли.</w:t>
            </w:r>
          </w:p>
        </w:tc>
      </w:tr>
      <w:tr w:rsidR="003B2266" w:rsidRPr="003B2266" w14:paraId="5D88480D" w14:textId="77777777" w:rsidTr="00E6216D">
        <w:trPr>
          <w:trHeight w:val="1303"/>
        </w:trPr>
        <w:tc>
          <w:tcPr>
            <w:tcW w:w="536" w:type="dxa"/>
          </w:tcPr>
          <w:p w14:paraId="441B56A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17.</w:t>
            </w:r>
          </w:p>
        </w:tc>
        <w:tc>
          <w:tcPr>
            <w:tcW w:w="3259" w:type="dxa"/>
          </w:tcPr>
          <w:p w14:paraId="67D8CE23" w14:textId="77777777" w:rsidR="003B2266" w:rsidRPr="003B2266" w:rsidRDefault="003B2266" w:rsidP="003B2266">
            <w:pPr>
              <w:widowControl w:val="0"/>
              <w:tabs>
                <w:tab w:val="left" w:pos="1501"/>
                <w:tab w:val="left" w:pos="2917"/>
              </w:tabs>
              <w:autoSpaceDE w:val="0"/>
              <w:autoSpaceDN w:val="0"/>
              <w:spacing w:after="0" w:line="240" w:lineRule="auto"/>
              <w:ind w:right="9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Хигиенно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състояние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група.</w:t>
            </w:r>
          </w:p>
        </w:tc>
        <w:tc>
          <w:tcPr>
            <w:tcW w:w="2693" w:type="dxa"/>
          </w:tcPr>
          <w:p w14:paraId="036903C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възпитатели</w:t>
            </w:r>
          </w:p>
        </w:tc>
        <w:tc>
          <w:tcPr>
            <w:tcW w:w="2126" w:type="dxa"/>
          </w:tcPr>
          <w:p w14:paraId="6EC20AA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Ежемесечно</w:t>
            </w:r>
          </w:p>
        </w:tc>
        <w:tc>
          <w:tcPr>
            <w:tcW w:w="1701" w:type="dxa"/>
          </w:tcPr>
          <w:p w14:paraId="251FBF6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13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възпитатели</w:t>
            </w:r>
          </w:p>
        </w:tc>
        <w:tc>
          <w:tcPr>
            <w:tcW w:w="4536" w:type="dxa"/>
          </w:tcPr>
          <w:p w14:paraId="4DFF7DC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Поддържане на здравословна среда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месечен отчет на медицинските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специалисти с цел диагностика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одит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средата.</w:t>
            </w:r>
          </w:p>
        </w:tc>
      </w:tr>
      <w:tr w:rsidR="003B2266" w:rsidRPr="003B2266" w14:paraId="0A03E842" w14:textId="77777777" w:rsidTr="00E6216D">
        <w:trPr>
          <w:trHeight w:val="1103"/>
        </w:trPr>
        <w:tc>
          <w:tcPr>
            <w:tcW w:w="536" w:type="dxa"/>
          </w:tcPr>
          <w:p w14:paraId="50410CF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18.</w:t>
            </w:r>
          </w:p>
        </w:tc>
        <w:tc>
          <w:tcPr>
            <w:tcW w:w="3259" w:type="dxa"/>
          </w:tcPr>
          <w:p w14:paraId="6A9C1FD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6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подготовката,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приготвянето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разпределението на</w:t>
            </w:r>
          </w:p>
          <w:p w14:paraId="027DBA4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храната.</w:t>
            </w:r>
          </w:p>
        </w:tc>
        <w:tc>
          <w:tcPr>
            <w:tcW w:w="2693" w:type="dxa"/>
          </w:tcPr>
          <w:p w14:paraId="2C60A48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Готвач,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. готвач </w:t>
            </w:r>
          </w:p>
          <w:p w14:paraId="12942A8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  <w:p w14:paraId="593168D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Работник кухня</w:t>
            </w:r>
          </w:p>
        </w:tc>
        <w:tc>
          <w:tcPr>
            <w:tcW w:w="2126" w:type="dxa"/>
          </w:tcPr>
          <w:p w14:paraId="578F14F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6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Два пъти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полугодие</w:t>
            </w:r>
          </w:p>
        </w:tc>
        <w:tc>
          <w:tcPr>
            <w:tcW w:w="1701" w:type="dxa"/>
          </w:tcPr>
          <w:p w14:paraId="2723DE9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43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 готвач, 2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работници кухня</w:t>
            </w:r>
          </w:p>
        </w:tc>
        <w:tc>
          <w:tcPr>
            <w:tcW w:w="4536" w:type="dxa"/>
          </w:tcPr>
          <w:p w14:paraId="261EE35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1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Протоколи от контролна дейност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състоянието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работа.</w:t>
            </w:r>
          </w:p>
        </w:tc>
      </w:tr>
    </w:tbl>
    <w:p w14:paraId="52F1DE2D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23E55903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3DFFD4B9" w14:textId="77777777" w:rsidTr="00E6216D">
        <w:trPr>
          <w:trHeight w:val="3331"/>
        </w:trPr>
        <w:tc>
          <w:tcPr>
            <w:tcW w:w="536" w:type="dxa"/>
          </w:tcPr>
          <w:p w14:paraId="30949AD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19.</w:t>
            </w:r>
          </w:p>
        </w:tc>
        <w:tc>
          <w:tcPr>
            <w:tcW w:w="3259" w:type="dxa"/>
          </w:tcPr>
          <w:p w14:paraId="5003E56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9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Работа по Национални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програми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проекти</w:t>
            </w:r>
          </w:p>
        </w:tc>
        <w:tc>
          <w:tcPr>
            <w:tcW w:w="2693" w:type="dxa"/>
          </w:tcPr>
          <w:p w14:paraId="40851B2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4D6E91F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текущ</w:t>
            </w:r>
          </w:p>
        </w:tc>
        <w:tc>
          <w:tcPr>
            <w:tcW w:w="1701" w:type="dxa"/>
          </w:tcPr>
          <w:p w14:paraId="25E357F3" w14:textId="616504D1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7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4D0B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персонал</w:t>
            </w:r>
          </w:p>
          <w:p w14:paraId="1DB1D23B" w14:textId="781413E6" w:rsidR="003B2266" w:rsidRPr="003B2266" w:rsidRDefault="003B2266" w:rsidP="003B2266">
            <w:pPr>
              <w:widowControl w:val="0"/>
              <w:autoSpaceDE w:val="0"/>
              <w:autoSpaceDN w:val="0"/>
              <w:spacing w:before="193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  <w:r w:rsidR="004D0BF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05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деца</w:t>
            </w:r>
          </w:p>
        </w:tc>
        <w:tc>
          <w:tcPr>
            <w:tcW w:w="4536" w:type="dxa"/>
          </w:tcPr>
          <w:p w14:paraId="49DAE9D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1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Проект за предоставяне на средства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подпомагане физическото възпитание 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спорта за децата и учениците по реда на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ПМС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№46/19.03.2020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год.</w:t>
            </w:r>
          </w:p>
          <w:p w14:paraId="6E48BC3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427" w:lineRule="auto"/>
              <w:ind w:right="40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Национална програма „Училищен плод”.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Национална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програма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„Училищно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мляко“.</w:t>
            </w:r>
          </w:p>
          <w:p w14:paraId="776A244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3" w:after="0" w:line="240" w:lineRule="auto"/>
              <w:ind w:right="9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Национална програма за по-пълно обхващане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 учениците в задължителна училищна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възраст – модул „Подпомагане храненето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подготвителните групи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ДГ”.</w:t>
            </w:r>
          </w:p>
        </w:tc>
      </w:tr>
      <w:tr w:rsidR="003B2266" w:rsidRPr="003B2266" w14:paraId="2138CB3E" w14:textId="77777777" w:rsidTr="00E6216D">
        <w:trPr>
          <w:trHeight w:val="757"/>
        </w:trPr>
        <w:tc>
          <w:tcPr>
            <w:tcW w:w="536" w:type="dxa"/>
          </w:tcPr>
          <w:p w14:paraId="1A9097F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20.</w:t>
            </w:r>
          </w:p>
        </w:tc>
        <w:tc>
          <w:tcPr>
            <w:tcW w:w="3259" w:type="dxa"/>
          </w:tcPr>
          <w:p w14:paraId="3821F77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Обогатяване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МТБ</w:t>
            </w:r>
          </w:p>
        </w:tc>
        <w:tc>
          <w:tcPr>
            <w:tcW w:w="2693" w:type="dxa"/>
          </w:tcPr>
          <w:p w14:paraId="0A1FF7F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Директор,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</w:p>
          <w:p w14:paraId="0779514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</w:pPr>
          </w:p>
          <w:p w14:paraId="542F8B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3F17BDF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0CE08A4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6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Директор,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домакини</w:t>
            </w:r>
          </w:p>
        </w:tc>
        <w:tc>
          <w:tcPr>
            <w:tcW w:w="4536" w:type="dxa"/>
          </w:tcPr>
          <w:p w14:paraId="1D25607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МТБ,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отговаряща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нуждите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съвременно</w:t>
            </w:r>
          </w:p>
          <w:p w14:paraId="3DF2A88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2" w:lineRule="exact"/>
              <w:ind w:right="53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обучение и възпитание. Брой компютри 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интерактивни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дъски, играчки за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яслена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група и детска градина, строители, информационни табла, дидактични пособия и материали .</w:t>
            </w:r>
          </w:p>
        </w:tc>
      </w:tr>
      <w:tr w:rsidR="003B2266" w:rsidRPr="003B2266" w14:paraId="63D0454E" w14:textId="77777777" w:rsidTr="00E6216D">
        <w:trPr>
          <w:trHeight w:val="976"/>
        </w:trPr>
        <w:tc>
          <w:tcPr>
            <w:tcW w:w="536" w:type="dxa"/>
          </w:tcPr>
          <w:p w14:paraId="1AD9CED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21.</w:t>
            </w:r>
          </w:p>
        </w:tc>
        <w:tc>
          <w:tcPr>
            <w:tcW w:w="3259" w:type="dxa"/>
          </w:tcPr>
          <w:p w14:paraId="30E09BE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16" w:lineRule="auto"/>
              <w:ind w:right="48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Провеждане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инвентаризация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ДМА</w:t>
            </w:r>
          </w:p>
        </w:tc>
        <w:tc>
          <w:tcPr>
            <w:tcW w:w="2693" w:type="dxa"/>
          </w:tcPr>
          <w:p w14:paraId="33C963D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35" w:lineRule="auto"/>
              <w:ind w:right="15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Комисии</w:t>
            </w:r>
          </w:p>
          <w:p w14:paraId="50087CD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35" w:lineRule="auto"/>
              <w:ind w:right="15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0AAD58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35" w:lineRule="auto"/>
              <w:ind w:right="15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64CE21BC" w14:textId="5423AB5D" w:rsidR="003B2266" w:rsidRPr="003B2266" w:rsidRDefault="003B2266" w:rsidP="003B2266">
            <w:pPr>
              <w:widowControl w:val="0"/>
              <w:autoSpaceDE w:val="0"/>
              <w:autoSpaceDN w:val="0"/>
              <w:spacing w:after="0" w:line="235" w:lineRule="auto"/>
              <w:ind w:right="69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м. декември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</w:t>
            </w:r>
            <w:r w:rsidR="00232A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г.</w:t>
            </w:r>
          </w:p>
        </w:tc>
        <w:tc>
          <w:tcPr>
            <w:tcW w:w="1701" w:type="dxa"/>
          </w:tcPr>
          <w:p w14:paraId="52F1220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27" w:lineRule="auto"/>
              <w:ind w:right="24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Счетоводител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Домакин</w:t>
            </w:r>
          </w:p>
        </w:tc>
        <w:tc>
          <w:tcPr>
            <w:tcW w:w="4536" w:type="dxa"/>
          </w:tcPr>
          <w:p w14:paraId="07B2721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унищожаване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 стари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непотребни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вещи.</w:t>
            </w:r>
          </w:p>
        </w:tc>
      </w:tr>
    </w:tbl>
    <w:p w14:paraId="47FFB6D3" w14:textId="77777777" w:rsidR="003B2266" w:rsidRPr="003B2266" w:rsidRDefault="003B2266" w:rsidP="003B226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13"/>
          <w:szCs w:val="24"/>
          <w14:ligatures w14:val="none"/>
        </w:rPr>
      </w:pPr>
    </w:p>
    <w:p w14:paraId="38158F4D" w14:textId="77777777" w:rsidR="003B2266" w:rsidRPr="003B2266" w:rsidRDefault="003B2266" w:rsidP="003B2266">
      <w:pPr>
        <w:widowControl w:val="0"/>
        <w:numPr>
          <w:ilvl w:val="1"/>
          <w:numId w:val="4"/>
        </w:numPr>
        <w:tabs>
          <w:tab w:val="left" w:pos="925"/>
        </w:tabs>
        <w:autoSpaceDE w:val="0"/>
        <w:autoSpaceDN w:val="0"/>
        <w:spacing w:before="93" w:after="0" w:line="240" w:lineRule="auto"/>
        <w:ind w:hanging="349"/>
        <w:rPr>
          <w:rFonts w:ascii="Wingdings" w:eastAsia="Times New Roman" w:hAnsi="Wingdings" w:cs="Times New Roman"/>
          <w:b/>
          <w:kern w:val="0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ОБРАЗОВАТЕЛНО-ВЪЗПИТАТЕЛНА</w:t>
      </w:r>
      <w:r w:rsidRPr="003B2266">
        <w:rPr>
          <w:rFonts w:ascii="Times New Roman" w:eastAsia="Times New Roman" w:hAnsi="Times New Roman" w:cs="Times New Roman"/>
          <w:b/>
          <w:spacing w:val="-8"/>
          <w:kern w:val="0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ДЕЙНОСТ:</w:t>
      </w:r>
    </w:p>
    <w:p w14:paraId="2E273DDD" w14:textId="77777777" w:rsidR="003B2266" w:rsidRPr="003B2266" w:rsidRDefault="003B2266" w:rsidP="003B2266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66003B35" w14:textId="77777777" w:rsidTr="00E6216D">
        <w:trPr>
          <w:trHeight w:val="453"/>
        </w:trPr>
        <w:tc>
          <w:tcPr>
            <w:tcW w:w="536" w:type="dxa"/>
            <w:vMerge w:val="restart"/>
          </w:tcPr>
          <w:p w14:paraId="327D064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№</w:t>
            </w:r>
          </w:p>
        </w:tc>
        <w:tc>
          <w:tcPr>
            <w:tcW w:w="3259" w:type="dxa"/>
            <w:vMerge w:val="restart"/>
          </w:tcPr>
          <w:p w14:paraId="0167889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Дейност/задача</w:t>
            </w:r>
          </w:p>
        </w:tc>
        <w:tc>
          <w:tcPr>
            <w:tcW w:w="2693" w:type="dxa"/>
            <w:vMerge w:val="restart"/>
          </w:tcPr>
          <w:p w14:paraId="7BF01A2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Отговорници</w:t>
            </w:r>
          </w:p>
        </w:tc>
        <w:tc>
          <w:tcPr>
            <w:tcW w:w="2126" w:type="dxa"/>
            <w:vMerge w:val="restart"/>
          </w:tcPr>
          <w:p w14:paraId="4527B8A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ind w:right="718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Срок</w:t>
            </w:r>
          </w:p>
        </w:tc>
        <w:tc>
          <w:tcPr>
            <w:tcW w:w="6237" w:type="dxa"/>
            <w:gridSpan w:val="2"/>
          </w:tcPr>
          <w:p w14:paraId="1FE3174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Индикатори</w:t>
            </w:r>
          </w:p>
        </w:tc>
      </w:tr>
      <w:tr w:rsidR="003B2266" w:rsidRPr="003B2266" w14:paraId="3638A120" w14:textId="77777777" w:rsidTr="00E6216D">
        <w:trPr>
          <w:trHeight w:val="705"/>
        </w:trPr>
        <w:tc>
          <w:tcPr>
            <w:tcW w:w="536" w:type="dxa"/>
            <w:vMerge/>
            <w:tcBorders>
              <w:top w:val="nil"/>
            </w:tcBorders>
          </w:tcPr>
          <w:p w14:paraId="31EC403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14:paraId="4F6931C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1A7CCC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6D66CEB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701" w:type="dxa"/>
          </w:tcPr>
          <w:p w14:paraId="1C14608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44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Целева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група</w:t>
            </w:r>
          </w:p>
        </w:tc>
        <w:tc>
          <w:tcPr>
            <w:tcW w:w="4536" w:type="dxa"/>
          </w:tcPr>
          <w:p w14:paraId="54C8CBA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Измерител</w:t>
            </w:r>
          </w:p>
        </w:tc>
      </w:tr>
      <w:tr w:rsidR="003B2266" w:rsidRPr="003B2266" w14:paraId="002F2733" w14:textId="77777777" w:rsidTr="00E6216D">
        <w:trPr>
          <w:trHeight w:val="1780"/>
        </w:trPr>
        <w:tc>
          <w:tcPr>
            <w:tcW w:w="536" w:type="dxa"/>
          </w:tcPr>
          <w:p w14:paraId="358A26F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3259" w:type="dxa"/>
          </w:tcPr>
          <w:p w14:paraId="1005792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4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Осигуряване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единство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обучение, възпитание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развитие на всяко дете при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овладяване на минимума от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знания,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съобразно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ДОС.</w:t>
            </w:r>
          </w:p>
        </w:tc>
        <w:tc>
          <w:tcPr>
            <w:tcW w:w="2693" w:type="dxa"/>
          </w:tcPr>
          <w:p w14:paraId="3D0548B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0EC4AC18" w14:textId="01DFA45F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4D0BF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/202</w:t>
            </w:r>
            <w:r w:rsidR="004D0BF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учебна година</w:t>
            </w:r>
          </w:p>
        </w:tc>
        <w:tc>
          <w:tcPr>
            <w:tcW w:w="1701" w:type="dxa"/>
          </w:tcPr>
          <w:p w14:paraId="2A0ACCF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учители,</w:t>
            </w:r>
          </w:p>
          <w:p w14:paraId="7B66EF8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37011F2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9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Заложените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годишните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разпределение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дейности са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реализирани.</w:t>
            </w:r>
          </w:p>
          <w:p w14:paraId="411441A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4" w:after="0" w:line="240" w:lineRule="auto"/>
              <w:ind w:right="103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Въведени</w:t>
            </w:r>
            <w:r w:rsidRPr="003B2266">
              <w:rPr>
                <w:rFonts w:ascii="Times New Roman" w:eastAsia="Times New Roman" w:hAnsi="Times New Roman" w:cs="Times New Roman"/>
                <w:spacing w:val="5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правила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поведение,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общуване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учтивост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групата.</w:t>
            </w:r>
          </w:p>
          <w:p w14:paraId="4126950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1" w:after="0" w:line="26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Въведени правила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безопасност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</w:tc>
      </w:tr>
    </w:tbl>
    <w:p w14:paraId="2BFF8F38" w14:textId="77777777" w:rsidR="003B2266" w:rsidRPr="003B2266" w:rsidRDefault="003B2266" w:rsidP="003B2266">
      <w:pPr>
        <w:widowControl w:val="0"/>
        <w:autoSpaceDE w:val="0"/>
        <w:autoSpaceDN w:val="0"/>
        <w:spacing w:after="0" w:line="261" w:lineRule="exact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062619F6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37419654" w14:textId="77777777" w:rsidTr="00E6216D">
        <w:trPr>
          <w:trHeight w:val="277"/>
        </w:trPr>
        <w:tc>
          <w:tcPr>
            <w:tcW w:w="536" w:type="dxa"/>
          </w:tcPr>
          <w:p w14:paraId="7EBEA03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259" w:type="dxa"/>
          </w:tcPr>
          <w:p w14:paraId="72158AD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693" w:type="dxa"/>
          </w:tcPr>
          <w:p w14:paraId="3F7C35B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126" w:type="dxa"/>
          </w:tcPr>
          <w:p w14:paraId="1B26998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</w:tcPr>
          <w:p w14:paraId="32DDCD2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6" w:type="dxa"/>
          </w:tcPr>
          <w:p w14:paraId="02133E1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8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</w:tr>
      <w:tr w:rsidR="003B2266" w:rsidRPr="003B2266" w14:paraId="6AFCBF5E" w14:textId="77777777" w:rsidTr="00E6216D">
        <w:trPr>
          <w:trHeight w:val="1655"/>
        </w:trPr>
        <w:tc>
          <w:tcPr>
            <w:tcW w:w="536" w:type="dxa"/>
          </w:tcPr>
          <w:p w14:paraId="6A30E12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3259" w:type="dxa"/>
          </w:tcPr>
          <w:p w14:paraId="703B187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3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Създаване на образователна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среда, гарантираща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толерантност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</w:p>
          <w:p w14:paraId="26278CD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atLeast"/>
              <w:ind w:right="9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благополучие на детето –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собствена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територия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всяко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дете;</w:t>
            </w:r>
          </w:p>
        </w:tc>
        <w:tc>
          <w:tcPr>
            <w:tcW w:w="2693" w:type="dxa"/>
          </w:tcPr>
          <w:p w14:paraId="5653D42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68FDA14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6521B9F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учители, </w:t>
            </w:r>
          </w:p>
          <w:p w14:paraId="59E9603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691D5CD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Създадени кътове за дейности по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интереси за децата,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гардеробче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лични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вещи,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кътове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учене, игра,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почивка,</w:t>
            </w:r>
          </w:p>
          <w:p w14:paraId="267ED6A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библиотека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</w:p>
        </w:tc>
      </w:tr>
      <w:tr w:rsidR="003B2266" w:rsidRPr="003B2266" w14:paraId="3677154B" w14:textId="77777777" w:rsidTr="00E6216D">
        <w:trPr>
          <w:trHeight w:val="1380"/>
        </w:trPr>
        <w:tc>
          <w:tcPr>
            <w:tcW w:w="536" w:type="dxa"/>
          </w:tcPr>
          <w:p w14:paraId="7D46740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3259" w:type="dxa"/>
          </w:tcPr>
          <w:p w14:paraId="12DE2C8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Усъвършенстване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процесите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 планиране, организиране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провеждане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  <w:p w14:paraId="705FE86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atLeast"/>
              <w:ind w:right="15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съдържателен</w:t>
            </w:r>
            <w:r w:rsidRPr="003B2266">
              <w:rPr>
                <w:rFonts w:ascii="Times New Roman" w:eastAsia="Times New Roman" w:hAnsi="Times New Roman" w:cs="Times New Roman"/>
                <w:spacing w:val="-1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педагогически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процес.</w:t>
            </w:r>
          </w:p>
        </w:tc>
        <w:tc>
          <w:tcPr>
            <w:tcW w:w="2693" w:type="dxa"/>
          </w:tcPr>
          <w:p w14:paraId="2A628BD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Гл. учител</w:t>
            </w:r>
          </w:p>
          <w:p w14:paraId="219B460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  <w:p w14:paraId="5CD9E6E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2E7C623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Ежедневен</w:t>
            </w:r>
          </w:p>
        </w:tc>
        <w:tc>
          <w:tcPr>
            <w:tcW w:w="1701" w:type="dxa"/>
          </w:tcPr>
          <w:p w14:paraId="74D0D58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учители, </w:t>
            </w:r>
          </w:p>
          <w:p w14:paraId="0A9DB94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5FD982A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5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Работеща система за качество в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образователния процес- действаща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комикия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по качество на ВОП в ДГ 173 и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стриктно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водена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документация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към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нея.</w:t>
            </w:r>
          </w:p>
        </w:tc>
      </w:tr>
      <w:tr w:rsidR="003B2266" w:rsidRPr="003B2266" w14:paraId="7F7B7BE5" w14:textId="77777777" w:rsidTr="00E6216D">
        <w:trPr>
          <w:trHeight w:val="1656"/>
        </w:trPr>
        <w:tc>
          <w:tcPr>
            <w:tcW w:w="536" w:type="dxa"/>
          </w:tcPr>
          <w:p w14:paraId="1178AE0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3259" w:type="dxa"/>
          </w:tcPr>
          <w:p w14:paraId="5DB9C6F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1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Използване на съвременни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методи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похвати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развитие</w:t>
            </w:r>
          </w:p>
          <w:p w14:paraId="3B13E6C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53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–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автодидактични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игри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материали, интерактивни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методи,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компютърни</w:t>
            </w:r>
          </w:p>
          <w:p w14:paraId="058A08D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61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програми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др.</w:t>
            </w:r>
          </w:p>
        </w:tc>
        <w:tc>
          <w:tcPr>
            <w:tcW w:w="2693" w:type="dxa"/>
          </w:tcPr>
          <w:p w14:paraId="1B82B73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00BB83E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34C04DB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учители,</w:t>
            </w:r>
          </w:p>
          <w:p w14:paraId="50718D8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2F4EDCD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9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Постигнати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резултати от децата,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отразени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портфолио.</w:t>
            </w:r>
          </w:p>
        </w:tc>
      </w:tr>
      <w:tr w:rsidR="003B2266" w:rsidRPr="003B2266" w14:paraId="494F8A84" w14:textId="77777777" w:rsidTr="00E6216D">
        <w:trPr>
          <w:trHeight w:val="1703"/>
        </w:trPr>
        <w:tc>
          <w:tcPr>
            <w:tcW w:w="536" w:type="dxa"/>
          </w:tcPr>
          <w:p w14:paraId="3F4D053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</w:t>
            </w:r>
          </w:p>
        </w:tc>
        <w:tc>
          <w:tcPr>
            <w:tcW w:w="3259" w:type="dxa"/>
          </w:tcPr>
          <w:p w14:paraId="08CCEC2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4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Осъществяване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практики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иновационен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опит в</w:t>
            </w:r>
          </w:p>
          <w:p w14:paraId="388CC60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градина.</w:t>
            </w:r>
          </w:p>
        </w:tc>
        <w:tc>
          <w:tcPr>
            <w:tcW w:w="2693" w:type="dxa"/>
          </w:tcPr>
          <w:p w14:paraId="0B969C7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Директор </w:t>
            </w:r>
          </w:p>
          <w:p w14:paraId="2BFC6BF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  <w:p w14:paraId="0DC70FE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Гл. учител</w:t>
            </w:r>
          </w:p>
          <w:p w14:paraId="28B96EE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  <w:p w14:paraId="6CE05B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8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76335BED" w14:textId="64AE2C3F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09.202</w:t>
            </w:r>
            <w:r w:rsidR="004D0BF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  <w:p w14:paraId="2B5A823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4A42603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32"/>
                <w14:ligatures w14:val="none"/>
              </w:rPr>
            </w:pPr>
          </w:p>
          <w:p w14:paraId="6F719E21" w14:textId="7B5D69AB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10.202</w:t>
            </w:r>
            <w:r w:rsidR="004D0BF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г.-05.202</w:t>
            </w:r>
            <w:r w:rsidR="004D0BF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</w:p>
          <w:p w14:paraId="74CC3FC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5AB70BB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1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Директор, Главен учител,</w:t>
            </w:r>
          </w:p>
          <w:p w14:paraId="3B48FFF0" w14:textId="3A5749C6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1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</w:t>
            </w:r>
            <w:r w:rsidR="004D0BF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учители</w:t>
            </w:r>
          </w:p>
        </w:tc>
        <w:tc>
          <w:tcPr>
            <w:tcW w:w="4536" w:type="dxa"/>
          </w:tcPr>
          <w:p w14:paraId="7A8F643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Формирана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комисия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управление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оценка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качеството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ВОП.</w:t>
            </w:r>
          </w:p>
          <w:p w14:paraId="6A047D8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35" w:after="0" w:line="478" w:lineRule="exact"/>
              <w:ind w:right="170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Методически обединения.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Открити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практики.</w:t>
            </w:r>
          </w:p>
        </w:tc>
      </w:tr>
      <w:tr w:rsidR="003B2266" w:rsidRPr="003B2266" w14:paraId="4D8E4938" w14:textId="77777777" w:rsidTr="00E6216D">
        <w:trPr>
          <w:trHeight w:val="2208"/>
        </w:trPr>
        <w:tc>
          <w:tcPr>
            <w:tcW w:w="536" w:type="dxa"/>
          </w:tcPr>
          <w:p w14:paraId="0B81BCD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6.</w:t>
            </w:r>
          </w:p>
        </w:tc>
        <w:tc>
          <w:tcPr>
            <w:tcW w:w="3259" w:type="dxa"/>
          </w:tcPr>
          <w:p w14:paraId="0B35C07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2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Организация,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управление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съдържание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  <w:p w14:paraId="2824AE6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9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педагогическото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взаимодействие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групите:</w:t>
            </w:r>
          </w:p>
          <w:p w14:paraId="224483B6" w14:textId="77777777" w:rsidR="003B2266" w:rsidRPr="003B2266" w:rsidRDefault="003B2266" w:rsidP="003B2266">
            <w:pPr>
              <w:widowControl w:val="0"/>
              <w:numPr>
                <w:ilvl w:val="0"/>
                <w:numId w:val="2"/>
              </w:numPr>
              <w:tabs>
                <w:tab w:val="left" w:pos="247"/>
              </w:tabs>
              <w:autoSpaceDE w:val="0"/>
              <w:autoSpaceDN w:val="0"/>
              <w:spacing w:after="0" w:line="240" w:lineRule="auto"/>
              <w:ind w:right="46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основна и допълнителни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форми съобразно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Програмната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система;</w:t>
            </w:r>
          </w:p>
          <w:p w14:paraId="397D971D" w14:textId="77777777" w:rsidR="003B2266" w:rsidRPr="003B2266" w:rsidRDefault="003B2266" w:rsidP="003B2266">
            <w:pPr>
              <w:widowControl w:val="0"/>
              <w:numPr>
                <w:ilvl w:val="0"/>
                <w:numId w:val="2"/>
              </w:numPr>
              <w:tabs>
                <w:tab w:val="left" w:pos="247"/>
              </w:tabs>
              <w:autoSpaceDE w:val="0"/>
              <w:autoSpaceDN w:val="0"/>
              <w:spacing w:after="0" w:line="261" w:lineRule="exact"/>
              <w:ind w:left="24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други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режимни моменти в</w:t>
            </w:r>
          </w:p>
        </w:tc>
        <w:tc>
          <w:tcPr>
            <w:tcW w:w="2693" w:type="dxa"/>
          </w:tcPr>
          <w:p w14:paraId="221AFDA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008148B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7ACF103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71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 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74ADB3E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4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Изпълнени заложените дейности 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тематичните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разпределения.</w:t>
            </w:r>
          </w:p>
          <w:p w14:paraId="46DB3A1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6" w:after="0" w:line="240" w:lineRule="auto"/>
              <w:ind w:right="34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Осъществен План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възпитание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националните и общочовешките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ценности</w:t>
            </w:r>
            <w:r w:rsidRPr="003B226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  <w:p w14:paraId="6351A0A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0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Отразяване на резултатите от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проследяването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постиженията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</w:tc>
      </w:tr>
    </w:tbl>
    <w:p w14:paraId="669BB58B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7E908B48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7E26EC40" w14:textId="77777777" w:rsidTr="00E6216D">
        <w:trPr>
          <w:trHeight w:val="1029"/>
        </w:trPr>
        <w:tc>
          <w:tcPr>
            <w:tcW w:w="536" w:type="dxa"/>
          </w:tcPr>
          <w:p w14:paraId="0A3C37A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259" w:type="dxa"/>
          </w:tcPr>
          <w:p w14:paraId="4330BEB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детските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групи;</w:t>
            </w:r>
          </w:p>
          <w:p w14:paraId="401053C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7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-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празници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ритуали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група.</w:t>
            </w:r>
          </w:p>
        </w:tc>
        <w:tc>
          <w:tcPr>
            <w:tcW w:w="2693" w:type="dxa"/>
          </w:tcPr>
          <w:p w14:paraId="4D6B046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26" w:type="dxa"/>
          </w:tcPr>
          <w:p w14:paraId="1D95FBE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1DEE98A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536" w:type="dxa"/>
          </w:tcPr>
          <w:p w14:paraId="656210A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детето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портфолио.</w:t>
            </w:r>
          </w:p>
        </w:tc>
      </w:tr>
      <w:tr w:rsidR="003B2266" w:rsidRPr="003B2266" w14:paraId="54864F59" w14:textId="77777777" w:rsidTr="00E6216D">
        <w:trPr>
          <w:trHeight w:val="906"/>
        </w:trPr>
        <w:tc>
          <w:tcPr>
            <w:tcW w:w="536" w:type="dxa"/>
          </w:tcPr>
          <w:p w14:paraId="36425B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</w:t>
            </w:r>
          </w:p>
        </w:tc>
        <w:tc>
          <w:tcPr>
            <w:tcW w:w="3259" w:type="dxa"/>
          </w:tcPr>
          <w:p w14:paraId="2ACD2C3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Използване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индивидуална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групова организация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работа.</w:t>
            </w:r>
          </w:p>
        </w:tc>
        <w:tc>
          <w:tcPr>
            <w:tcW w:w="2693" w:type="dxa"/>
          </w:tcPr>
          <w:p w14:paraId="1C25749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63F6E3C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118D2D1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</w:p>
          <w:p w14:paraId="7007EFD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7B8840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Стриктно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водене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дневниците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</w:t>
            </w:r>
          </w:p>
          <w:p w14:paraId="350D266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</w:tc>
      </w:tr>
      <w:tr w:rsidR="003B2266" w:rsidRPr="003B2266" w14:paraId="650F3C4F" w14:textId="77777777" w:rsidTr="00E6216D">
        <w:trPr>
          <w:trHeight w:val="2268"/>
        </w:trPr>
        <w:tc>
          <w:tcPr>
            <w:tcW w:w="536" w:type="dxa"/>
          </w:tcPr>
          <w:p w14:paraId="3F9EE9B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8.</w:t>
            </w:r>
          </w:p>
        </w:tc>
        <w:tc>
          <w:tcPr>
            <w:tcW w:w="3259" w:type="dxa"/>
          </w:tcPr>
          <w:p w14:paraId="4E77F568" w14:textId="77777777" w:rsidR="003B2266" w:rsidRPr="003B2266" w:rsidRDefault="003B2266" w:rsidP="003B2266">
            <w:pPr>
              <w:widowControl w:val="0"/>
              <w:tabs>
                <w:tab w:val="left" w:pos="2703"/>
              </w:tabs>
              <w:autoSpaceDE w:val="0"/>
              <w:autoSpaceDN w:val="0"/>
              <w:spacing w:after="0" w:line="240" w:lineRule="auto"/>
              <w:ind w:right="9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Обогатяване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диагностиката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>като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задължителна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практика.</w:t>
            </w:r>
          </w:p>
        </w:tc>
        <w:tc>
          <w:tcPr>
            <w:tcW w:w="2693" w:type="dxa"/>
          </w:tcPr>
          <w:p w14:paraId="6B0E62E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</w:p>
          <w:p w14:paraId="21F54D1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</w:pPr>
          </w:p>
          <w:p w14:paraId="5A9BAAC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Гл. учител</w:t>
            </w:r>
          </w:p>
        </w:tc>
        <w:tc>
          <w:tcPr>
            <w:tcW w:w="2126" w:type="dxa"/>
          </w:tcPr>
          <w:p w14:paraId="20F43179" w14:textId="21594599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1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м.09.202</w:t>
            </w:r>
            <w:r w:rsidR="00265AA1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г.-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м.05.202</w:t>
            </w:r>
            <w:r w:rsidR="00265AA1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531AAED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</w:p>
          <w:p w14:paraId="41B3788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1D23B2E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Изработени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тестове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всяка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събрани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според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годишния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</w:t>
            </w:r>
          </w:p>
          <w:p w14:paraId="7D92216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задължителни обратни връзки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 път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годишно –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анализ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системата.</w:t>
            </w:r>
          </w:p>
          <w:p w14:paraId="6A193B9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4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възпитание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националните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общочовешките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ценности</w:t>
            </w:r>
            <w:r w:rsidRPr="003B226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</w:tr>
      <w:tr w:rsidR="003B2266" w:rsidRPr="003B2266" w14:paraId="1E6B6D3D" w14:textId="77777777" w:rsidTr="00E6216D">
        <w:trPr>
          <w:trHeight w:val="3713"/>
        </w:trPr>
        <w:tc>
          <w:tcPr>
            <w:tcW w:w="536" w:type="dxa"/>
          </w:tcPr>
          <w:p w14:paraId="14898E9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9.</w:t>
            </w:r>
          </w:p>
        </w:tc>
        <w:tc>
          <w:tcPr>
            <w:tcW w:w="3259" w:type="dxa"/>
          </w:tcPr>
          <w:p w14:paraId="7C304CA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9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Методическа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физическа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подкрепа за работа с деца със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специални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образователни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потребности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хронични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заболявания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градина.</w:t>
            </w:r>
          </w:p>
          <w:p w14:paraId="63F8E6E0" w14:textId="77777777" w:rsidR="003B2266" w:rsidRPr="003B2266" w:rsidRDefault="003B2266" w:rsidP="003B2266">
            <w:pPr>
              <w:widowControl w:val="0"/>
              <w:tabs>
                <w:tab w:val="left" w:pos="1309"/>
                <w:tab w:val="left" w:pos="2153"/>
              </w:tabs>
              <w:autoSpaceDE w:val="0"/>
              <w:autoSpaceDN w:val="0"/>
              <w:spacing w:before="196" w:after="0" w:line="240" w:lineRule="auto"/>
              <w:ind w:right="9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Методическа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подкрепа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изявени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риск,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с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>хронични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заболявания, деца със слаби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резултати,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негативни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прояви.</w:t>
            </w:r>
          </w:p>
        </w:tc>
        <w:tc>
          <w:tcPr>
            <w:tcW w:w="2693" w:type="dxa"/>
          </w:tcPr>
          <w:p w14:paraId="5EBDFB4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  <w:p w14:paraId="395F010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0CB7690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7343D75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0CA973E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5BD1626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37"/>
                <w14:ligatures w14:val="none"/>
              </w:rPr>
            </w:pPr>
          </w:p>
          <w:p w14:paraId="0AB7F2D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4DEAEBA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  <w:p w14:paraId="485F5A8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0D21E13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67C9B67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406A225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42B42A0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37"/>
                <w14:ligatures w14:val="none"/>
              </w:rPr>
            </w:pPr>
          </w:p>
          <w:p w14:paraId="14BD919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4786D3B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учители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lang w:val="en-US"/>
                <w14:ligatures w14:val="none"/>
              </w:rPr>
              <w:t>- /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учители на деца със СОП/</w:t>
            </w:r>
          </w:p>
          <w:p w14:paraId="1A745A5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7CB9723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715EDEC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5F95407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7BD6529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37"/>
                <w14:ligatures w14:val="none"/>
              </w:rPr>
            </w:pPr>
          </w:p>
          <w:p w14:paraId="682C653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0A34E07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209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Ресурсно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подпомагане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Рехабилитация</w:t>
            </w:r>
          </w:p>
          <w:p w14:paraId="29938F5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176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Карта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психичен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статус.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Доклад-оценка.</w:t>
            </w:r>
          </w:p>
          <w:p w14:paraId="1CEDF3B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Действащи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Правила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надарени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деца, деца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риск,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 хронични</w:t>
            </w:r>
          </w:p>
          <w:p w14:paraId="6FAB6C6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8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заболявания, деца със слаби резултати,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негативни прояви.</w:t>
            </w:r>
          </w:p>
        </w:tc>
      </w:tr>
      <w:tr w:rsidR="003B2266" w:rsidRPr="003B2266" w14:paraId="1E3B77D3" w14:textId="77777777" w:rsidTr="00E6216D">
        <w:trPr>
          <w:trHeight w:val="1026"/>
        </w:trPr>
        <w:tc>
          <w:tcPr>
            <w:tcW w:w="536" w:type="dxa"/>
          </w:tcPr>
          <w:p w14:paraId="1A4A765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10.</w:t>
            </w:r>
          </w:p>
        </w:tc>
        <w:tc>
          <w:tcPr>
            <w:tcW w:w="3259" w:type="dxa"/>
          </w:tcPr>
          <w:p w14:paraId="35AA650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9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Възпитание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националните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общочовешките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ценности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</w:t>
            </w:r>
          </w:p>
        </w:tc>
        <w:tc>
          <w:tcPr>
            <w:tcW w:w="2693" w:type="dxa"/>
          </w:tcPr>
          <w:p w14:paraId="64F3C38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76A1963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300BC8D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23учители +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групи</w:t>
            </w:r>
          </w:p>
        </w:tc>
        <w:tc>
          <w:tcPr>
            <w:tcW w:w="4536" w:type="dxa"/>
          </w:tcPr>
          <w:p w14:paraId="4F23CCD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Реализиран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</w:t>
            </w:r>
          </w:p>
          <w:p w14:paraId="2B7763C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7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възпитание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националните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общочовешките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ценности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</w:t>
            </w:r>
            <w:r w:rsidRPr="003B226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</w:tr>
    </w:tbl>
    <w:p w14:paraId="6A70ABC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7F7AA7C3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6930A7B5" w14:textId="77777777" w:rsidTr="00E6216D">
        <w:trPr>
          <w:trHeight w:val="277"/>
        </w:trPr>
        <w:tc>
          <w:tcPr>
            <w:tcW w:w="536" w:type="dxa"/>
          </w:tcPr>
          <w:p w14:paraId="1F82E61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259" w:type="dxa"/>
          </w:tcPr>
          <w:p w14:paraId="7BC0E85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8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  <w:tc>
          <w:tcPr>
            <w:tcW w:w="2693" w:type="dxa"/>
          </w:tcPr>
          <w:p w14:paraId="329DA34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126" w:type="dxa"/>
          </w:tcPr>
          <w:p w14:paraId="648E913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</w:tcPr>
          <w:p w14:paraId="4C65FFC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536" w:type="dxa"/>
          </w:tcPr>
          <w:p w14:paraId="0012B83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3B2266" w:rsidRPr="003B2266" w14:paraId="5610EF75" w14:textId="77777777" w:rsidTr="00E6216D">
        <w:trPr>
          <w:trHeight w:val="2808"/>
        </w:trPr>
        <w:tc>
          <w:tcPr>
            <w:tcW w:w="536" w:type="dxa"/>
          </w:tcPr>
          <w:p w14:paraId="0A9EB34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11.</w:t>
            </w:r>
          </w:p>
        </w:tc>
        <w:tc>
          <w:tcPr>
            <w:tcW w:w="3259" w:type="dxa"/>
          </w:tcPr>
          <w:p w14:paraId="0550A12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9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Екологично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възпитание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насочено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към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осъзнатост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екологосъобразен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начин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живот.</w:t>
            </w:r>
          </w:p>
        </w:tc>
        <w:tc>
          <w:tcPr>
            <w:tcW w:w="2693" w:type="dxa"/>
          </w:tcPr>
          <w:p w14:paraId="01443B4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31A1E26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2A77C00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71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 учители</w:t>
            </w:r>
          </w:p>
        </w:tc>
        <w:tc>
          <w:tcPr>
            <w:tcW w:w="4536" w:type="dxa"/>
          </w:tcPr>
          <w:p w14:paraId="4F0E580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4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Изпълнени заложените дейности 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тематичните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разпределения.</w:t>
            </w:r>
          </w:p>
          <w:p w14:paraId="7454867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3" w:after="0" w:line="240" w:lineRule="auto"/>
              <w:ind w:right="79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Протоколи от контролна дейност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отчети от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тематична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проверка.</w:t>
            </w:r>
          </w:p>
          <w:p w14:paraId="69B8152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ind w:right="3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Засаждане и грижи за дървета, храсти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цветя в двора на детската градина,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съвместно с Регионалната дирекция по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горите-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гр.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София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  <w:tr w:rsidR="003B2266" w:rsidRPr="003B2266" w14:paraId="23BFD27F" w14:textId="77777777" w:rsidTr="00E6216D">
        <w:trPr>
          <w:trHeight w:val="1226"/>
        </w:trPr>
        <w:tc>
          <w:tcPr>
            <w:tcW w:w="536" w:type="dxa"/>
          </w:tcPr>
          <w:p w14:paraId="62BF375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12.</w:t>
            </w:r>
          </w:p>
        </w:tc>
        <w:tc>
          <w:tcPr>
            <w:tcW w:w="3259" w:type="dxa"/>
          </w:tcPr>
          <w:p w14:paraId="5CBBDF2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2" w:lineRule="auto"/>
              <w:ind w:right="99"/>
              <w:rPr>
                <w:rFonts w:ascii="Calibri" w:eastAsia="Times New Roman" w:hAnsi="Calibri" w:cs="Times New Roman"/>
                <w:b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Повишаване двигателната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култура на децата - фактор за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личностното им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развитие</w:t>
            </w:r>
            <w:r w:rsidRPr="003B2266">
              <w:rPr>
                <w:rFonts w:ascii="Calibri" w:eastAsia="Times New Roman" w:hAnsi="Calibri" w:cs="Times New Roman"/>
                <w:b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693" w:type="dxa"/>
          </w:tcPr>
          <w:p w14:paraId="2E6C920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162A7BC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76DBFA8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71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 учители</w:t>
            </w:r>
          </w:p>
        </w:tc>
        <w:tc>
          <w:tcPr>
            <w:tcW w:w="4536" w:type="dxa"/>
          </w:tcPr>
          <w:p w14:paraId="702605F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3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Реализиран план за детски отдих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туризъм.</w:t>
            </w:r>
          </w:p>
          <w:p w14:paraId="7DBF021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Резултати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физическа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дееспособност.</w:t>
            </w:r>
          </w:p>
        </w:tc>
      </w:tr>
      <w:tr w:rsidR="003B2266" w:rsidRPr="003B2266" w14:paraId="336D3195" w14:textId="77777777" w:rsidTr="00E6216D">
        <w:trPr>
          <w:trHeight w:val="2409"/>
        </w:trPr>
        <w:tc>
          <w:tcPr>
            <w:tcW w:w="536" w:type="dxa"/>
          </w:tcPr>
          <w:p w14:paraId="10FB172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13.</w:t>
            </w:r>
          </w:p>
        </w:tc>
        <w:tc>
          <w:tcPr>
            <w:tcW w:w="3259" w:type="dxa"/>
          </w:tcPr>
          <w:p w14:paraId="0BB3CB7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0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Контрол на индивидуалните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постижения на децата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резултатите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</w:t>
            </w:r>
          </w:p>
          <w:p w14:paraId="0B90A89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59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образователния процес в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групата:- входно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ниво; изходно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ниво;</w:t>
            </w:r>
          </w:p>
          <w:p w14:paraId="479F4F1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81" w:after="0" w:line="270" w:lineRule="atLeast"/>
              <w:ind w:right="57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- училищна готовност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IVПГ</w:t>
            </w:r>
          </w:p>
        </w:tc>
        <w:tc>
          <w:tcPr>
            <w:tcW w:w="2693" w:type="dxa"/>
          </w:tcPr>
          <w:p w14:paraId="45AAEB3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490E9B7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9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 началото и в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края</w:t>
            </w:r>
            <w:r w:rsidRPr="003B226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учебна година</w:t>
            </w:r>
          </w:p>
        </w:tc>
        <w:tc>
          <w:tcPr>
            <w:tcW w:w="1701" w:type="dxa"/>
          </w:tcPr>
          <w:p w14:paraId="506EC8B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</w:p>
          <w:p w14:paraId="4517264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2424D0D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0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Изградена система за диагностика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анализ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резултатите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според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системата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 управление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качеството.</w:t>
            </w:r>
          </w:p>
        </w:tc>
      </w:tr>
      <w:tr w:rsidR="003B2266" w:rsidRPr="003B2266" w14:paraId="09941DE0" w14:textId="77777777" w:rsidTr="00E6216D">
        <w:trPr>
          <w:trHeight w:val="505"/>
        </w:trPr>
        <w:tc>
          <w:tcPr>
            <w:tcW w:w="536" w:type="dxa"/>
          </w:tcPr>
          <w:p w14:paraId="7F13FAA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14.</w:t>
            </w:r>
          </w:p>
        </w:tc>
        <w:tc>
          <w:tcPr>
            <w:tcW w:w="3259" w:type="dxa"/>
          </w:tcPr>
          <w:p w14:paraId="3C844E4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6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Ефективен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педагогически</w:t>
            </w:r>
          </w:p>
          <w:p w14:paraId="3ABC0A2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контрол.</w:t>
            </w:r>
          </w:p>
        </w:tc>
        <w:tc>
          <w:tcPr>
            <w:tcW w:w="2693" w:type="dxa"/>
          </w:tcPr>
          <w:p w14:paraId="5ADF615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46A7717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20B9016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7476B89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Брой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протоколи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педагог.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контрол</w:t>
            </w:r>
          </w:p>
        </w:tc>
      </w:tr>
      <w:tr w:rsidR="003B2266" w:rsidRPr="003B2266" w14:paraId="3FF7A777" w14:textId="77777777" w:rsidTr="00E6216D">
        <w:trPr>
          <w:trHeight w:val="1704"/>
        </w:trPr>
        <w:tc>
          <w:tcPr>
            <w:tcW w:w="536" w:type="dxa"/>
          </w:tcPr>
          <w:p w14:paraId="124AC3A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1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15.</w:t>
            </w:r>
          </w:p>
        </w:tc>
        <w:tc>
          <w:tcPr>
            <w:tcW w:w="3259" w:type="dxa"/>
          </w:tcPr>
          <w:p w14:paraId="5941077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9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</w:t>
            </w:r>
            <w:r w:rsidRPr="003B2266">
              <w:rPr>
                <w:rFonts w:ascii="Times New Roman" w:eastAsia="Times New Roman" w:hAnsi="Times New Roman" w:cs="Times New Roman"/>
                <w:spacing w:val="60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провеждане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 допълнителните дейности,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съобразно потребностите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  <w:tc>
          <w:tcPr>
            <w:tcW w:w="2693" w:type="dxa"/>
          </w:tcPr>
          <w:p w14:paraId="2EC7DDE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  <w:p w14:paraId="4498F54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Преподаватели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договор</w:t>
            </w:r>
          </w:p>
        </w:tc>
        <w:tc>
          <w:tcPr>
            <w:tcW w:w="2126" w:type="dxa"/>
          </w:tcPr>
          <w:p w14:paraId="3B06A97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Текущ</w:t>
            </w:r>
          </w:p>
        </w:tc>
        <w:tc>
          <w:tcPr>
            <w:tcW w:w="1701" w:type="dxa"/>
          </w:tcPr>
          <w:p w14:paraId="09A1148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23 учители</w:t>
            </w:r>
          </w:p>
          <w:p w14:paraId="039E2D8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2" w:after="0" w:line="240" w:lineRule="auto"/>
              <w:ind w:right="14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>Преподавател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 договор</w:t>
            </w:r>
          </w:p>
        </w:tc>
        <w:tc>
          <w:tcPr>
            <w:tcW w:w="4536" w:type="dxa"/>
          </w:tcPr>
          <w:p w14:paraId="664578B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4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Изпълнени заложените дейности 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индивидуалните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планове.</w:t>
            </w:r>
          </w:p>
          <w:p w14:paraId="123616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4" w:after="0" w:line="240" w:lineRule="auto"/>
              <w:ind w:right="84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Изпълнени заложените дейности 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договори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външни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звена.</w:t>
            </w:r>
          </w:p>
        </w:tc>
      </w:tr>
    </w:tbl>
    <w:p w14:paraId="1AE05E6B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2C92EEB6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271CEB7D" w14:textId="77777777" w:rsidTr="00E6216D">
        <w:trPr>
          <w:trHeight w:val="1657"/>
        </w:trPr>
        <w:tc>
          <w:tcPr>
            <w:tcW w:w="536" w:type="dxa"/>
          </w:tcPr>
          <w:p w14:paraId="1BDC8CA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16.</w:t>
            </w:r>
          </w:p>
        </w:tc>
        <w:tc>
          <w:tcPr>
            <w:tcW w:w="3259" w:type="dxa"/>
          </w:tcPr>
          <w:p w14:paraId="770D39B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Популяризиране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  <w:p w14:paraId="516BE0C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2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ежедневието, традициите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историята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</w:p>
          <w:p w14:paraId="329BB85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693" w:type="dxa"/>
          </w:tcPr>
          <w:p w14:paraId="1AFADCD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157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24F6B65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27BCFA39" w14:textId="5305BA16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265AA1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17D82A6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Наличие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сайт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ДГ.</w:t>
            </w:r>
          </w:p>
          <w:p w14:paraId="5ADFBF7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7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Използвани ритуали при откриване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учебната година, изпращане на децата от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4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училище.</w:t>
            </w:r>
          </w:p>
          <w:p w14:paraId="54C1BA8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atLeast"/>
              <w:ind w:right="52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Наличие</w:t>
            </w:r>
            <w:r w:rsidRPr="003B2266">
              <w:rPr>
                <w:rFonts w:ascii="Times New Roman" w:eastAsia="Times New Roman" w:hAnsi="Times New Roman" w:cs="Times New Roman"/>
                <w:spacing w:val="5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символи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ДГ -емблема,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знаме,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химн , лого.</w:t>
            </w:r>
          </w:p>
        </w:tc>
      </w:tr>
      <w:tr w:rsidR="003B2266" w:rsidRPr="003B2266" w14:paraId="6B806443" w14:textId="77777777" w:rsidTr="00E6216D">
        <w:trPr>
          <w:trHeight w:val="950"/>
        </w:trPr>
        <w:tc>
          <w:tcPr>
            <w:tcW w:w="536" w:type="dxa"/>
          </w:tcPr>
          <w:p w14:paraId="1B82E13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</w:t>
            </w:r>
          </w:p>
        </w:tc>
        <w:tc>
          <w:tcPr>
            <w:tcW w:w="3259" w:type="dxa"/>
          </w:tcPr>
          <w:p w14:paraId="0706EDC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1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 и провеждане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празници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развлечения.</w:t>
            </w:r>
          </w:p>
        </w:tc>
        <w:tc>
          <w:tcPr>
            <w:tcW w:w="2693" w:type="dxa"/>
          </w:tcPr>
          <w:p w14:paraId="2FDC82E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39966D5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Текущ</w:t>
            </w:r>
          </w:p>
        </w:tc>
        <w:tc>
          <w:tcPr>
            <w:tcW w:w="1701" w:type="dxa"/>
          </w:tcPr>
          <w:p w14:paraId="5AEDC73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</w:p>
          <w:p w14:paraId="6F00B20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08BA3B4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0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Изпълнен план за осъществяване на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празници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развлечения</w:t>
            </w:r>
            <w:r w:rsidRPr="003B2266">
              <w:rPr>
                <w:rFonts w:ascii="Times New Roman" w:eastAsia="Times New Roman" w:hAnsi="Times New Roman" w:cs="Times New Roman"/>
                <w:spacing w:val="5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</w:tc>
      </w:tr>
      <w:tr w:rsidR="003B2266" w:rsidRPr="003B2266" w14:paraId="168B781F" w14:textId="77777777" w:rsidTr="00E6216D">
        <w:trPr>
          <w:trHeight w:val="830"/>
        </w:trPr>
        <w:tc>
          <w:tcPr>
            <w:tcW w:w="536" w:type="dxa"/>
          </w:tcPr>
          <w:p w14:paraId="37933FE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51" w:lineRule="exact"/>
              <w:ind w:right="97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</w:t>
            </w:r>
          </w:p>
        </w:tc>
        <w:tc>
          <w:tcPr>
            <w:tcW w:w="3259" w:type="dxa"/>
          </w:tcPr>
          <w:p w14:paraId="27072137" w14:textId="77777777" w:rsidR="003B2266" w:rsidRPr="003B2266" w:rsidRDefault="003B2266" w:rsidP="003B2266">
            <w:pPr>
              <w:widowControl w:val="0"/>
              <w:tabs>
                <w:tab w:val="left" w:pos="1103"/>
                <w:tab w:val="left" w:pos="1486"/>
                <w:tab w:val="left" w:pos="2915"/>
              </w:tabs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Водене и съхранение на</w:t>
            </w:r>
          </w:p>
          <w:p w14:paraId="5791F978" w14:textId="77777777" w:rsidR="003B2266" w:rsidRPr="003B2266" w:rsidRDefault="003B2266" w:rsidP="003B2266">
            <w:pPr>
              <w:widowControl w:val="0"/>
              <w:tabs>
                <w:tab w:val="left" w:pos="1364"/>
                <w:tab w:val="left" w:pos="3038"/>
              </w:tabs>
              <w:autoSpaceDE w:val="0"/>
              <w:autoSpaceDN w:val="0"/>
              <w:spacing w:after="0" w:line="270" w:lineRule="atLeast"/>
              <w:ind w:right="9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Задължителна документация 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             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градина.</w:t>
            </w:r>
          </w:p>
        </w:tc>
        <w:tc>
          <w:tcPr>
            <w:tcW w:w="2693" w:type="dxa"/>
          </w:tcPr>
          <w:p w14:paraId="161C5D2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592EF5A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799359B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учители,</w:t>
            </w:r>
          </w:p>
          <w:p w14:paraId="24E4BA76" w14:textId="5BA7E002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75D20EB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6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Въведена система за управление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качеството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</w:tc>
      </w:tr>
    </w:tbl>
    <w:p w14:paraId="7F8BF7A1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37A7C86F" w14:textId="28467AB5" w:rsidR="003B2266" w:rsidRPr="003B2266" w:rsidRDefault="00F46B1B" w:rsidP="00F46B1B">
      <w:pPr>
        <w:widowControl w:val="0"/>
        <w:tabs>
          <w:tab w:val="left" w:pos="9540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4"/>
          <w14:ligatures w14:val="none"/>
        </w:rPr>
        <w:tab/>
      </w:r>
    </w:p>
    <w:p w14:paraId="3AC1285C" w14:textId="77777777" w:rsidR="003B2266" w:rsidRPr="003B2266" w:rsidRDefault="003B2266" w:rsidP="003B2266">
      <w:pPr>
        <w:widowControl w:val="0"/>
        <w:numPr>
          <w:ilvl w:val="1"/>
          <w:numId w:val="4"/>
        </w:numPr>
        <w:tabs>
          <w:tab w:val="left" w:pos="925"/>
        </w:tabs>
        <w:autoSpaceDE w:val="0"/>
        <w:autoSpaceDN w:val="0"/>
        <w:spacing w:after="0" w:line="240" w:lineRule="auto"/>
        <w:ind w:hanging="349"/>
        <w:rPr>
          <w:rFonts w:ascii="Wingdings" w:eastAsia="Times New Roman" w:hAnsi="Wingdings" w:cs="Times New Roman"/>
          <w:b/>
          <w:kern w:val="0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КВАЛИФИКАЦИОННА</w:t>
      </w:r>
      <w:r w:rsidRPr="003B2266">
        <w:rPr>
          <w:rFonts w:ascii="Times New Roman" w:eastAsia="Times New Roman" w:hAnsi="Times New Roman" w:cs="Times New Roman"/>
          <w:b/>
          <w:spacing w:val="-6"/>
          <w:kern w:val="0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ДЕЙНОСТ</w:t>
      </w:r>
    </w:p>
    <w:p w14:paraId="1F3629B1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7BEA1DB9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54F23784" w14:textId="77777777" w:rsidTr="00E6216D">
        <w:trPr>
          <w:trHeight w:val="453"/>
        </w:trPr>
        <w:tc>
          <w:tcPr>
            <w:tcW w:w="536" w:type="dxa"/>
            <w:vMerge w:val="restart"/>
          </w:tcPr>
          <w:p w14:paraId="5F834BC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№</w:t>
            </w:r>
          </w:p>
        </w:tc>
        <w:tc>
          <w:tcPr>
            <w:tcW w:w="3259" w:type="dxa"/>
            <w:vMerge w:val="restart"/>
          </w:tcPr>
          <w:p w14:paraId="4AFED7A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Дейност/задача</w:t>
            </w:r>
          </w:p>
        </w:tc>
        <w:tc>
          <w:tcPr>
            <w:tcW w:w="2693" w:type="dxa"/>
            <w:vMerge w:val="restart"/>
          </w:tcPr>
          <w:p w14:paraId="2DA3EAA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Отговорници</w:t>
            </w:r>
          </w:p>
        </w:tc>
        <w:tc>
          <w:tcPr>
            <w:tcW w:w="2126" w:type="dxa"/>
            <w:vMerge w:val="restart"/>
          </w:tcPr>
          <w:p w14:paraId="046DB90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ind w:right="718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Срок</w:t>
            </w:r>
          </w:p>
        </w:tc>
        <w:tc>
          <w:tcPr>
            <w:tcW w:w="6237" w:type="dxa"/>
            <w:gridSpan w:val="2"/>
          </w:tcPr>
          <w:p w14:paraId="005EEE8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Индикатори</w:t>
            </w:r>
          </w:p>
        </w:tc>
      </w:tr>
      <w:tr w:rsidR="003B2266" w:rsidRPr="003B2266" w14:paraId="5F03BB2F" w14:textId="77777777" w:rsidTr="00E6216D">
        <w:trPr>
          <w:trHeight w:val="705"/>
        </w:trPr>
        <w:tc>
          <w:tcPr>
            <w:tcW w:w="536" w:type="dxa"/>
            <w:vMerge/>
            <w:tcBorders>
              <w:top w:val="nil"/>
            </w:tcBorders>
          </w:tcPr>
          <w:p w14:paraId="6B48A7C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14:paraId="5D5A84C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4A53C6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020C3C4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701" w:type="dxa"/>
          </w:tcPr>
          <w:p w14:paraId="2A70397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46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Целева</w:t>
            </w:r>
            <w:r w:rsidRPr="003B2266">
              <w:rPr>
                <w:rFonts w:ascii="Times New Roman" w:eastAsia="Times New Roman" w:hAnsi="Times New Roman" w:cs="Times New Roman"/>
                <w:b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група</w:t>
            </w:r>
          </w:p>
        </w:tc>
        <w:tc>
          <w:tcPr>
            <w:tcW w:w="4536" w:type="dxa"/>
          </w:tcPr>
          <w:p w14:paraId="2E5A733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Измерител</w:t>
            </w:r>
          </w:p>
        </w:tc>
      </w:tr>
      <w:tr w:rsidR="003B2266" w:rsidRPr="003B2266" w14:paraId="0FCAD269" w14:textId="77777777" w:rsidTr="00E6216D">
        <w:trPr>
          <w:trHeight w:val="1505"/>
        </w:trPr>
        <w:tc>
          <w:tcPr>
            <w:tcW w:w="536" w:type="dxa"/>
          </w:tcPr>
          <w:p w14:paraId="2D30D39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1.</w:t>
            </w:r>
          </w:p>
        </w:tc>
        <w:tc>
          <w:tcPr>
            <w:tcW w:w="3259" w:type="dxa"/>
          </w:tcPr>
          <w:p w14:paraId="45330A3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17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Повишаване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квалификацията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  <w:p w14:paraId="521B0A0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74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учителите, директора и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другите педагогически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специалисти .</w:t>
            </w:r>
          </w:p>
        </w:tc>
        <w:tc>
          <w:tcPr>
            <w:tcW w:w="2693" w:type="dxa"/>
          </w:tcPr>
          <w:p w14:paraId="725CEE5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1311"/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</w:p>
          <w:p w14:paraId="7231194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131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Гл.</w:t>
            </w:r>
            <w:r w:rsidRPr="003B2266">
              <w:rPr>
                <w:rFonts w:ascii="Times New Roman" w:eastAsia="Times New Roman" w:hAnsi="Times New Roman" w:cs="Times New Roman"/>
                <w:spacing w:val="-1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учител,</w:t>
            </w:r>
          </w:p>
          <w:p w14:paraId="60A2F116" w14:textId="56E7C2F0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131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Комисия по квалификаци</w:t>
            </w:r>
            <w:r w:rsidR="00F429B2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я</w:t>
            </w:r>
          </w:p>
        </w:tc>
        <w:tc>
          <w:tcPr>
            <w:tcW w:w="2126" w:type="dxa"/>
          </w:tcPr>
          <w:p w14:paraId="6607B96C" w14:textId="6F5A2161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9F7F9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/202</w:t>
            </w:r>
            <w:r w:rsidR="009F7F9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учебна</w:t>
            </w:r>
          </w:p>
          <w:p w14:paraId="51615BA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година.</w:t>
            </w:r>
          </w:p>
          <w:p w14:paraId="1F069D7E" w14:textId="56F33000" w:rsidR="003B2266" w:rsidRPr="002F00D6" w:rsidRDefault="003B2266" w:rsidP="003B2266">
            <w:pPr>
              <w:widowControl w:val="0"/>
              <w:autoSpaceDE w:val="0"/>
              <w:autoSpaceDN w:val="0"/>
              <w:spacing w:before="20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09.202</w:t>
            </w:r>
            <w:r w:rsidR="009F7F9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</w:t>
            </w:r>
            <w:r w:rsidRP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г.-</w:t>
            </w:r>
          </w:p>
          <w:p w14:paraId="5BD4B39A" w14:textId="78ECB210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05.202</w:t>
            </w:r>
            <w:r w:rsidR="009F7F9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</w:t>
            </w:r>
            <w:r w:rsidRP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09FB0A1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Директор,</w:t>
            </w:r>
          </w:p>
          <w:p w14:paraId="7EBDEFF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7AB9CA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учители,</w:t>
            </w:r>
          </w:p>
          <w:p w14:paraId="6DA5052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6EC4D27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12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Брой получени кредити за учебна година.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Изготвено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професионално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Портфолио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учител.</w:t>
            </w:r>
          </w:p>
        </w:tc>
      </w:tr>
      <w:tr w:rsidR="003B2266" w:rsidRPr="003B2266" w14:paraId="7392E865" w14:textId="77777777" w:rsidTr="00E6216D">
        <w:trPr>
          <w:trHeight w:val="952"/>
        </w:trPr>
        <w:tc>
          <w:tcPr>
            <w:tcW w:w="536" w:type="dxa"/>
          </w:tcPr>
          <w:p w14:paraId="72F6BC0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2.</w:t>
            </w:r>
          </w:p>
        </w:tc>
        <w:tc>
          <w:tcPr>
            <w:tcW w:w="3259" w:type="dxa"/>
          </w:tcPr>
          <w:p w14:paraId="7E97D64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5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Пълноценно усвояване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средствата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квалификация</w:t>
            </w:r>
          </w:p>
        </w:tc>
        <w:tc>
          <w:tcPr>
            <w:tcW w:w="2693" w:type="dxa"/>
          </w:tcPr>
          <w:p w14:paraId="2204EA5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319FDA03" w14:textId="3B11A42B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9F7F9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/202</w:t>
            </w:r>
            <w:r w:rsidR="009F7F9A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учебна</w:t>
            </w:r>
          </w:p>
          <w:p w14:paraId="5C7B71F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година.</w:t>
            </w:r>
          </w:p>
        </w:tc>
        <w:tc>
          <w:tcPr>
            <w:tcW w:w="1701" w:type="dxa"/>
          </w:tcPr>
          <w:p w14:paraId="06CFF88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Директор,</w:t>
            </w:r>
          </w:p>
          <w:p w14:paraId="737D5CA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учители,</w:t>
            </w:r>
          </w:p>
          <w:p w14:paraId="2B58732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7B47263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57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Използвани предвидените в бюджета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средства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квалификация.</w:t>
            </w:r>
          </w:p>
        </w:tc>
      </w:tr>
      <w:tr w:rsidR="003B2266" w:rsidRPr="003B2266" w14:paraId="2CE9A731" w14:textId="77777777" w:rsidTr="00E6216D">
        <w:trPr>
          <w:trHeight w:val="551"/>
        </w:trPr>
        <w:tc>
          <w:tcPr>
            <w:tcW w:w="536" w:type="dxa"/>
          </w:tcPr>
          <w:p w14:paraId="65EA5CC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3.</w:t>
            </w:r>
          </w:p>
        </w:tc>
        <w:tc>
          <w:tcPr>
            <w:tcW w:w="3259" w:type="dxa"/>
          </w:tcPr>
          <w:p w14:paraId="6AF73D4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Ежегодно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изготвяне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</w:t>
            </w:r>
          </w:p>
          <w:p w14:paraId="29F5A81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квалификация</w:t>
            </w:r>
            <w:r w:rsidRPr="003B2266">
              <w:rPr>
                <w:rFonts w:ascii="Times New Roman" w:eastAsia="Times New Roman" w:hAnsi="Times New Roman" w:cs="Times New Roman"/>
                <w:spacing w:val="5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</w:t>
            </w:r>
            <w:r w:rsidRPr="003B2266">
              <w:rPr>
                <w:rFonts w:ascii="Times New Roman" w:eastAsia="Times New Roman" w:hAnsi="Times New Roman" w:cs="Times New Roman"/>
                <w:spacing w:val="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теми</w:t>
            </w:r>
          </w:p>
        </w:tc>
        <w:tc>
          <w:tcPr>
            <w:tcW w:w="2693" w:type="dxa"/>
          </w:tcPr>
          <w:p w14:paraId="503EBDF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Гл.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учител, </w:t>
            </w:r>
          </w:p>
          <w:p w14:paraId="120B9D3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Комисия по квалификация</w:t>
            </w:r>
          </w:p>
        </w:tc>
        <w:tc>
          <w:tcPr>
            <w:tcW w:w="2126" w:type="dxa"/>
          </w:tcPr>
          <w:p w14:paraId="629B9FBF" w14:textId="73BDDD5C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09.202</w:t>
            </w:r>
            <w:r w:rsid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074C4EE3" w14:textId="46ACC91A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</w:t>
            </w:r>
            <w:r w:rsid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157B0E8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Реализиран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 за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квалификация</w:t>
            </w:r>
          </w:p>
        </w:tc>
      </w:tr>
    </w:tbl>
    <w:p w14:paraId="1ABFBB39" w14:textId="77777777" w:rsidR="003B2266" w:rsidRPr="003B2266" w:rsidRDefault="003B2266" w:rsidP="003B2266">
      <w:pPr>
        <w:widowControl w:val="0"/>
        <w:autoSpaceDE w:val="0"/>
        <w:autoSpaceDN w:val="0"/>
        <w:spacing w:after="0" w:line="270" w:lineRule="exact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487E4AEE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420A9C1A" w14:textId="77777777" w:rsidTr="00E6216D">
        <w:trPr>
          <w:trHeight w:val="830"/>
        </w:trPr>
        <w:tc>
          <w:tcPr>
            <w:tcW w:w="536" w:type="dxa"/>
          </w:tcPr>
          <w:p w14:paraId="300D626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59" w:type="dxa"/>
          </w:tcPr>
          <w:p w14:paraId="0C84F05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6" w:lineRule="exact"/>
              <w:ind w:right="143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предложени от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>педагогическите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специалисти;</w:t>
            </w:r>
          </w:p>
        </w:tc>
        <w:tc>
          <w:tcPr>
            <w:tcW w:w="2693" w:type="dxa"/>
          </w:tcPr>
          <w:p w14:paraId="6306360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</w:tcPr>
          <w:p w14:paraId="0053189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</w:tcPr>
          <w:p w14:paraId="0EE20F6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536" w:type="dxa"/>
          </w:tcPr>
          <w:p w14:paraId="11749F2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B2266" w:rsidRPr="003B2266" w14:paraId="01332957" w14:textId="77777777" w:rsidTr="00E6216D">
        <w:trPr>
          <w:trHeight w:val="950"/>
        </w:trPr>
        <w:tc>
          <w:tcPr>
            <w:tcW w:w="536" w:type="dxa"/>
          </w:tcPr>
          <w:p w14:paraId="2C1363E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4.</w:t>
            </w:r>
          </w:p>
        </w:tc>
        <w:tc>
          <w:tcPr>
            <w:tcW w:w="3259" w:type="dxa"/>
          </w:tcPr>
          <w:p w14:paraId="7EED35E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1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Организиране и провеждане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вътрешни</w:t>
            </w:r>
          </w:p>
          <w:p w14:paraId="6D3A426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квалификационни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форми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693" w:type="dxa"/>
          </w:tcPr>
          <w:p w14:paraId="6F122E9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Гл.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учител,</w:t>
            </w:r>
          </w:p>
          <w:p w14:paraId="2791B06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Комисия по квалификация</w:t>
            </w:r>
          </w:p>
        </w:tc>
        <w:tc>
          <w:tcPr>
            <w:tcW w:w="2126" w:type="dxa"/>
          </w:tcPr>
          <w:p w14:paraId="1B29CBD2" w14:textId="3DB580EC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/202</w:t>
            </w:r>
            <w:r w:rsidR="002F00D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учебна</w:t>
            </w:r>
          </w:p>
          <w:p w14:paraId="2D7CEDB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година.</w:t>
            </w:r>
          </w:p>
        </w:tc>
        <w:tc>
          <w:tcPr>
            <w:tcW w:w="1701" w:type="dxa"/>
          </w:tcPr>
          <w:p w14:paraId="2CB74DD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0F31B68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Реализиран план за вътрешно-квалификационна 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дейност.</w:t>
            </w:r>
          </w:p>
        </w:tc>
      </w:tr>
      <w:tr w:rsidR="003B2266" w:rsidRPr="003B2266" w14:paraId="0E7BB7C9" w14:textId="77777777" w:rsidTr="00E6216D">
        <w:trPr>
          <w:trHeight w:val="952"/>
        </w:trPr>
        <w:tc>
          <w:tcPr>
            <w:tcW w:w="536" w:type="dxa"/>
          </w:tcPr>
          <w:p w14:paraId="22C5A41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5.</w:t>
            </w:r>
          </w:p>
        </w:tc>
        <w:tc>
          <w:tcPr>
            <w:tcW w:w="3259" w:type="dxa"/>
          </w:tcPr>
          <w:p w14:paraId="13356DD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3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Участие на учителите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реализиране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проекти.</w:t>
            </w:r>
          </w:p>
        </w:tc>
        <w:tc>
          <w:tcPr>
            <w:tcW w:w="2693" w:type="dxa"/>
          </w:tcPr>
          <w:p w14:paraId="03C286E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  <w:p w14:paraId="58BE7FA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2126" w:type="dxa"/>
          </w:tcPr>
          <w:p w14:paraId="1F334A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Текущ</w:t>
            </w:r>
          </w:p>
        </w:tc>
        <w:tc>
          <w:tcPr>
            <w:tcW w:w="1701" w:type="dxa"/>
          </w:tcPr>
          <w:p w14:paraId="0DAB940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  <w:p w14:paraId="0A59E3A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35801A3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реализирани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проекти.</w:t>
            </w:r>
          </w:p>
        </w:tc>
      </w:tr>
      <w:tr w:rsidR="003B2266" w:rsidRPr="003B2266" w14:paraId="79B19E02" w14:textId="77777777" w:rsidTr="00E6216D">
        <w:trPr>
          <w:trHeight w:val="952"/>
        </w:trPr>
        <w:tc>
          <w:tcPr>
            <w:tcW w:w="536" w:type="dxa"/>
          </w:tcPr>
          <w:p w14:paraId="3B4645C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6.</w:t>
            </w:r>
          </w:p>
        </w:tc>
        <w:tc>
          <w:tcPr>
            <w:tcW w:w="3259" w:type="dxa"/>
          </w:tcPr>
          <w:p w14:paraId="11EFC02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5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Поддържане и обогатяване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 информационния фонд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ДГ</w:t>
            </w:r>
          </w:p>
        </w:tc>
        <w:tc>
          <w:tcPr>
            <w:tcW w:w="2693" w:type="dxa"/>
          </w:tcPr>
          <w:p w14:paraId="35AA8DD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  <w:p w14:paraId="6B10B23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7A91055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Текущ</w:t>
            </w:r>
          </w:p>
        </w:tc>
        <w:tc>
          <w:tcPr>
            <w:tcW w:w="1701" w:type="dxa"/>
          </w:tcPr>
          <w:p w14:paraId="28880C3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  <w:p w14:paraId="064979D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23 Учители</w:t>
            </w:r>
          </w:p>
        </w:tc>
        <w:tc>
          <w:tcPr>
            <w:tcW w:w="4536" w:type="dxa"/>
          </w:tcPr>
          <w:p w14:paraId="4BD3069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6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Наличен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библиотечен,</w:t>
            </w:r>
            <w:r w:rsidRPr="003B226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мултимедиен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фонд</w:t>
            </w:r>
          </w:p>
        </w:tc>
      </w:tr>
    </w:tbl>
    <w:p w14:paraId="2E079EED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7568A8A9" w14:textId="77777777" w:rsidR="003B2266" w:rsidRPr="003B2266" w:rsidRDefault="003B2266" w:rsidP="003B226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4"/>
          <w14:ligatures w14:val="none"/>
        </w:rPr>
      </w:pPr>
    </w:p>
    <w:p w14:paraId="4B1B4EEF" w14:textId="77777777" w:rsidR="003B2266" w:rsidRPr="003B2266" w:rsidRDefault="003B2266" w:rsidP="003B2266">
      <w:pPr>
        <w:widowControl w:val="0"/>
        <w:numPr>
          <w:ilvl w:val="1"/>
          <w:numId w:val="4"/>
        </w:numPr>
        <w:tabs>
          <w:tab w:val="left" w:pos="925"/>
        </w:tabs>
        <w:autoSpaceDE w:val="0"/>
        <w:autoSpaceDN w:val="0"/>
        <w:spacing w:after="0" w:line="240" w:lineRule="auto"/>
        <w:ind w:hanging="349"/>
        <w:rPr>
          <w:rFonts w:ascii="Wingdings" w:eastAsia="Times New Roman" w:hAnsi="Wingdings" w:cs="Times New Roman"/>
          <w:b/>
          <w:kern w:val="0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ЗДРАВЕОПАЗВАНЕ</w:t>
      </w:r>
      <w:r w:rsidRPr="003B2266">
        <w:rPr>
          <w:rFonts w:ascii="Times New Roman" w:eastAsia="Times New Roman" w:hAnsi="Times New Roman" w:cs="Times New Roman"/>
          <w:b/>
          <w:spacing w:val="-7"/>
          <w:kern w:val="0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ОТГЛЕЖДАНЕ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НА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u w:val="thick"/>
          <w14:ligatures w14:val="none"/>
        </w:rPr>
        <w:t>ДЕЦАТА</w:t>
      </w:r>
    </w:p>
    <w:p w14:paraId="71B00442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08A0453A" w14:textId="77777777" w:rsidR="003B2266" w:rsidRPr="003B2266" w:rsidRDefault="003B2266" w:rsidP="003B226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3051A379" w14:textId="77777777" w:rsidTr="00E6216D">
        <w:trPr>
          <w:trHeight w:val="477"/>
        </w:trPr>
        <w:tc>
          <w:tcPr>
            <w:tcW w:w="536" w:type="dxa"/>
            <w:vMerge w:val="restart"/>
          </w:tcPr>
          <w:p w14:paraId="078C6F4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№</w:t>
            </w:r>
          </w:p>
        </w:tc>
        <w:tc>
          <w:tcPr>
            <w:tcW w:w="3259" w:type="dxa"/>
            <w:vMerge w:val="restart"/>
          </w:tcPr>
          <w:p w14:paraId="3194D86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Дейност/задача</w:t>
            </w:r>
          </w:p>
        </w:tc>
        <w:tc>
          <w:tcPr>
            <w:tcW w:w="2693" w:type="dxa"/>
            <w:vMerge w:val="restart"/>
          </w:tcPr>
          <w:p w14:paraId="363E74F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Отговорници</w:t>
            </w:r>
          </w:p>
        </w:tc>
        <w:tc>
          <w:tcPr>
            <w:tcW w:w="2126" w:type="dxa"/>
            <w:vMerge w:val="restart"/>
          </w:tcPr>
          <w:p w14:paraId="151A964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7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Срок</w:t>
            </w:r>
          </w:p>
        </w:tc>
        <w:tc>
          <w:tcPr>
            <w:tcW w:w="6237" w:type="dxa"/>
            <w:gridSpan w:val="2"/>
          </w:tcPr>
          <w:p w14:paraId="3804EF0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27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Индикатори</w:t>
            </w:r>
          </w:p>
        </w:tc>
      </w:tr>
      <w:tr w:rsidR="003B2266" w:rsidRPr="003B2266" w14:paraId="38D244A8" w14:textId="77777777" w:rsidTr="00E6216D">
        <w:trPr>
          <w:trHeight w:val="750"/>
        </w:trPr>
        <w:tc>
          <w:tcPr>
            <w:tcW w:w="536" w:type="dxa"/>
            <w:vMerge/>
            <w:tcBorders>
              <w:top w:val="nil"/>
            </w:tcBorders>
          </w:tcPr>
          <w:p w14:paraId="46F935F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14:paraId="6197485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3BF6A7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6163C21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701" w:type="dxa"/>
          </w:tcPr>
          <w:p w14:paraId="4B1A30B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45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Целева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4536" w:type="dxa"/>
          </w:tcPr>
          <w:p w14:paraId="46CCC5E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Измерител</w:t>
            </w:r>
          </w:p>
        </w:tc>
      </w:tr>
      <w:tr w:rsidR="003B2266" w:rsidRPr="003B2266" w14:paraId="02EEFEC0" w14:textId="77777777" w:rsidTr="00E6216D">
        <w:trPr>
          <w:trHeight w:val="1857"/>
        </w:trPr>
        <w:tc>
          <w:tcPr>
            <w:tcW w:w="536" w:type="dxa"/>
          </w:tcPr>
          <w:p w14:paraId="75A0AAE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1.</w:t>
            </w:r>
          </w:p>
        </w:tc>
        <w:tc>
          <w:tcPr>
            <w:tcW w:w="3259" w:type="dxa"/>
          </w:tcPr>
          <w:p w14:paraId="2FC98A3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5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Осигуряване, опазване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поддържане на здравословна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жизнена среда в детската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градина.</w:t>
            </w:r>
          </w:p>
        </w:tc>
        <w:tc>
          <w:tcPr>
            <w:tcW w:w="2693" w:type="dxa"/>
          </w:tcPr>
          <w:p w14:paraId="61C8CE5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133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</w:p>
        </w:tc>
        <w:tc>
          <w:tcPr>
            <w:tcW w:w="2126" w:type="dxa"/>
          </w:tcPr>
          <w:p w14:paraId="6FA03EA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718FD00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 сестри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-1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352D5EA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Протоколи от хигиенни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др. проверки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свързани с осигуряване на здравословна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среда. Месечен отчет на медицинските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специалисти с цел диагностика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одит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средата.</w:t>
            </w:r>
          </w:p>
          <w:p w14:paraId="28954E7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6" w:after="0" w:line="261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месечна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посещаемост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група.</w:t>
            </w:r>
          </w:p>
        </w:tc>
      </w:tr>
      <w:tr w:rsidR="003B2266" w:rsidRPr="003B2266" w14:paraId="4AD6FB5D" w14:textId="77777777" w:rsidTr="00E6216D">
        <w:trPr>
          <w:trHeight w:val="952"/>
        </w:trPr>
        <w:tc>
          <w:tcPr>
            <w:tcW w:w="536" w:type="dxa"/>
          </w:tcPr>
          <w:p w14:paraId="25AFB9F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2.</w:t>
            </w:r>
          </w:p>
        </w:tc>
        <w:tc>
          <w:tcPr>
            <w:tcW w:w="3259" w:type="dxa"/>
          </w:tcPr>
          <w:p w14:paraId="617EAEC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6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Профилактика и промоция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здравето.</w:t>
            </w:r>
          </w:p>
        </w:tc>
        <w:tc>
          <w:tcPr>
            <w:tcW w:w="2693" w:type="dxa"/>
          </w:tcPr>
          <w:p w14:paraId="5404A61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  <w:p w14:paraId="5163D1D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</w:p>
        </w:tc>
        <w:tc>
          <w:tcPr>
            <w:tcW w:w="2126" w:type="dxa"/>
          </w:tcPr>
          <w:p w14:paraId="7D75DBA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2D78788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</w:p>
          <w:p w14:paraId="01B3907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60B996B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Приет и реализиран Годишен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 за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здравеопазването</w:t>
            </w:r>
          </w:p>
        </w:tc>
      </w:tr>
    </w:tbl>
    <w:p w14:paraId="34760151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2E1D54CC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6D4F1C3A" w14:textId="77777777" w:rsidTr="00E6216D">
        <w:trPr>
          <w:trHeight w:val="1581"/>
        </w:trPr>
        <w:tc>
          <w:tcPr>
            <w:tcW w:w="536" w:type="dxa"/>
          </w:tcPr>
          <w:p w14:paraId="364ADDD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259" w:type="dxa"/>
          </w:tcPr>
          <w:p w14:paraId="712C6E3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3" w:type="dxa"/>
          </w:tcPr>
          <w:p w14:paraId="508E402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26" w:type="dxa"/>
          </w:tcPr>
          <w:p w14:paraId="7C3EF25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15E441A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70B7B7A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Въвеждане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задължителните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</w:p>
          <w:p w14:paraId="530D518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документи за всяко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дете и медицинската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документация за здравния кабинет,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съгласно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нормативната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уредба./Наредба</w:t>
            </w:r>
          </w:p>
          <w:p w14:paraId="40FE0D4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№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здравните кабинети/.</w:t>
            </w:r>
          </w:p>
        </w:tc>
      </w:tr>
      <w:tr w:rsidR="003B2266" w:rsidRPr="003B2266" w14:paraId="5E6F92BA" w14:textId="77777777" w:rsidTr="00E6216D">
        <w:trPr>
          <w:trHeight w:val="2179"/>
        </w:trPr>
        <w:tc>
          <w:tcPr>
            <w:tcW w:w="536" w:type="dxa"/>
          </w:tcPr>
          <w:p w14:paraId="0EFABDF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3.</w:t>
            </w:r>
          </w:p>
        </w:tc>
        <w:tc>
          <w:tcPr>
            <w:tcW w:w="3259" w:type="dxa"/>
          </w:tcPr>
          <w:p w14:paraId="44560E3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Медицинско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обслужване.</w:t>
            </w:r>
          </w:p>
        </w:tc>
        <w:tc>
          <w:tcPr>
            <w:tcW w:w="2693" w:type="dxa"/>
          </w:tcPr>
          <w:p w14:paraId="346CF06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133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</w:p>
        </w:tc>
        <w:tc>
          <w:tcPr>
            <w:tcW w:w="2126" w:type="dxa"/>
          </w:tcPr>
          <w:p w14:paraId="524FB31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5696C6C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34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  <w:p w14:paraId="7155CF4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  <w:p w14:paraId="03FE066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  <w:p w14:paraId="4349547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7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</w:p>
        </w:tc>
        <w:tc>
          <w:tcPr>
            <w:tcW w:w="4536" w:type="dxa"/>
          </w:tcPr>
          <w:p w14:paraId="6F3972E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Оборудване на спешния медицински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шкаф,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съгласно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изискванията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Наредба</w:t>
            </w:r>
          </w:p>
          <w:p w14:paraId="09F8F6E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3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№ 3/27.04.2000 г. /Изм. и доп. ДВ, бр. 64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21август 2012г./</w:t>
            </w:r>
          </w:p>
          <w:p w14:paraId="2F25F68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3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Извършване на антропометрични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измервания,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регистриране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здравното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състояние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</w:tr>
      <w:tr w:rsidR="003B2266" w:rsidRPr="003B2266" w14:paraId="5B57E885" w14:textId="77777777" w:rsidTr="00E6216D">
        <w:trPr>
          <w:trHeight w:val="2884"/>
        </w:trPr>
        <w:tc>
          <w:tcPr>
            <w:tcW w:w="536" w:type="dxa"/>
          </w:tcPr>
          <w:p w14:paraId="795CC2C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4.</w:t>
            </w:r>
          </w:p>
        </w:tc>
        <w:tc>
          <w:tcPr>
            <w:tcW w:w="3259" w:type="dxa"/>
          </w:tcPr>
          <w:p w14:paraId="76AA65D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1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Организиране и провеждане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рационално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хранене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  <w:p w14:paraId="0212305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</w:p>
        </w:tc>
        <w:tc>
          <w:tcPr>
            <w:tcW w:w="2693" w:type="dxa"/>
          </w:tcPr>
          <w:p w14:paraId="0ED552D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133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Домакин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Готвач</w:t>
            </w:r>
          </w:p>
        </w:tc>
        <w:tc>
          <w:tcPr>
            <w:tcW w:w="2126" w:type="dxa"/>
          </w:tcPr>
          <w:p w14:paraId="28D80F2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03C90343" w14:textId="320B030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BD0A1F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518EE38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Прилагане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нормативната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уредба</w:t>
            </w:r>
            <w:r w:rsidRPr="003B2266">
              <w:rPr>
                <w:rFonts w:ascii="Times New Roman" w:eastAsia="Times New Roman" w:hAnsi="Times New Roman" w:cs="Times New Roman"/>
                <w:spacing w:val="5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</w:p>
          <w:p w14:paraId="71BA8E3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МЗ, отнасяща се за дейностите в детските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заведения,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НАССР,</w:t>
            </w:r>
            <w:r w:rsidRPr="003B226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hAnsi="Times New Roman" w:cs="Times New Roman"/>
                <w:sz w:val="24"/>
                <w:szCs w:val="24"/>
              </w:rPr>
              <w:t>Наредба№ 2 от 20.01.2021 г. за специфичните изисквания към безопасността и качеството на храните, предлагани в детските заведения</w:t>
            </w:r>
            <w:r w:rsidRPr="003B226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14:ligatures w14:val="none"/>
              </w:rPr>
              <w:t xml:space="preserve">,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Наредба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№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МЗ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10.08.2011г. за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здравословното</w:t>
            </w:r>
          </w:p>
          <w:p w14:paraId="1CF0048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хранене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3-7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  <w:p w14:paraId="3EEB138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02" w:after="0" w:line="240" w:lineRule="auto"/>
              <w:ind w:right="10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Изготвяне седмично меню в съответствие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 изискванията за здравословно хранене.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Протоколи от контролна дейност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състоянието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организацията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работа.</w:t>
            </w:r>
          </w:p>
        </w:tc>
      </w:tr>
      <w:tr w:rsidR="003B2266" w:rsidRPr="003B2266" w14:paraId="0C79121D" w14:textId="77777777" w:rsidTr="00E6216D">
        <w:trPr>
          <w:trHeight w:val="1656"/>
        </w:trPr>
        <w:tc>
          <w:tcPr>
            <w:tcW w:w="536" w:type="dxa"/>
          </w:tcPr>
          <w:p w14:paraId="56801A0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5.</w:t>
            </w:r>
          </w:p>
        </w:tc>
        <w:tc>
          <w:tcPr>
            <w:tcW w:w="3259" w:type="dxa"/>
          </w:tcPr>
          <w:p w14:paraId="0B740F2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Инструктиране на помощния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 за задължителните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хигиенни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норми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РЗИ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</w:p>
          <w:p w14:paraId="7E755DD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4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дезинфекция, стерилизация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др.</w:t>
            </w:r>
          </w:p>
        </w:tc>
        <w:tc>
          <w:tcPr>
            <w:tcW w:w="2693" w:type="dxa"/>
          </w:tcPr>
          <w:p w14:paraId="779E272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</w:p>
        </w:tc>
        <w:tc>
          <w:tcPr>
            <w:tcW w:w="2126" w:type="dxa"/>
          </w:tcPr>
          <w:p w14:paraId="0950A411" w14:textId="77777777" w:rsidR="003B2266" w:rsidRPr="003B2266" w:rsidRDefault="003B2266" w:rsidP="003B2266">
            <w:pPr>
              <w:widowControl w:val="0"/>
              <w:tabs>
                <w:tab w:val="left" w:pos="813"/>
              </w:tabs>
              <w:autoSpaceDE w:val="0"/>
              <w:autoSpaceDN w:val="0"/>
              <w:spacing w:after="0" w:line="240" w:lineRule="auto"/>
              <w:ind w:right="18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Ежегодно на 01.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ІХ. и при ново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назначение</w:t>
            </w:r>
          </w:p>
        </w:tc>
        <w:tc>
          <w:tcPr>
            <w:tcW w:w="1701" w:type="dxa"/>
          </w:tcPr>
          <w:p w14:paraId="75B2C9C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Сестри,</w:t>
            </w:r>
          </w:p>
          <w:p w14:paraId="66F31069" w14:textId="07200F96" w:rsidR="003B2266" w:rsidRPr="003B2266" w:rsidRDefault="003B2266" w:rsidP="003B2266">
            <w:pPr>
              <w:widowControl w:val="0"/>
              <w:autoSpaceDE w:val="0"/>
              <w:autoSpaceDN w:val="0"/>
              <w:spacing w:before="202" w:after="0" w:line="240" w:lineRule="auto"/>
              <w:ind w:right="18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</w:t>
            </w:r>
            <w:r w:rsidR="003E6729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9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15C96C9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81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Изготвени и връчени на помощния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комплект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материали с</w:t>
            </w:r>
          </w:p>
          <w:p w14:paraId="6B573AD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правилата и графици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 изпълнение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трудовите</w:t>
            </w:r>
            <w:r w:rsidRPr="003B2266">
              <w:rPr>
                <w:rFonts w:ascii="Times New Roman" w:eastAsia="Times New Roman" w:hAnsi="Times New Roman" w:cs="Times New Roman"/>
                <w:spacing w:val="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им задължения.</w:t>
            </w:r>
          </w:p>
        </w:tc>
      </w:tr>
    </w:tbl>
    <w:p w14:paraId="1BB8AB71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1695DDC7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57875E7D" w14:textId="77777777" w:rsidTr="00E6216D">
        <w:trPr>
          <w:trHeight w:val="1228"/>
        </w:trPr>
        <w:tc>
          <w:tcPr>
            <w:tcW w:w="536" w:type="dxa"/>
          </w:tcPr>
          <w:p w14:paraId="0E69D8F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6.</w:t>
            </w:r>
          </w:p>
        </w:tc>
        <w:tc>
          <w:tcPr>
            <w:tcW w:w="3259" w:type="dxa"/>
          </w:tcPr>
          <w:p w14:paraId="0DB51BA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Съвместна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работа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със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СРИОКОЗ за осъществяване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здравословна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среда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ДГ.</w:t>
            </w:r>
          </w:p>
        </w:tc>
        <w:tc>
          <w:tcPr>
            <w:tcW w:w="2693" w:type="dxa"/>
          </w:tcPr>
          <w:p w14:paraId="77F297A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133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</w:p>
        </w:tc>
        <w:tc>
          <w:tcPr>
            <w:tcW w:w="2126" w:type="dxa"/>
          </w:tcPr>
          <w:p w14:paraId="30B1C9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ind w:right="48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2F79CAB7" w14:textId="27877184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BD0A1F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6E6298A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Спазване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предписанията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СРИОКОЗ;</w:t>
            </w:r>
          </w:p>
        </w:tc>
      </w:tr>
      <w:tr w:rsidR="003B2266" w:rsidRPr="003B2266" w14:paraId="232B7FE6" w14:textId="77777777" w:rsidTr="00E6216D">
        <w:trPr>
          <w:trHeight w:val="2181"/>
        </w:trPr>
        <w:tc>
          <w:tcPr>
            <w:tcW w:w="536" w:type="dxa"/>
          </w:tcPr>
          <w:p w14:paraId="7F40CC2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7.</w:t>
            </w:r>
          </w:p>
        </w:tc>
        <w:tc>
          <w:tcPr>
            <w:tcW w:w="3259" w:type="dxa"/>
          </w:tcPr>
          <w:p w14:paraId="73E5FAB1" w14:textId="77777777" w:rsidR="003B2266" w:rsidRPr="003B2266" w:rsidRDefault="003B2266" w:rsidP="003B2266">
            <w:pPr>
              <w:widowControl w:val="0"/>
              <w:tabs>
                <w:tab w:val="left" w:pos="1839"/>
              </w:tabs>
              <w:autoSpaceDE w:val="0"/>
              <w:autoSpaceDN w:val="0"/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Осигуряване на безопасност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престоя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персонала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в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градина.</w:t>
            </w:r>
          </w:p>
        </w:tc>
        <w:tc>
          <w:tcPr>
            <w:tcW w:w="2693" w:type="dxa"/>
          </w:tcPr>
          <w:p w14:paraId="58CF4D6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133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23D9B1C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48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7184EF3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34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Мед.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сестри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  <w:p w14:paraId="13D9CA0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252744A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Провеждане на педагогически ситуации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 темите от плана за действия при БАК .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Изградена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вентилационна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</w:p>
          <w:p w14:paraId="6E82A98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„Звънче”</w:t>
            </w:r>
          </w:p>
          <w:p w14:paraId="25AE12C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Изградена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пожароизвестителна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</w:p>
          <w:p w14:paraId="221356C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„Звънче”.</w:t>
            </w:r>
          </w:p>
          <w:p w14:paraId="5AF5CFA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Изградена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домофонна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система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"Алиса".</w:t>
            </w:r>
          </w:p>
        </w:tc>
      </w:tr>
      <w:tr w:rsidR="003B2266" w:rsidRPr="003B2266" w14:paraId="325BBDDA" w14:textId="77777777" w:rsidTr="00E6216D">
        <w:trPr>
          <w:trHeight w:val="1225"/>
        </w:trPr>
        <w:tc>
          <w:tcPr>
            <w:tcW w:w="536" w:type="dxa"/>
          </w:tcPr>
          <w:p w14:paraId="56D672A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8.</w:t>
            </w:r>
          </w:p>
        </w:tc>
        <w:tc>
          <w:tcPr>
            <w:tcW w:w="3259" w:type="dxa"/>
          </w:tcPr>
          <w:p w14:paraId="7BF9FB56" w14:textId="77777777" w:rsidR="003B2266" w:rsidRPr="003B2266" w:rsidRDefault="003B2266" w:rsidP="003B2266">
            <w:pPr>
              <w:widowControl w:val="0"/>
              <w:tabs>
                <w:tab w:val="left" w:pos="2916"/>
              </w:tabs>
              <w:autoSpaceDE w:val="0"/>
              <w:autoSpaceDN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Осигуряване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пропускателен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режим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ДГ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2693" w:type="dxa"/>
          </w:tcPr>
          <w:p w14:paraId="402BFDB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</w:p>
        </w:tc>
        <w:tc>
          <w:tcPr>
            <w:tcW w:w="2126" w:type="dxa"/>
          </w:tcPr>
          <w:p w14:paraId="72B0350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48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Постоянен</w:t>
            </w:r>
          </w:p>
        </w:tc>
        <w:tc>
          <w:tcPr>
            <w:tcW w:w="1701" w:type="dxa"/>
          </w:tcPr>
          <w:p w14:paraId="6CF05E68" w14:textId="5E09C8AB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62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FF4639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5C62B39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1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Заповед за </w:t>
            </w: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пропусквателен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режим.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Осигурено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частично</w:t>
            </w:r>
            <w:r w:rsidRPr="003B2266">
              <w:rPr>
                <w:rFonts w:ascii="Times New Roman" w:eastAsia="Times New Roman" w:hAnsi="Times New Roman" w:cs="Times New Roman"/>
                <w:spacing w:val="5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видеонаблюдение</w:t>
            </w:r>
            <w:r w:rsidRPr="003B2266">
              <w:rPr>
                <w:rFonts w:ascii="Times New Roman" w:eastAsia="Times New Roman" w:hAnsi="Times New Roman" w:cs="Times New Roman"/>
                <w:spacing w:val="5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</w:p>
          <w:p w14:paraId="519092C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„Алиса” 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СОТ.</w:t>
            </w:r>
          </w:p>
        </w:tc>
      </w:tr>
      <w:tr w:rsidR="003B2266" w:rsidRPr="003B2266" w14:paraId="43BB581B" w14:textId="77777777" w:rsidTr="00E6216D">
        <w:trPr>
          <w:trHeight w:val="2486"/>
        </w:trPr>
        <w:tc>
          <w:tcPr>
            <w:tcW w:w="536" w:type="dxa"/>
          </w:tcPr>
          <w:p w14:paraId="048F1AB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9.</w:t>
            </w:r>
          </w:p>
        </w:tc>
        <w:tc>
          <w:tcPr>
            <w:tcW w:w="3259" w:type="dxa"/>
          </w:tcPr>
          <w:p w14:paraId="0100425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9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Осигуряване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безопасност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движение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извън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градината.</w:t>
            </w:r>
          </w:p>
        </w:tc>
        <w:tc>
          <w:tcPr>
            <w:tcW w:w="2693" w:type="dxa"/>
          </w:tcPr>
          <w:p w14:paraId="01FC9F2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157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5372557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ind w:right="71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текущ</w:t>
            </w:r>
          </w:p>
        </w:tc>
        <w:tc>
          <w:tcPr>
            <w:tcW w:w="1701" w:type="dxa"/>
          </w:tcPr>
          <w:p w14:paraId="6445815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58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4536" w:type="dxa"/>
          </w:tcPr>
          <w:p w14:paraId="597FE6A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9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извеждат</w:t>
            </w:r>
            <w:r w:rsidRPr="003B2266">
              <w:rPr>
                <w:rFonts w:ascii="Times New Roman" w:eastAsia="Times New Roman" w:hAnsi="Times New Roman" w:cs="Times New Roman"/>
                <w:spacing w:val="6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извън</w:t>
            </w:r>
            <w:r w:rsidRPr="003B2266">
              <w:rPr>
                <w:rFonts w:ascii="Times New Roman" w:eastAsia="Times New Roman" w:hAnsi="Times New Roman" w:cs="Times New Roman"/>
                <w:spacing w:val="6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пределите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само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декларация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подпис,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удостоверяващ съгласието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родителите;</w:t>
            </w:r>
          </w:p>
          <w:p w14:paraId="1AC0A52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Учителите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извеждат</w:t>
            </w:r>
            <w:r w:rsidRPr="003B2266">
              <w:rPr>
                <w:rFonts w:ascii="Times New Roman" w:eastAsia="Times New Roman" w:hAnsi="Times New Roman" w:cs="Times New Roman"/>
                <w:spacing w:val="59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</w:t>
            </w:r>
          </w:p>
          <w:p w14:paraId="6B8BC49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7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необходимите придружители и заповед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 директора. Децата се издават само на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лица,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които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родителите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посочили в</w:t>
            </w:r>
          </w:p>
          <w:p w14:paraId="6C02D53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atLeast"/>
              <w:ind w:right="15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писмена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декларация. Осигурено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обучение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БДП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учителите.</w:t>
            </w:r>
          </w:p>
        </w:tc>
      </w:tr>
    </w:tbl>
    <w:p w14:paraId="052FE0A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18C9F5CE" w14:textId="77777777" w:rsidR="003B2266" w:rsidRPr="003B2266" w:rsidRDefault="003B2266" w:rsidP="003B226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4"/>
          <w14:ligatures w14:val="none"/>
        </w:rPr>
      </w:pPr>
    </w:p>
    <w:p w14:paraId="16E7ADD7" w14:textId="77777777" w:rsidR="003B2266" w:rsidRPr="003B2266" w:rsidRDefault="003B2266" w:rsidP="003B2266">
      <w:pPr>
        <w:widowControl w:val="0"/>
        <w:numPr>
          <w:ilvl w:val="1"/>
          <w:numId w:val="4"/>
        </w:numPr>
        <w:tabs>
          <w:tab w:val="left" w:pos="925"/>
        </w:tabs>
        <w:autoSpaceDE w:val="0"/>
        <w:autoSpaceDN w:val="0"/>
        <w:spacing w:after="0" w:line="240" w:lineRule="auto"/>
        <w:ind w:hanging="349"/>
        <w:rPr>
          <w:rFonts w:ascii="Wingdings" w:eastAsia="Times New Roman" w:hAnsi="Wingdings" w:cs="Times New Roman"/>
          <w:b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ВЗАИМОДЕЙСТВИЕ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С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РОДИТЕЛСКАТА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И</w:t>
      </w:r>
      <w:r w:rsidRPr="003B2266">
        <w:rPr>
          <w:rFonts w:ascii="Times New Roman" w:eastAsia="Times New Roman" w:hAnsi="Times New Roman" w:cs="Times New Roman"/>
          <w:b/>
          <w:spacing w:val="-1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ДРУГИ</w:t>
      </w:r>
      <w:r w:rsidRPr="003B2266">
        <w:rPr>
          <w:rFonts w:ascii="Times New Roman" w:eastAsia="Times New Roman" w:hAnsi="Times New Roman" w:cs="Times New Roman"/>
          <w:b/>
          <w:spacing w:val="-2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ОБЩНОСТИ</w:t>
      </w:r>
    </w:p>
    <w:p w14:paraId="5104C7F4" w14:textId="77777777" w:rsidR="003B2266" w:rsidRPr="003B2266" w:rsidRDefault="003B2266" w:rsidP="003B226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17"/>
          <w:szCs w:val="24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6238"/>
      </w:tblGrid>
      <w:tr w:rsidR="003B2266" w:rsidRPr="003B2266" w14:paraId="63587BA3" w14:textId="77777777" w:rsidTr="00E6216D">
        <w:trPr>
          <w:trHeight w:val="477"/>
        </w:trPr>
        <w:tc>
          <w:tcPr>
            <w:tcW w:w="536" w:type="dxa"/>
            <w:tcBorders>
              <w:bottom w:val="nil"/>
            </w:tcBorders>
          </w:tcPr>
          <w:p w14:paraId="3F77B3F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№</w:t>
            </w:r>
          </w:p>
        </w:tc>
        <w:tc>
          <w:tcPr>
            <w:tcW w:w="3259" w:type="dxa"/>
            <w:tcBorders>
              <w:bottom w:val="nil"/>
            </w:tcBorders>
          </w:tcPr>
          <w:p w14:paraId="6E4083F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Дейност/задача</w:t>
            </w:r>
          </w:p>
        </w:tc>
        <w:tc>
          <w:tcPr>
            <w:tcW w:w="2693" w:type="dxa"/>
            <w:tcBorders>
              <w:bottom w:val="nil"/>
            </w:tcBorders>
          </w:tcPr>
          <w:p w14:paraId="3C1293A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Отговорници</w:t>
            </w:r>
          </w:p>
        </w:tc>
        <w:tc>
          <w:tcPr>
            <w:tcW w:w="2126" w:type="dxa"/>
            <w:tcBorders>
              <w:bottom w:val="nil"/>
            </w:tcBorders>
          </w:tcPr>
          <w:p w14:paraId="2FB69B0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ind w:right="66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Срок</w:t>
            </w:r>
          </w:p>
        </w:tc>
        <w:tc>
          <w:tcPr>
            <w:tcW w:w="6238" w:type="dxa"/>
          </w:tcPr>
          <w:p w14:paraId="0B66019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Индикатори</w:t>
            </w:r>
          </w:p>
        </w:tc>
      </w:tr>
    </w:tbl>
    <w:p w14:paraId="548BFE5F" w14:textId="77777777" w:rsidR="003B2266" w:rsidRPr="003B2266" w:rsidRDefault="003B2266" w:rsidP="003B2266">
      <w:pPr>
        <w:widowControl w:val="0"/>
        <w:autoSpaceDE w:val="0"/>
        <w:autoSpaceDN w:val="0"/>
        <w:spacing w:after="0" w:line="273" w:lineRule="exact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19AA5A68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6D1860AD" w14:textId="77777777" w:rsidTr="00E6216D">
        <w:trPr>
          <w:trHeight w:val="753"/>
        </w:trPr>
        <w:tc>
          <w:tcPr>
            <w:tcW w:w="536" w:type="dxa"/>
            <w:tcBorders>
              <w:top w:val="nil"/>
            </w:tcBorders>
          </w:tcPr>
          <w:p w14:paraId="375AFDB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59" w:type="dxa"/>
            <w:tcBorders>
              <w:top w:val="nil"/>
            </w:tcBorders>
          </w:tcPr>
          <w:p w14:paraId="38C4C06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6F15341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1B7C0A9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</w:tcPr>
          <w:p w14:paraId="00AEC0D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45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Целева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4536" w:type="dxa"/>
          </w:tcPr>
          <w:p w14:paraId="4B2888E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Измерител</w:t>
            </w:r>
          </w:p>
        </w:tc>
      </w:tr>
      <w:tr w:rsidR="003B2266" w:rsidRPr="003B2266" w14:paraId="311432CB" w14:textId="77777777" w:rsidTr="00E6216D">
        <w:trPr>
          <w:trHeight w:val="2418"/>
        </w:trPr>
        <w:tc>
          <w:tcPr>
            <w:tcW w:w="536" w:type="dxa"/>
            <w:tcBorders>
              <w:bottom w:val="nil"/>
            </w:tcBorders>
          </w:tcPr>
          <w:p w14:paraId="5B41CDF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1.</w:t>
            </w:r>
          </w:p>
        </w:tc>
        <w:tc>
          <w:tcPr>
            <w:tcW w:w="3259" w:type="dxa"/>
            <w:tcBorders>
              <w:bottom w:val="nil"/>
            </w:tcBorders>
          </w:tcPr>
          <w:p w14:paraId="0686BB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43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Организация 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взаимодействието „детска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градина – семейство“,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съобразно Механизмът за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взаимодействие между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участниците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</w:p>
          <w:p w14:paraId="79E3FBA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педагогическия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процес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693" w:type="dxa"/>
            <w:tcBorders>
              <w:bottom w:val="nil"/>
            </w:tcBorders>
          </w:tcPr>
          <w:p w14:paraId="3A39912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4D835A0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</w:pPr>
          </w:p>
          <w:p w14:paraId="4321302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Учители</w:t>
            </w:r>
          </w:p>
        </w:tc>
        <w:tc>
          <w:tcPr>
            <w:tcW w:w="2126" w:type="dxa"/>
            <w:tcBorders>
              <w:bottom w:val="nil"/>
            </w:tcBorders>
          </w:tcPr>
          <w:p w14:paraId="6B414D2A" w14:textId="794314D0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М. 09.202</w:t>
            </w:r>
            <w:r w:rsidR="00FF46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г.-</w:t>
            </w:r>
          </w:p>
          <w:p w14:paraId="433A2DE8" w14:textId="30B5DBFD" w:rsidR="003B2266" w:rsidRPr="003B2266" w:rsidRDefault="003B2266" w:rsidP="003B2266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М.08.202</w:t>
            </w:r>
            <w:r w:rsidR="00FF46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г.</w:t>
            </w:r>
          </w:p>
        </w:tc>
        <w:tc>
          <w:tcPr>
            <w:tcW w:w="1701" w:type="dxa"/>
            <w:tcBorders>
              <w:bottom w:val="nil"/>
            </w:tcBorders>
          </w:tcPr>
          <w:p w14:paraId="29FFFB9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учители,</w:t>
            </w:r>
          </w:p>
          <w:p w14:paraId="5C64AA2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педагог</w:t>
            </w:r>
          </w:p>
        </w:tc>
        <w:tc>
          <w:tcPr>
            <w:tcW w:w="4536" w:type="dxa"/>
            <w:tcBorders>
              <w:bottom w:val="nil"/>
            </w:tcBorders>
          </w:tcPr>
          <w:p w14:paraId="1CE148A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Действащ</w:t>
            </w:r>
            <w:r w:rsidRPr="003B2266">
              <w:rPr>
                <w:rFonts w:ascii="Times New Roman" w:eastAsia="Times New Roman" w:hAnsi="Times New Roman" w:cs="Times New Roman"/>
                <w:spacing w:val="48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Обществен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съвет.</w:t>
            </w:r>
          </w:p>
          <w:p w14:paraId="09AD136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FCD022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6D82F1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Създадени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родителски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активи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по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групи.</w:t>
            </w:r>
          </w:p>
          <w:p w14:paraId="2E93638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9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Родителски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табла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актуална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информация.</w:t>
            </w:r>
          </w:p>
          <w:p w14:paraId="675E8B5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8" w:after="0" w:line="240" w:lineRule="auto"/>
              <w:ind w:right="5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Брой представени пред общността добри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практики.</w:t>
            </w:r>
          </w:p>
        </w:tc>
      </w:tr>
      <w:tr w:rsidR="003B2266" w:rsidRPr="003B2266" w14:paraId="351F2355" w14:textId="77777777" w:rsidTr="00E6216D">
        <w:trPr>
          <w:trHeight w:val="452"/>
        </w:trPr>
        <w:tc>
          <w:tcPr>
            <w:tcW w:w="536" w:type="dxa"/>
            <w:tcBorders>
              <w:top w:val="nil"/>
              <w:bottom w:val="nil"/>
            </w:tcBorders>
          </w:tcPr>
          <w:p w14:paraId="6EED535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14:paraId="21A2EF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2DAF6F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5405CF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3B01F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FC64A5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96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Участие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родителите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5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живота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ДГ</w:t>
            </w:r>
          </w:p>
        </w:tc>
      </w:tr>
      <w:tr w:rsidR="003B2266" w:rsidRPr="003B2266" w14:paraId="7E4FE1CC" w14:textId="77777777" w:rsidTr="00E6216D">
        <w:trPr>
          <w:trHeight w:val="1466"/>
        </w:trPr>
        <w:tc>
          <w:tcPr>
            <w:tcW w:w="536" w:type="dxa"/>
            <w:tcBorders>
              <w:top w:val="nil"/>
              <w:bottom w:val="nil"/>
            </w:tcBorders>
          </w:tcPr>
          <w:p w14:paraId="069B360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14:paraId="0B75066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382B4E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862801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D9F15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50B71E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94" w:after="0" w:line="240" w:lineRule="auto"/>
              <w:ind w:right="11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Увеличаване броя на положителните обратни</w:t>
            </w:r>
            <w:r w:rsidRPr="003B2266">
              <w:rPr>
                <w:rFonts w:ascii="Times New Roman" w:eastAsia="Times New Roman" w:hAnsi="Times New Roman" w:cs="Times New Roman"/>
                <w:spacing w:val="-5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връзки</w:t>
            </w:r>
            <w:r w:rsidRPr="003B2266">
              <w:rPr>
                <w:rFonts w:ascii="Times New Roman" w:eastAsia="Times New Roman" w:hAnsi="Times New Roman" w:cs="Times New Roman"/>
                <w:spacing w:val="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родители</w:t>
            </w:r>
            <w:r w:rsidRPr="003B2266">
              <w:rPr>
                <w:rFonts w:ascii="Times New Roman" w:eastAsia="Times New Roman" w:hAnsi="Times New Roman" w:cs="Times New Roman"/>
                <w:spacing w:val="4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</w:t>
            </w:r>
            <w:r w:rsidRPr="003B2266">
              <w:rPr>
                <w:rFonts w:ascii="Times New Roman" w:eastAsia="Times New Roman" w:hAnsi="Times New Roman" w:cs="Times New Roman"/>
                <w:spacing w:val="3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цел</w:t>
            </w:r>
            <w:r w:rsidRPr="003B2266">
              <w:rPr>
                <w:rFonts w:ascii="Times New Roman" w:eastAsia="Times New Roman" w:hAnsi="Times New Roman" w:cs="Times New Roman"/>
                <w:spacing w:val="2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повишаване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имиджа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 ДГ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пред местна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общност-</w:t>
            </w:r>
          </w:p>
          <w:p w14:paraId="131DEE6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4" w:lineRule="auto"/>
              <w:ind w:right="97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благодарствен адрес, анкети, открити документи, консултации.</w:t>
            </w:r>
          </w:p>
        </w:tc>
      </w:tr>
      <w:tr w:rsidR="003B2266" w:rsidRPr="003B2266" w14:paraId="7FBF446C" w14:textId="77777777" w:rsidTr="00E6216D">
        <w:trPr>
          <w:trHeight w:val="750"/>
        </w:trPr>
        <w:tc>
          <w:tcPr>
            <w:tcW w:w="536" w:type="dxa"/>
            <w:tcBorders>
              <w:top w:val="nil"/>
              <w:bottom w:val="nil"/>
            </w:tcBorders>
          </w:tcPr>
          <w:p w14:paraId="59963D0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14:paraId="73B0215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6FCD53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C8D40B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F908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9D8083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93" w:after="0" w:line="240" w:lineRule="auto"/>
              <w:ind w:right="94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Участие на родители в съвместни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дейности.</w:t>
            </w:r>
          </w:p>
        </w:tc>
      </w:tr>
      <w:tr w:rsidR="003B2266" w:rsidRPr="003B2266" w14:paraId="69600671" w14:textId="77777777" w:rsidTr="00E6216D">
        <w:trPr>
          <w:trHeight w:val="852"/>
        </w:trPr>
        <w:tc>
          <w:tcPr>
            <w:tcW w:w="536" w:type="dxa"/>
            <w:tcBorders>
              <w:top w:val="nil"/>
            </w:tcBorders>
          </w:tcPr>
          <w:p w14:paraId="67B0E76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59" w:type="dxa"/>
            <w:tcBorders>
              <w:top w:val="nil"/>
            </w:tcBorders>
          </w:tcPr>
          <w:p w14:paraId="08AA6A8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0CC4BC0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26DC78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88CA3B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14:paraId="46709DB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95" w:after="0" w:line="240" w:lineRule="auto"/>
              <w:ind w:right="56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 дейности, инициирани 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организирани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родители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учители.</w:t>
            </w:r>
          </w:p>
        </w:tc>
      </w:tr>
      <w:tr w:rsidR="003B2266" w:rsidRPr="003B2266" w14:paraId="1E462A76" w14:textId="77777777" w:rsidTr="00E6216D">
        <w:trPr>
          <w:trHeight w:val="1987"/>
        </w:trPr>
        <w:tc>
          <w:tcPr>
            <w:tcW w:w="536" w:type="dxa"/>
          </w:tcPr>
          <w:p w14:paraId="23E4126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2.</w:t>
            </w:r>
          </w:p>
        </w:tc>
        <w:tc>
          <w:tcPr>
            <w:tcW w:w="3259" w:type="dxa"/>
          </w:tcPr>
          <w:p w14:paraId="7FA24B0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Партньорство с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обществени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организации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институции.</w:t>
            </w:r>
          </w:p>
        </w:tc>
        <w:tc>
          <w:tcPr>
            <w:tcW w:w="2693" w:type="dxa"/>
          </w:tcPr>
          <w:p w14:paraId="102587C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</w:p>
          <w:p w14:paraId="0AD6287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</w:pPr>
          </w:p>
          <w:p w14:paraId="54DB5B4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7E48E0B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Текущ</w:t>
            </w:r>
          </w:p>
        </w:tc>
        <w:tc>
          <w:tcPr>
            <w:tcW w:w="1701" w:type="dxa"/>
          </w:tcPr>
          <w:p w14:paraId="4CE2DD3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Директор, </w:t>
            </w:r>
          </w:p>
          <w:p w14:paraId="364CB0E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учители,</w:t>
            </w:r>
          </w:p>
          <w:p w14:paraId="372AD99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педагог</w:t>
            </w:r>
          </w:p>
        </w:tc>
        <w:tc>
          <w:tcPr>
            <w:tcW w:w="4536" w:type="dxa"/>
          </w:tcPr>
          <w:p w14:paraId="01EB647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9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Брой реализирани програми, проекти с</w:t>
            </w:r>
            <w:r w:rsidRPr="003B2266">
              <w:rPr>
                <w:rFonts w:ascii="Times New Roman" w:eastAsia="Times New Roman" w:hAnsi="Times New Roman" w:cs="Times New Roman"/>
                <w:spacing w:val="-58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външни звена/ ПМС 129, учил плод,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топло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мляко</w:t>
            </w:r>
          </w:p>
          <w:p w14:paraId="3E7A939B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3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Осъществена среща -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разговор с</w:t>
            </w:r>
          </w:p>
          <w:p w14:paraId="7F7D81B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пожарникарите</w:t>
            </w:r>
            <w:r w:rsidRPr="003B2266">
              <w:rPr>
                <w:rFonts w:ascii="Times New Roman" w:eastAsia="Times New Roman" w:hAnsi="Times New Roman" w:cs="Times New Roman"/>
                <w:spacing w:val="5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от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05 пожарна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София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</w:t>
            </w:r>
          </w:p>
          <w:p w14:paraId="0CE73E1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демонстрация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на техника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 с която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си служат</w:t>
            </w:r>
            <w:r w:rsidRPr="003B226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</w:tbl>
    <w:p w14:paraId="04D7C17E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6426C355" w14:textId="77777777" w:rsidR="003B2266" w:rsidRPr="003B2266" w:rsidRDefault="003B2266" w:rsidP="003B226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24"/>
          <w14:ligatures w14:val="none"/>
        </w:rPr>
      </w:pPr>
    </w:p>
    <w:p w14:paraId="3E207570" w14:textId="77777777" w:rsidR="003B2266" w:rsidRPr="003B2266" w:rsidRDefault="003B2266" w:rsidP="003B2266">
      <w:pPr>
        <w:widowControl w:val="0"/>
        <w:numPr>
          <w:ilvl w:val="1"/>
          <w:numId w:val="4"/>
        </w:numPr>
        <w:tabs>
          <w:tab w:val="left" w:pos="925"/>
        </w:tabs>
        <w:autoSpaceDE w:val="0"/>
        <w:autoSpaceDN w:val="0"/>
        <w:spacing w:before="92" w:after="0" w:line="240" w:lineRule="auto"/>
        <w:ind w:hanging="349"/>
        <w:rPr>
          <w:rFonts w:ascii="Wingdings" w:eastAsia="Times New Roman" w:hAnsi="Wingdings" w:cs="Times New Roman"/>
          <w:b/>
          <w:kern w:val="0"/>
          <w:sz w:val="24"/>
          <w14:ligatures w14:val="none"/>
        </w:rPr>
      </w:pP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МАТЕРИАЛНО</w:t>
      </w:r>
      <w:r w:rsidRPr="003B2266">
        <w:rPr>
          <w:rFonts w:ascii="Times New Roman" w:eastAsia="Times New Roman" w:hAnsi="Times New Roman" w:cs="Times New Roman"/>
          <w:b/>
          <w:spacing w:val="-3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-</w:t>
      </w:r>
      <w:r w:rsidRPr="003B2266">
        <w:rPr>
          <w:rFonts w:ascii="Times New Roman" w:eastAsia="Times New Roman" w:hAnsi="Times New Roman" w:cs="Times New Roman"/>
          <w:b/>
          <w:spacing w:val="-4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ТЕХНИЧЕСКАТА</w:t>
      </w:r>
      <w:r w:rsidRPr="003B2266">
        <w:rPr>
          <w:rFonts w:ascii="Times New Roman" w:eastAsia="Times New Roman" w:hAnsi="Times New Roman" w:cs="Times New Roman"/>
          <w:b/>
          <w:spacing w:val="-5"/>
          <w:kern w:val="0"/>
          <w:sz w:val="24"/>
          <w:u w:val="thick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b/>
          <w:kern w:val="0"/>
          <w:sz w:val="24"/>
          <w:u w:val="thick"/>
          <w14:ligatures w14:val="none"/>
        </w:rPr>
        <w:t>БАЗА</w:t>
      </w:r>
    </w:p>
    <w:p w14:paraId="7E461031" w14:textId="77777777" w:rsidR="003B2266" w:rsidRPr="003B2266" w:rsidRDefault="003B2266" w:rsidP="003B226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17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7BC38893" w14:textId="77777777" w:rsidTr="00E6216D">
        <w:trPr>
          <w:trHeight w:val="474"/>
        </w:trPr>
        <w:tc>
          <w:tcPr>
            <w:tcW w:w="536" w:type="dxa"/>
            <w:vMerge w:val="restart"/>
          </w:tcPr>
          <w:p w14:paraId="60E8251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№</w:t>
            </w:r>
          </w:p>
        </w:tc>
        <w:tc>
          <w:tcPr>
            <w:tcW w:w="3259" w:type="dxa"/>
            <w:vMerge w:val="restart"/>
          </w:tcPr>
          <w:p w14:paraId="44E3651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Дейност/задача</w:t>
            </w:r>
          </w:p>
        </w:tc>
        <w:tc>
          <w:tcPr>
            <w:tcW w:w="2693" w:type="dxa"/>
            <w:vMerge w:val="restart"/>
          </w:tcPr>
          <w:p w14:paraId="62A990E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Отговорници</w:t>
            </w:r>
          </w:p>
        </w:tc>
        <w:tc>
          <w:tcPr>
            <w:tcW w:w="2126" w:type="dxa"/>
            <w:vMerge w:val="restart"/>
          </w:tcPr>
          <w:p w14:paraId="1E2993B7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ind w:right="66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Срок</w:t>
            </w:r>
          </w:p>
        </w:tc>
        <w:tc>
          <w:tcPr>
            <w:tcW w:w="6237" w:type="dxa"/>
            <w:gridSpan w:val="2"/>
          </w:tcPr>
          <w:p w14:paraId="3C148F2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Индикатори</w:t>
            </w:r>
          </w:p>
        </w:tc>
      </w:tr>
      <w:tr w:rsidR="003B2266" w:rsidRPr="003B2266" w14:paraId="0F59BA5C" w14:textId="77777777" w:rsidTr="00E6216D">
        <w:trPr>
          <w:trHeight w:val="753"/>
        </w:trPr>
        <w:tc>
          <w:tcPr>
            <w:tcW w:w="536" w:type="dxa"/>
            <w:vMerge/>
            <w:tcBorders>
              <w:top w:val="nil"/>
            </w:tcBorders>
          </w:tcPr>
          <w:p w14:paraId="175B7A5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14:paraId="2B706CA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30482A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2F16226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701" w:type="dxa"/>
          </w:tcPr>
          <w:p w14:paraId="7F32B76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45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Целева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група</w:t>
            </w:r>
          </w:p>
        </w:tc>
        <w:tc>
          <w:tcPr>
            <w:tcW w:w="4536" w:type="dxa"/>
          </w:tcPr>
          <w:p w14:paraId="57B329DC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Измерител</w:t>
            </w:r>
          </w:p>
        </w:tc>
      </w:tr>
      <w:tr w:rsidR="003B2266" w:rsidRPr="003B2266" w14:paraId="506DEAF2" w14:textId="77777777" w:rsidTr="00E6216D">
        <w:trPr>
          <w:trHeight w:val="3511"/>
        </w:trPr>
        <w:tc>
          <w:tcPr>
            <w:tcW w:w="536" w:type="dxa"/>
          </w:tcPr>
          <w:p w14:paraId="004F224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1.</w:t>
            </w:r>
          </w:p>
        </w:tc>
        <w:tc>
          <w:tcPr>
            <w:tcW w:w="3259" w:type="dxa"/>
          </w:tcPr>
          <w:p w14:paraId="76E3DDB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24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Обогатяване и поддържане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материално-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техническата</w:t>
            </w:r>
          </w:p>
          <w:p w14:paraId="1EBE2F2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база</w:t>
            </w:r>
          </w:p>
        </w:tc>
        <w:tc>
          <w:tcPr>
            <w:tcW w:w="2693" w:type="dxa"/>
          </w:tcPr>
          <w:p w14:paraId="0123690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157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Домакин</w:t>
            </w:r>
          </w:p>
        </w:tc>
        <w:tc>
          <w:tcPr>
            <w:tcW w:w="2126" w:type="dxa"/>
          </w:tcPr>
          <w:p w14:paraId="467FCE36" w14:textId="0745219A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–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6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3016C3B6" w14:textId="22F7042B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  <w:p w14:paraId="745EF71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4" w:after="0" w:line="240" w:lineRule="auto"/>
              <w:ind w:right="7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</w:p>
        </w:tc>
        <w:tc>
          <w:tcPr>
            <w:tcW w:w="4536" w:type="dxa"/>
          </w:tcPr>
          <w:p w14:paraId="7A3AA66A" w14:textId="77777777" w:rsidR="003B2266" w:rsidRPr="008A685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 xml:space="preserve">Ново оборудване </w:t>
            </w: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:</w:t>
            </w:r>
          </w:p>
          <w:p w14:paraId="370F2805" w14:textId="77777777" w:rsidR="003B2266" w:rsidRPr="00F81D3F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highlight w:val="yellow"/>
                <w14:ligatures w14:val="none"/>
              </w:rPr>
            </w:pPr>
          </w:p>
          <w:p w14:paraId="5B7F16DD" w14:textId="4A3BA693" w:rsidR="003B2266" w:rsidRPr="008A6856" w:rsidRDefault="008A685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Мултимедийни дисплей</w:t>
            </w:r>
            <w:r w:rsidR="003B2266"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;</w:t>
            </w:r>
          </w:p>
          <w:p w14:paraId="359D0E54" w14:textId="77777777" w:rsidR="003B2266" w:rsidRPr="008A6856" w:rsidRDefault="003B226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Компютри;</w:t>
            </w:r>
          </w:p>
          <w:p w14:paraId="653B7186" w14:textId="551017EB" w:rsidR="003B2266" w:rsidRPr="008A6856" w:rsidRDefault="008A685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</w:t>
            </w:r>
            <w:r w:rsidR="003B2266"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илими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и пътеки</w:t>
            </w:r>
            <w:r w:rsidR="003B2266"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;</w:t>
            </w:r>
          </w:p>
          <w:p w14:paraId="08303BB9" w14:textId="1FF778F7" w:rsidR="003B2266" w:rsidRPr="008A6856" w:rsidRDefault="008A6856" w:rsidP="008A685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</w:t>
            </w:r>
            <w:r w:rsidR="003B2266"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ухненск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 принадлежности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>;</w:t>
            </w:r>
          </w:p>
          <w:p w14:paraId="3D6FDB02" w14:textId="77777777" w:rsidR="003B2266" w:rsidRPr="008A6856" w:rsidRDefault="003B226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Бойлери;</w:t>
            </w:r>
          </w:p>
          <w:p w14:paraId="19EF8343" w14:textId="1C3FB04F" w:rsidR="003B2266" w:rsidRPr="008A6856" w:rsidRDefault="008A6856" w:rsidP="008A685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Олекотени завивки;</w:t>
            </w:r>
          </w:p>
          <w:p w14:paraId="148B6C32" w14:textId="77777777" w:rsidR="003B2266" w:rsidRPr="008A6856" w:rsidRDefault="003B226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Спални</w:t>
            </w:r>
            <w:r w:rsidRPr="008A685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комплекти</w:t>
            </w:r>
            <w:r w:rsidRPr="008A685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8A685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децата;</w:t>
            </w:r>
          </w:p>
          <w:p w14:paraId="43C27F3F" w14:textId="77777777" w:rsidR="003B2266" w:rsidRPr="008A6856" w:rsidRDefault="003B226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Дидактични средства и материали;</w:t>
            </w:r>
          </w:p>
          <w:p w14:paraId="79C136B0" w14:textId="77777777" w:rsidR="003B2266" w:rsidRDefault="003B226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Играчки</w:t>
            </w:r>
            <w:r w:rsidR="008A685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;</w:t>
            </w:r>
          </w:p>
          <w:p w14:paraId="17987FDC" w14:textId="07B695A3" w:rsidR="008A6856" w:rsidRPr="003B2266" w:rsidRDefault="008A6856" w:rsidP="003B2266">
            <w:pPr>
              <w:widowControl w:val="0"/>
              <w:numPr>
                <w:ilvl w:val="0"/>
                <w:numId w:val="1"/>
              </w:numPr>
              <w:tabs>
                <w:tab w:val="left" w:pos="470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Беседки за детските площадки.</w:t>
            </w:r>
          </w:p>
        </w:tc>
      </w:tr>
      <w:tr w:rsidR="003B2266" w:rsidRPr="003B2266" w14:paraId="15709E37" w14:textId="77777777" w:rsidTr="00E6216D">
        <w:trPr>
          <w:trHeight w:val="1228"/>
        </w:trPr>
        <w:tc>
          <w:tcPr>
            <w:tcW w:w="536" w:type="dxa"/>
          </w:tcPr>
          <w:p w14:paraId="23DB1F7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2.</w:t>
            </w:r>
          </w:p>
        </w:tc>
        <w:tc>
          <w:tcPr>
            <w:tcW w:w="3259" w:type="dxa"/>
          </w:tcPr>
          <w:p w14:paraId="2852814E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89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Поддържане</w:t>
            </w:r>
            <w:r w:rsidRPr="003B226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съвременен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интериор,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съобразно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възрастта в занималните на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децата.</w:t>
            </w:r>
          </w:p>
        </w:tc>
        <w:tc>
          <w:tcPr>
            <w:tcW w:w="2693" w:type="dxa"/>
          </w:tcPr>
          <w:p w14:paraId="003750D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706"/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Домакин</w:t>
            </w:r>
            <w:r w:rsidRPr="003B2266">
              <w:rPr>
                <w:rFonts w:ascii="Times New Roman" w:eastAsia="Times New Roman" w:hAnsi="Times New Roman" w:cs="Times New Roman"/>
                <w:spacing w:val="-15"/>
                <w:kern w:val="0"/>
                <w:sz w:val="24"/>
                <w14:ligatures w14:val="none"/>
              </w:rPr>
              <w:t xml:space="preserve"> </w:t>
            </w:r>
          </w:p>
          <w:p w14:paraId="6525618F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5" w:lineRule="auto"/>
              <w:ind w:right="706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Учители</w:t>
            </w:r>
          </w:p>
        </w:tc>
        <w:tc>
          <w:tcPr>
            <w:tcW w:w="2126" w:type="dxa"/>
          </w:tcPr>
          <w:p w14:paraId="661C84CA" w14:textId="5D3A8A5B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-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6F1F1970" w14:textId="42A45403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  <w:p w14:paraId="171FD8A6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195" w:after="0" w:line="240" w:lineRule="auto"/>
              <w:ind w:right="7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</w:t>
            </w:r>
          </w:p>
        </w:tc>
        <w:tc>
          <w:tcPr>
            <w:tcW w:w="4536" w:type="dxa"/>
          </w:tcPr>
          <w:p w14:paraId="3BC70EA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Перманентно обогатяване на игровата 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дидактичната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база;</w:t>
            </w:r>
          </w:p>
          <w:p w14:paraId="5E89046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3"/>
                <w14:ligatures w14:val="none"/>
              </w:rPr>
            </w:pPr>
          </w:p>
          <w:p w14:paraId="497B2CC0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Подаръци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децата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1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юни,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Коледа</w:t>
            </w:r>
          </w:p>
        </w:tc>
      </w:tr>
      <w:tr w:rsidR="003B2266" w:rsidRPr="003B2266" w14:paraId="768798C8" w14:textId="77777777" w:rsidTr="00E6216D">
        <w:trPr>
          <w:trHeight w:val="1104"/>
        </w:trPr>
        <w:tc>
          <w:tcPr>
            <w:tcW w:w="536" w:type="dxa"/>
          </w:tcPr>
          <w:p w14:paraId="1C725D0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3.</w:t>
            </w:r>
          </w:p>
        </w:tc>
        <w:tc>
          <w:tcPr>
            <w:tcW w:w="3259" w:type="dxa"/>
          </w:tcPr>
          <w:p w14:paraId="6A66AB9A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287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Непрекъснато</w:t>
            </w:r>
            <w:r w:rsidRPr="003B226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поддържане</w:t>
            </w:r>
            <w:r w:rsidRPr="003B226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обновяване</w:t>
            </w:r>
          </w:p>
          <w:p w14:paraId="7FD234A5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6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дворното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пространство с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насаждения.</w:t>
            </w:r>
          </w:p>
        </w:tc>
        <w:tc>
          <w:tcPr>
            <w:tcW w:w="2693" w:type="dxa"/>
          </w:tcPr>
          <w:p w14:paraId="3E3A87E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Пом</w:t>
            </w:r>
            <w:proofErr w:type="spellEnd"/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.</w:t>
            </w:r>
            <w:r w:rsidRPr="003B226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2126" w:type="dxa"/>
          </w:tcPr>
          <w:p w14:paraId="667C09AC" w14:textId="18FE4C66" w:rsidR="003B2266" w:rsidRPr="003B2266" w:rsidRDefault="003B2266" w:rsidP="003B2266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-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</w:tc>
        <w:tc>
          <w:tcPr>
            <w:tcW w:w="1701" w:type="dxa"/>
          </w:tcPr>
          <w:p w14:paraId="3F8BEF24" w14:textId="2FA4321F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7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  <w:p w14:paraId="766201E1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  Родители</w:t>
            </w:r>
          </w:p>
        </w:tc>
        <w:tc>
          <w:tcPr>
            <w:tcW w:w="4536" w:type="dxa"/>
          </w:tcPr>
          <w:p w14:paraId="28EF11B8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Брой</w:t>
            </w:r>
            <w:r w:rsidRPr="003B2266">
              <w:rPr>
                <w:rFonts w:ascii="Times New Roman" w:eastAsia="Times New Roman" w:hAnsi="Times New Roman" w:cs="Times New Roman"/>
                <w:spacing w:val="2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зелени</w:t>
            </w:r>
            <w:r w:rsidRPr="003B2266">
              <w:rPr>
                <w:rFonts w:ascii="Times New Roman" w:eastAsia="Times New Roman" w:hAnsi="Times New Roman" w:cs="Times New Roman"/>
                <w:spacing w:val="26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</w:t>
            </w:r>
            <w:r w:rsidRPr="003B2266">
              <w:rPr>
                <w:rFonts w:ascii="Times New Roman" w:eastAsia="Times New Roman" w:hAnsi="Times New Roman" w:cs="Times New Roman"/>
                <w:spacing w:val="2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цъфтящи</w:t>
            </w:r>
            <w:r w:rsidRPr="003B2266">
              <w:rPr>
                <w:rFonts w:ascii="Times New Roman" w:eastAsia="Times New Roman" w:hAnsi="Times New Roman" w:cs="Times New Roman"/>
                <w:spacing w:val="28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насаждения</w:t>
            </w:r>
            <w:r w:rsidRPr="003B2266">
              <w:rPr>
                <w:rFonts w:ascii="Times New Roman" w:eastAsia="Times New Roman" w:hAnsi="Times New Roman" w:cs="Times New Roman"/>
                <w:spacing w:val="2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в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двора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на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детската градина.</w:t>
            </w:r>
          </w:p>
        </w:tc>
      </w:tr>
    </w:tbl>
    <w:p w14:paraId="4AFD21CC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3B2266" w:rsidRPr="003B2266" w:rsidSect="003B2266">
          <w:pgSz w:w="16840" w:h="11910" w:orient="landscape"/>
          <w:pgMar w:top="1100" w:right="560" w:bottom="280" w:left="1200" w:header="708" w:footer="708" w:gutter="0"/>
          <w:cols w:space="708"/>
        </w:sectPr>
      </w:pPr>
    </w:p>
    <w:p w14:paraId="6C0673BC" w14:textId="77777777" w:rsidR="003B2266" w:rsidRPr="003B2266" w:rsidRDefault="003B2266" w:rsidP="003B226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4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3259"/>
        <w:gridCol w:w="2693"/>
        <w:gridCol w:w="2126"/>
        <w:gridCol w:w="1701"/>
        <w:gridCol w:w="4536"/>
      </w:tblGrid>
      <w:tr w:rsidR="003B2266" w:rsidRPr="003B2266" w14:paraId="50C15152" w14:textId="77777777" w:rsidTr="00E6216D">
        <w:trPr>
          <w:trHeight w:val="3758"/>
        </w:trPr>
        <w:tc>
          <w:tcPr>
            <w:tcW w:w="536" w:type="dxa"/>
          </w:tcPr>
          <w:p w14:paraId="4E92F153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4.</w:t>
            </w:r>
          </w:p>
        </w:tc>
        <w:tc>
          <w:tcPr>
            <w:tcW w:w="3259" w:type="dxa"/>
          </w:tcPr>
          <w:p w14:paraId="7640EB12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53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Извършване на строително-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ремонтни</w:t>
            </w:r>
            <w:r w:rsidRPr="003B226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дейности.</w:t>
            </w:r>
          </w:p>
        </w:tc>
        <w:tc>
          <w:tcPr>
            <w:tcW w:w="2693" w:type="dxa"/>
          </w:tcPr>
          <w:p w14:paraId="3386FD49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412" w:lineRule="auto"/>
              <w:ind w:right="1575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Директор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Домакин</w:t>
            </w:r>
          </w:p>
        </w:tc>
        <w:tc>
          <w:tcPr>
            <w:tcW w:w="2126" w:type="dxa"/>
          </w:tcPr>
          <w:p w14:paraId="5CAFBB26" w14:textId="5322CC21" w:rsidR="003B2266" w:rsidRPr="003B2266" w:rsidRDefault="003B2266" w:rsidP="003B2266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202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-202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6</w:t>
            </w:r>
            <w:r w:rsidRPr="003B226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г.</w:t>
            </w:r>
          </w:p>
          <w:p w14:paraId="5CAB94A4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14:ligatures w14:val="none"/>
              </w:rPr>
            </w:pPr>
          </w:p>
          <w:p w14:paraId="3D7250BD" w14:textId="77777777" w:rsidR="003B2266" w:rsidRPr="003B2266" w:rsidRDefault="003B2266" w:rsidP="003B2266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32"/>
                <w14:ligatures w14:val="none"/>
              </w:rPr>
            </w:pPr>
          </w:p>
          <w:p w14:paraId="79F05C4A" w14:textId="1F576725" w:rsidR="003B2266" w:rsidRPr="003B2266" w:rsidRDefault="003B2266" w:rsidP="003B2266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151187F5" w14:textId="43B5B385" w:rsidR="003B2266" w:rsidRPr="003B2266" w:rsidRDefault="003B2266" w:rsidP="003B2266">
            <w:pPr>
              <w:widowControl w:val="0"/>
              <w:autoSpaceDE w:val="0"/>
              <w:autoSpaceDN w:val="0"/>
              <w:spacing w:after="0" w:line="240" w:lineRule="auto"/>
              <w:ind w:right="352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5</w:t>
            </w:r>
            <w:r w:rsid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7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 xml:space="preserve"> души</w:t>
            </w:r>
            <w:r w:rsidRPr="003B226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3B226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персонал</w:t>
            </w:r>
          </w:p>
        </w:tc>
        <w:tc>
          <w:tcPr>
            <w:tcW w:w="4536" w:type="dxa"/>
          </w:tcPr>
          <w:p w14:paraId="5C998C42" w14:textId="77777777" w:rsidR="003B2266" w:rsidRPr="00C91846" w:rsidRDefault="003B2266" w:rsidP="003B2266">
            <w:pPr>
              <w:widowControl w:val="0"/>
              <w:tabs>
                <w:tab w:val="left" w:pos="1442"/>
                <w:tab w:val="left" w:pos="2730"/>
                <w:tab w:val="left" w:pos="3193"/>
                <w:tab w:val="left" w:pos="4297"/>
              </w:tabs>
              <w:autoSpaceDE w:val="0"/>
              <w:autoSpaceDN w:val="0"/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Периодично</w:t>
            </w:r>
            <w:r w:rsidRPr="00C9184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извършване необходимите</w:t>
            </w:r>
            <w:r w:rsidRPr="00C9184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14:ligatures w14:val="none"/>
              </w:rPr>
              <w:t xml:space="preserve"> </w:t>
            </w: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ремонтни</w:t>
            </w: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дейности</w:t>
            </w: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–</w:t>
            </w: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текущи</w:t>
            </w: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</w:r>
            <w:r w:rsidRPr="00C9184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14:ligatures w14:val="none"/>
              </w:rPr>
              <w:t>и</w:t>
            </w:r>
            <w:r w:rsidRPr="00C91846">
              <w:rPr>
                <w:rFonts w:ascii="Times New Roman" w:eastAsia="Times New Roman" w:hAnsi="Times New Roman" w:cs="Times New Roman"/>
                <w:spacing w:val="-57"/>
                <w:kern w:val="0"/>
                <w:sz w:val="24"/>
                <w14:ligatures w14:val="none"/>
              </w:rPr>
              <w:t xml:space="preserve"> </w:t>
            </w:r>
            <w:r w:rsidRPr="00C91846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планирани.</w:t>
            </w:r>
          </w:p>
          <w:p w14:paraId="60E51E1E" w14:textId="45DF3740" w:rsidR="003B2266" w:rsidRPr="006B3B6B" w:rsidRDefault="003B2266" w:rsidP="003B2266">
            <w:pPr>
              <w:widowControl w:val="0"/>
              <w:autoSpaceDE w:val="0"/>
              <w:autoSpaceDN w:val="0"/>
              <w:spacing w:after="0" w:line="276" w:lineRule="auto"/>
              <w:ind w:right="590"/>
              <w:rPr>
                <w:rFonts w:ascii="Times New Roman" w:eastAsia="Times New Roman" w:hAnsi="Times New Roman" w:cs="Times New Roman"/>
                <w:kern w:val="0"/>
                <w:sz w:val="24"/>
                <w:highlight w:val="yellow"/>
                <w14:ligatures w14:val="none"/>
              </w:rPr>
            </w:pPr>
          </w:p>
        </w:tc>
      </w:tr>
    </w:tbl>
    <w:p w14:paraId="23598A43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3D19ED27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26ABCF94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28473583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4EDCA6C6" w14:textId="77777777" w:rsidR="003B2266" w:rsidRPr="003B2266" w:rsidRDefault="003B2266" w:rsidP="003B22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01F6DF03" w14:textId="77777777" w:rsidR="003B2266" w:rsidRPr="003B2266" w:rsidRDefault="003B2266" w:rsidP="003B226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5"/>
          <w:szCs w:val="24"/>
          <w14:ligatures w14:val="none"/>
        </w:rPr>
      </w:pPr>
    </w:p>
    <w:p w14:paraId="76D62AD6" w14:textId="77777777" w:rsidR="003B2266" w:rsidRPr="003B2266" w:rsidRDefault="003B2266" w:rsidP="003B2266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възникнала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необходимост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годишния</w:t>
      </w:r>
      <w:r w:rsidRPr="003B226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може</w:t>
      </w:r>
      <w:r w:rsidRPr="003B22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бъде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актуализиран</w:t>
      </w:r>
      <w:r w:rsidRPr="003B226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през учебната</w:t>
      </w:r>
      <w:r w:rsidRPr="003B22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B226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година.</w:t>
      </w:r>
    </w:p>
    <w:p w14:paraId="11364F28" w14:textId="77777777" w:rsidR="003B2266" w:rsidRPr="003B2266" w:rsidRDefault="003B2266" w:rsidP="003B2266"/>
    <w:p w14:paraId="614B6B7A" w14:textId="77777777" w:rsidR="00632FDE" w:rsidRDefault="00632FDE"/>
    <w:sectPr w:rsidR="00632FDE" w:rsidSect="003B2266">
      <w:pgSz w:w="16840" w:h="11910" w:orient="landscape"/>
      <w:pgMar w:top="1100" w:right="5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D2E79"/>
    <w:multiLevelType w:val="hybridMultilevel"/>
    <w:tmpl w:val="76A86A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757B7"/>
    <w:multiLevelType w:val="hybridMultilevel"/>
    <w:tmpl w:val="F78C59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53972"/>
    <w:multiLevelType w:val="hybridMultilevel"/>
    <w:tmpl w:val="4DECD206"/>
    <w:lvl w:ilvl="0" w:tplc="EDB00770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bg-BG" w:eastAsia="en-US" w:bidi="ar-SA"/>
      </w:rPr>
    </w:lvl>
    <w:lvl w:ilvl="1" w:tplc="244CC31A">
      <w:numFmt w:val="bullet"/>
      <w:lvlText w:val="•"/>
      <w:lvlJc w:val="left"/>
      <w:pPr>
        <w:ind w:left="1921" w:hanging="240"/>
      </w:pPr>
      <w:rPr>
        <w:rFonts w:hint="default"/>
        <w:lang w:val="bg-BG" w:eastAsia="en-US" w:bidi="ar-SA"/>
      </w:rPr>
    </w:lvl>
    <w:lvl w:ilvl="2" w:tplc="5D46D792">
      <w:numFmt w:val="bullet"/>
      <w:lvlText w:val="•"/>
      <w:lvlJc w:val="left"/>
      <w:pPr>
        <w:ind w:left="3383" w:hanging="240"/>
      </w:pPr>
      <w:rPr>
        <w:rFonts w:hint="default"/>
        <w:lang w:val="bg-BG" w:eastAsia="en-US" w:bidi="ar-SA"/>
      </w:rPr>
    </w:lvl>
    <w:lvl w:ilvl="3" w:tplc="87E4C4F2">
      <w:numFmt w:val="bullet"/>
      <w:lvlText w:val="•"/>
      <w:lvlJc w:val="left"/>
      <w:pPr>
        <w:ind w:left="4845" w:hanging="240"/>
      </w:pPr>
      <w:rPr>
        <w:rFonts w:hint="default"/>
        <w:lang w:val="bg-BG" w:eastAsia="en-US" w:bidi="ar-SA"/>
      </w:rPr>
    </w:lvl>
    <w:lvl w:ilvl="4" w:tplc="0AF244CE">
      <w:numFmt w:val="bullet"/>
      <w:lvlText w:val="•"/>
      <w:lvlJc w:val="left"/>
      <w:pPr>
        <w:ind w:left="6307" w:hanging="240"/>
      </w:pPr>
      <w:rPr>
        <w:rFonts w:hint="default"/>
        <w:lang w:val="bg-BG" w:eastAsia="en-US" w:bidi="ar-SA"/>
      </w:rPr>
    </w:lvl>
    <w:lvl w:ilvl="5" w:tplc="F76A650A">
      <w:numFmt w:val="bullet"/>
      <w:lvlText w:val="•"/>
      <w:lvlJc w:val="left"/>
      <w:pPr>
        <w:ind w:left="7769" w:hanging="240"/>
      </w:pPr>
      <w:rPr>
        <w:rFonts w:hint="default"/>
        <w:lang w:val="bg-BG" w:eastAsia="en-US" w:bidi="ar-SA"/>
      </w:rPr>
    </w:lvl>
    <w:lvl w:ilvl="6" w:tplc="A1D048A0">
      <w:numFmt w:val="bullet"/>
      <w:lvlText w:val="•"/>
      <w:lvlJc w:val="left"/>
      <w:pPr>
        <w:ind w:left="9231" w:hanging="240"/>
      </w:pPr>
      <w:rPr>
        <w:rFonts w:hint="default"/>
        <w:lang w:val="bg-BG" w:eastAsia="en-US" w:bidi="ar-SA"/>
      </w:rPr>
    </w:lvl>
    <w:lvl w:ilvl="7" w:tplc="B85076B4">
      <w:numFmt w:val="bullet"/>
      <w:lvlText w:val="•"/>
      <w:lvlJc w:val="left"/>
      <w:pPr>
        <w:ind w:left="10692" w:hanging="240"/>
      </w:pPr>
      <w:rPr>
        <w:rFonts w:hint="default"/>
        <w:lang w:val="bg-BG" w:eastAsia="en-US" w:bidi="ar-SA"/>
      </w:rPr>
    </w:lvl>
    <w:lvl w:ilvl="8" w:tplc="54A005B6">
      <w:numFmt w:val="bullet"/>
      <w:lvlText w:val="•"/>
      <w:lvlJc w:val="left"/>
      <w:pPr>
        <w:ind w:left="12154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211E4697"/>
    <w:multiLevelType w:val="hybridMultilevel"/>
    <w:tmpl w:val="960270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23B03"/>
    <w:multiLevelType w:val="hybridMultilevel"/>
    <w:tmpl w:val="633A15FA"/>
    <w:lvl w:ilvl="0" w:tplc="82A6BB34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30AA3708">
      <w:numFmt w:val="bullet"/>
      <w:lvlText w:val="•"/>
      <w:lvlJc w:val="left"/>
      <w:pPr>
        <w:ind w:left="1062" w:hanging="348"/>
      </w:pPr>
      <w:rPr>
        <w:rFonts w:hint="default"/>
        <w:lang w:val="bg-BG" w:eastAsia="en-US" w:bidi="ar-SA"/>
      </w:rPr>
    </w:lvl>
    <w:lvl w:ilvl="2" w:tplc="84CAAEA4">
      <w:numFmt w:val="bullet"/>
      <w:lvlText w:val="•"/>
      <w:lvlJc w:val="left"/>
      <w:pPr>
        <w:ind w:left="1305" w:hanging="348"/>
      </w:pPr>
      <w:rPr>
        <w:rFonts w:hint="default"/>
        <w:lang w:val="bg-BG" w:eastAsia="en-US" w:bidi="ar-SA"/>
      </w:rPr>
    </w:lvl>
    <w:lvl w:ilvl="3" w:tplc="3C58493E">
      <w:numFmt w:val="bullet"/>
      <w:lvlText w:val="•"/>
      <w:lvlJc w:val="left"/>
      <w:pPr>
        <w:ind w:left="1548" w:hanging="348"/>
      </w:pPr>
      <w:rPr>
        <w:rFonts w:hint="default"/>
        <w:lang w:val="bg-BG" w:eastAsia="en-US" w:bidi="ar-SA"/>
      </w:rPr>
    </w:lvl>
    <w:lvl w:ilvl="4" w:tplc="21785004">
      <w:numFmt w:val="bullet"/>
      <w:lvlText w:val="•"/>
      <w:lvlJc w:val="left"/>
      <w:pPr>
        <w:ind w:left="1791" w:hanging="348"/>
      </w:pPr>
      <w:rPr>
        <w:rFonts w:hint="default"/>
        <w:lang w:val="bg-BG" w:eastAsia="en-US" w:bidi="ar-SA"/>
      </w:rPr>
    </w:lvl>
    <w:lvl w:ilvl="5" w:tplc="1C3C7CE0">
      <w:numFmt w:val="bullet"/>
      <w:lvlText w:val="•"/>
      <w:lvlJc w:val="left"/>
      <w:pPr>
        <w:ind w:left="2034" w:hanging="348"/>
      </w:pPr>
      <w:rPr>
        <w:rFonts w:hint="default"/>
        <w:lang w:val="bg-BG" w:eastAsia="en-US" w:bidi="ar-SA"/>
      </w:rPr>
    </w:lvl>
    <w:lvl w:ilvl="6" w:tplc="35B26BA0">
      <w:numFmt w:val="bullet"/>
      <w:lvlText w:val="•"/>
      <w:lvlJc w:val="left"/>
      <w:pPr>
        <w:ind w:left="2277" w:hanging="348"/>
      </w:pPr>
      <w:rPr>
        <w:rFonts w:hint="default"/>
        <w:lang w:val="bg-BG" w:eastAsia="en-US" w:bidi="ar-SA"/>
      </w:rPr>
    </w:lvl>
    <w:lvl w:ilvl="7" w:tplc="41B8A12C">
      <w:numFmt w:val="bullet"/>
      <w:lvlText w:val="•"/>
      <w:lvlJc w:val="left"/>
      <w:pPr>
        <w:ind w:left="2520" w:hanging="348"/>
      </w:pPr>
      <w:rPr>
        <w:rFonts w:hint="default"/>
        <w:lang w:val="bg-BG" w:eastAsia="en-US" w:bidi="ar-SA"/>
      </w:rPr>
    </w:lvl>
    <w:lvl w:ilvl="8" w:tplc="8848C584">
      <w:numFmt w:val="bullet"/>
      <w:lvlText w:val="•"/>
      <w:lvlJc w:val="left"/>
      <w:pPr>
        <w:ind w:left="2763" w:hanging="348"/>
      </w:pPr>
      <w:rPr>
        <w:rFonts w:hint="default"/>
        <w:lang w:val="bg-BG" w:eastAsia="en-US" w:bidi="ar-SA"/>
      </w:rPr>
    </w:lvl>
  </w:abstractNum>
  <w:abstractNum w:abstractNumId="5" w15:restartNumberingAfterBreak="0">
    <w:nsid w:val="2A27675C"/>
    <w:multiLevelType w:val="hybridMultilevel"/>
    <w:tmpl w:val="AF40A392"/>
    <w:lvl w:ilvl="0" w:tplc="0402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286CBB"/>
    <w:multiLevelType w:val="hybridMultilevel"/>
    <w:tmpl w:val="FE0CDC44"/>
    <w:lvl w:ilvl="0" w:tplc="CCCC4522">
      <w:start w:val="1"/>
      <w:numFmt w:val="decimal"/>
      <w:lvlText w:val="%1."/>
      <w:lvlJc w:val="left"/>
      <w:pPr>
        <w:ind w:left="397" w:hanging="1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bg-BG" w:eastAsia="en-US" w:bidi="ar-SA"/>
      </w:rPr>
    </w:lvl>
    <w:lvl w:ilvl="1" w:tplc="AD623E30">
      <w:numFmt w:val="bullet"/>
      <w:lvlText w:val="•"/>
      <w:lvlJc w:val="left"/>
      <w:pPr>
        <w:ind w:left="1867" w:hanging="181"/>
      </w:pPr>
      <w:rPr>
        <w:rFonts w:hint="default"/>
        <w:lang w:val="bg-BG" w:eastAsia="en-US" w:bidi="ar-SA"/>
      </w:rPr>
    </w:lvl>
    <w:lvl w:ilvl="2" w:tplc="3F5E8DA4">
      <w:numFmt w:val="bullet"/>
      <w:lvlText w:val="•"/>
      <w:lvlJc w:val="left"/>
      <w:pPr>
        <w:ind w:left="3335" w:hanging="181"/>
      </w:pPr>
      <w:rPr>
        <w:rFonts w:hint="default"/>
        <w:lang w:val="bg-BG" w:eastAsia="en-US" w:bidi="ar-SA"/>
      </w:rPr>
    </w:lvl>
    <w:lvl w:ilvl="3" w:tplc="659A4104">
      <w:numFmt w:val="bullet"/>
      <w:lvlText w:val="•"/>
      <w:lvlJc w:val="left"/>
      <w:pPr>
        <w:ind w:left="4803" w:hanging="181"/>
      </w:pPr>
      <w:rPr>
        <w:rFonts w:hint="default"/>
        <w:lang w:val="bg-BG" w:eastAsia="en-US" w:bidi="ar-SA"/>
      </w:rPr>
    </w:lvl>
    <w:lvl w:ilvl="4" w:tplc="C1CA064A">
      <w:numFmt w:val="bullet"/>
      <w:lvlText w:val="•"/>
      <w:lvlJc w:val="left"/>
      <w:pPr>
        <w:ind w:left="6271" w:hanging="181"/>
      </w:pPr>
      <w:rPr>
        <w:rFonts w:hint="default"/>
        <w:lang w:val="bg-BG" w:eastAsia="en-US" w:bidi="ar-SA"/>
      </w:rPr>
    </w:lvl>
    <w:lvl w:ilvl="5" w:tplc="C0B223AE">
      <w:numFmt w:val="bullet"/>
      <w:lvlText w:val="•"/>
      <w:lvlJc w:val="left"/>
      <w:pPr>
        <w:ind w:left="7739" w:hanging="181"/>
      </w:pPr>
      <w:rPr>
        <w:rFonts w:hint="default"/>
        <w:lang w:val="bg-BG" w:eastAsia="en-US" w:bidi="ar-SA"/>
      </w:rPr>
    </w:lvl>
    <w:lvl w:ilvl="6" w:tplc="3C46C8CC">
      <w:numFmt w:val="bullet"/>
      <w:lvlText w:val="•"/>
      <w:lvlJc w:val="left"/>
      <w:pPr>
        <w:ind w:left="9207" w:hanging="181"/>
      </w:pPr>
      <w:rPr>
        <w:rFonts w:hint="default"/>
        <w:lang w:val="bg-BG" w:eastAsia="en-US" w:bidi="ar-SA"/>
      </w:rPr>
    </w:lvl>
    <w:lvl w:ilvl="7" w:tplc="DF7C5C1C">
      <w:numFmt w:val="bullet"/>
      <w:lvlText w:val="•"/>
      <w:lvlJc w:val="left"/>
      <w:pPr>
        <w:ind w:left="10674" w:hanging="181"/>
      </w:pPr>
      <w:rPr>
        <w:rFonts w:hint="default"/>
        <w:lang w:val="bg-BG" w:eastAsia="en-US" w:bidi="ar-SA"/>
      </w:rPr>
    </w:lvl>
    <w:lvl w:ilvl="8" w:tplc="3962F31A">
      <w:numFmt w:val="bullet"/>
      <w:lvlText w:val="•"/>
      <w:lvlJc w:val="left"/>
      <w:pPr>
        <w:ind w:left="12142" w:hanging="181"/>
      </w:pPr>
      <w:rPr>
        <w:rFonts w:hint="default"/>
        <w:lang w:val="bg-BG" w:eastAsia="en-US" w:bidi="ar-SA"/>
      </w:rPr>
    </w:lvl>
  </w:abstractNum>
  <w:abstractNum w:abstractNumId="7" w15:restartNumberingAfterBreak="0">
    <w:nsid w:val="30254787"/>
    <w:multiLevelType w:val="hybridMultilevel"/>
    <w:tmpl w:val="A9D250C0"/>
    <w:lvl w:ilvl="0" w:tplc="42E010B6">
      <w:numFmt w:val="bullet"/>
      <w:lvlText w:val=""/>
      <w:lvlJc w:val="left"/>
      <w:pPr>
        <w:ind w:left="876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6A8C13B4">
      <w:numFmt w:val="bullet"/>
      <w:lvlText w:val="•"/>
      <w:lvlJc w:val="left"/>
      <w:pPr>
        <w:ind w:left="2299" w:hanging="348"/>
      </w:pPr>
      <w:rPr>
        <w:rFonts w:hint="default"/>
        <w:lang w:val="bg-BG" w:eastAsia="en-US" w:bidi="ar-SA"/>
      </w:rPr>
    </w:lvl>
    <w:lvl w:ilvl="2" w:tplc="464407AE">
      <w:numFmt w:val="bullet"/>
      <w:lvlText w:val="•"/>
      <w:lvlJc w:val="left"/>
      <w:pPr>
        <w:ind w:left="3719" w:hanging="348"/>
      </w:pPr>
      <w:rPr>
        <w:rFonts w:hint="default"/>
        <w:lang w:val="bg-BG" w:eastAsia="en-US" w:bidi="ar-SA"/>
      </w:rPr>
    </w:lvl>
    <w:lvl w:ilvl="3" w:tplc="E806CCD4">
      <w:numFmt w:val="bullet"/>
      <w:lvlText w:val="•"/>
      <w:lvlJc w:val="left"/>
      <w:pPr>
        <w:ind w:left="5139" w:hanging="348"/>
      </w:pPr>
      <w:rPr>
        <w:rFonts w:hint="default"/>
        <w:lang w:val="bg-BG" w:eastAsia="en-US" w:bidi="ar-SA"/>
      </w:rPr>
    </w:lvl>
    <w:lvl w:ilvl="4" w:tplc="8FECE6D6">
      <w:numFmt w:val="bullet"/>
      <w:lvlText w:val="•"/>
      <w:lvlJc w:val="left"/>
      <w:pPr>
        <w:ind w:left="6559" w:hanging="348"/>
      </w:pPr>
      <w:rPr>
        <w:rFonts w:hint="default"/>
        <w:lang w:val="bg-BG" w:eastAsia="en-US" w:bidi="ar-SA"/>
      </w:rPr>
    </w:lvl>
    <w:lvl w:ilvl="5" w:tplc="66A893A2">
      <w:numFmt w:val="bullet"/>
      <w:lvlText w:val="•"/>
      <w:lvlJc w:val="left"/>
      <w:pPr>
        <w:ind w:left="7979" w:hanging="348"/>
      </w:pPr>
      <w:rPr>
        <w:rFonts w:hint="default"/>
        <w:lang w:val="bg-BG" w:eastAsia="en-US" w:bidi="ar-SA"/>
      </w:rPr>
    </w:lvl>
    <w:lvl w:ilvl="6" w:tplc="3392CA5C">
      <w:numFmt w:val="bullet"/>
      <w:lvlText w:val="•"/>
      <w:lvlJc w:val="left"/>
      <w:pPr>
        <w:ind w:left="9399" w:hanging="348"/>
      </w:pPr>
      <w:rPr>
        <w:rFonts w:hint="default"/>
        <w:lang w:val="bg-BG" w:eastAsia="en-US" w:bidi="ar-SA"/>
      </w:rPr>
    </w:lvl>
    <w:lvl w:ilvl="7" w:tplc="CAFCD6EA">
      <w:numFmt w:val="bullet"/>
      <w:lvlText w:val="•"/>
      <w:lvlJc w:val="left"/>
      <w:pPr>
        <w:ind w:left="10818" w:hanging="348"/>
      </w:pPr>
      <w:rPr>
        <w:rFonts w:hint="default"/>
        <w:lang w:val="bg-BG" w:eastAsia="en-US" w:bidi="ar-SA"/>
      </w:rPr>
    </w:lvl>
    <w:lvl w:ilvl="8" w:tplc="8BACCE90">
      <w:numFmt w:val="bullet"/>
      <w:lvlText w:val="•"/>
      <w:lvlJc w:val="left"/>
      <w:pPr>
        <w:ind w:left="12238" w:hanging="348"/>
      </w:pPr>
      <w:rPr>
        <w:rFonts w:hint="default"/>
        <w:lang w:val="bg-BG" w:eastAsia="en-US" w:bidi="ar-SA"/>
      </w:rPr>
    </w:lvl>
  </w:abstractNum>
  <w:abstractNum w:abstractNumId="8" w15:restartNumberingAfterBreak="0">
    <w:nsid w:val="30D812D8"/>
    <w:multiLevelType w:val="hybridMultilevel"/>
    <w:tmpl w:val="25B4BC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C71AC"/>
    <w:multiLevelType w:val="hybridMultilevel"/>
    <w:tmpl w:val="3BDE0B4C"/>
    <w:lvl w:ilvl="0" w:tplc="C922CE2A">
      <w:numFmt w:val="bullet"/>
      <w:lvlText w:val="–"/>
      <w:lvlJc w:val="left"/>
      <w:pPr>
        <w:ind w:left="396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7E44DB0">
      <w:numFmt w:val="bullet"/>
      <w:lvlText w:val="•"/>
      <w:lvlJc w:val="left"/>
      <w:pPr>
        <w:ind w:left="1867" w:hanging="180"/>
      </w:pPr>
      <w:rPr>
        <w:rFonts w:hint="default"/>
        <w:lang w:val="bg-BG" w:eastAsia="en-US" w:bidi="ar-SA"/>
      </w:rPr>
    </w:lvl>
    <w:lvl w:ilvl="2" w:tplc="B7BE9B9C">
      <w:numFmt w:val="bullet"/>
      <w:lvlText w:val="•"/>
      <w:lvlJc w:val="left"/>
      <w:pPr>
        <w:ind w:left="3335" w:hanging="180"/>
      </w:pPr>
      <w:rPr>
        <w:rFonts w:hint="default"/>
        <w:lang w:val="bg-BG" w:eastAsia="en-US" w:bidi="ar-SA"/>
      </w:rPr>
    </w:lvl>
    <w:lvl w:ilvl="3" w:tplc="459E1318">
      <w:numFmt w:val="bullet"/>
      <w:lvlText w:val="•"/>
      <w:lvlJc w:val="left"/>
      <w:pPr>
        <w:ind w:left="4803" w:hanging="180"/>
      </w:pPr>
      <w:rPr>
        <w:rFonts w:hint="default"/>
        <w:lang w:val="bg-BG" w:eastAsia="en-US" w:bidi="ar-SA"/>
      </w:rPr>
    </w:lvl>
    <w:lvl w:ilvl="4" w:tplc="F258D698">
      <w:numFmt w:val="bullet"/>
      <w:lvlText w:val="•"/>
      <w:lvlJc w:val="left"/>
      <w:pPr>
        <w:ind w:left="6271" w:hanging="180"/>
      </w:pPr>
      <w:rPr>
        <w:rFonts w:hint="default"/>
        <w:lang w:val="bg-BG" w:eastAsia="en-US" w:bidi="ar-SA"/>
      </w:rPr>
    </w:lvl>
    <w:lvl w:ilvl="5" w:tplc="28B629BA">
      <w:numFmt w:val="bullet"/>
      <w:lvlText w:val="•"/>
      <w:lvlJc w:val="left"/>
      <w:pPr>
        <w:ind w:left="7739" w:hanging="180"/>
      </w:pPr>
      <w:rPr>
        <w:rFonts w:hint="default"/>
        <w:lang w:val="bg-BG" w:eastAsia="en-US" w:bidi="ar-SA"/>
      </w:rPr>
    </w:lvl>
    <w:lvl w:ilvl="6" w:tplc="51963C98">
      <w:numFmt w:val="bullet"/>
      <w:lvlText w:val="•"/>
      <w:lvlJc w:val="left"/>
      <w:pPr>
        <w:ind w:left="9207" w:hanging="180"/>
      </w:pPr>
      <w:rPr>
        <w:rFonts w:hint="default"/>
        <w:lang w:val="bg-BG" w:eastAsia="en-US" w:bidi="ar-SA"/>
      </w:rPr>
    </w:lvl>
    <w:lvl w:ilvl="7" w:tplc="1D22227A">
      <w:numFmt w:val="bullet"/>
      <w:lvlText w:val="•"/>
      <w:lvlJc w:val="left"/>
      <w:pPr>
        <w:ind w:left="10674" w:hanging="180"/>
      </w:pPr>
      <w:rPr>
        <w:rFonts w:hint="default"/>
        <w:lang w:val="bg-BG" w:eastAsia="en-US" w:bidi="ar-SA"/>
      </w:rPr>
    </w:lvl>
    <w:lvl w:ilvl="8" w:tplc="2AB013D0">
      <w:numFmt w:val="bullet"/>
      <w:lvlText w:val="•"/>
      <w:lvlJc w:val="left"/>
      <w:pPr>
        <w:ind w:left="12142" w:hanging="180"/>
      </w:pPr>
      <w:rPr>
        <w:rFonts w:hint="default"/>
        <w:lang w:val="bg-BG" w:eastAsia="en-US" w:bidi="ar-SA"/>
      </w:rPr>
    </w:lvl>
  </w:abstractNum>
  <w:abstractNum w:abstractNumId="10" w15:restartNumberingAfterBreak="0">
    <w:nsid w:val="3D9F449D"/>
    <w:multiLevelType w:val="hybridMultilevel"/>
    <w:tmpl w:val="D89EDD1E"/>
    <w:lvl w:ilvl="0" w:tplc="2D9CFDB2">
      <w:start w:val="1"/>
      <w:numFmt w:val="decimal"/>
      <w:lvlText w:val="%1."/>
      <w:lvlJc w:val="left"/>
      <w:pPr>
        <w:ind w:left="935" w:hanging="360"/>
      </w:pPr>
      <w:rPr>
        <w:b w:val="0"/>
        <w:bCs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655" w:hanging="360"/>
      </w:pPr>
    </w:lvl>
    <w:lvl w:ilvl="2" w:tplc="0402001B" w:tentative="1">
      <w:start w:val="1"/>
      <w:numFmt w:val="lowerRoman"/>
      <w:lvlText w:val="%3."/>
      <w:lvlJc w:val="right"/>
      <w:pPr>
        <w:ind w:left="2375" w:hanging="180"/>
      </w:pPr>
    </w:lvl>
    <w:lvl w:ilvl="3" w:tplc="0402000F" w:tentative="1">
      <w:start w:val="1"/>
      <w:numFmt w:val="decimal"/>
      <w:lvlText w:val="%4."/>
      <w:lvlJc w:val="left"/>
      <w:pPr>
        <w:ind w:left="3095" w:hanging="360"/>
      </w:pPr>
    </w:lvl>
    <w:lvl w:ilvl="4" w:tplc="04020019" w:tentative="1">
      <w:start w:val="1"/>
      <w:numFmt w:val="lowerLetter"/>
      <w:lvlText w:val="%5."/>
      <w:lvlJc w:val="left"/>
      <w:pPr>
        <w:ind w:left="3815" w:hanging="360"/>
      </w:pPr>
    </w:lvl>
    <w:lvl w:ilvl="5" w:tplc="0402001B" w:tentative="1">
      <w:start w:val="1"/>
      <w:numFmt w:val="lowerRoman"/>
      <w:lvlText w:val="%6."/>
      <w:lvlJc w:val="right"/>
      <w:pPr>
        <w:ind w:left="4535" w:hanging="180"/>
      </w:pPr>
    </w:lvl>
    <w:lvl w:ilvl="6" w:tplc="0402000F" w:tentative="1">
      <w:start w:val="1"/>
      <w:numFmt w:val="decimal"/>
      <w:lvlText w:val="%7."/>
      <w:lvlJc w:val="left"/>
      <w:pPr>
        <w:ind w:left="5255" w:hanging="360"/>
      </w:pPr>
    </w:lvl>
    <w:lvl w:ilvl="7" w:tplc="04020019" w:tentative="1">
      <w:start w:val="1"/>
      <w:numFmt w:val="lowerLetter"/>
      <w:lvlText w:val="%8."/>
      <w:lvlJc w:val="left"/>
      <w:pPr>
        <w:ind w:left="5975" w:hanging="360"/>
      </w:pPr>
    </w:lvl>
    <w:lvl w:ilvl="8" w:tplc="0402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11" w15:restartNumberingAfterBreak="0">
    <w:nsid w:val="43111736"/>
    <w:multiLevelType w:val="hybridMultilevel"/>
    <w:tmpl w:val="4838F350"/>
    <w:lvl w:ilvl="0" w:tplc="03E6F792">
      <w:start w:val="2"/>
      <w:numFmt w:val="decimal"/>
      <w:lvlText w:val="%1."/>
      <w:lvlJc w:val="left"/>
      <w:pPr>
        <w:ind w:left="2305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2250B35A">
      <w:numFmt w:val="bullet"/>
      <w:lvlText w:val="•"/>
      <w:lvlJc w:val="left"/>
      <w:pPr>
        <w:ind w:left="3577" w:hanging="181"/>
      </w:pPr>
      <w:rPr>
        <w:rFonts w:hint="default"/>
        <w:lang w:val="bg-BG" w:eastAsia="en-US" w:bidi="ar-SA"/>
      </w:rPr>
    </w:lvl>
    <w:lvl w:ilvl="2" w:tplc="1DE8CBEE">
      <w:numFmt w:val="bullet"/>
      <w:lvlText w:val="•"/>
      <w:lvlJc w:val="left"/>
      <w:pPr>
        <w:ind w:left="4855" w:hanging="181"/>
      </w:pPr>
      <w:rPr>
        <w:rFonts w:hint="default"/>
        <w:lang w:val="bg-BG" w:eastAsia="en-US" w:bidi="ar-SA"/>
      </w:rPr>
    </w:lvl>
    <w:lvl w:ilvl="3" w:tplc="E8941590">
      <w:numFmt w:val="bullet"/>
      <w:lvlText w:val="•"/>
      <w:lvlJc w:val="left"/>
      <w:pPr>
        <w:ind w:left="6133" w:hanging="181"/>
      </w:pPr>
      <w:rPr>
        <w:rFonts w:hint="default"/>
        <w:lang w:val="bg-BG" w:eastAsia="en-US" w:bidi="ar-SA"/>
      </w:rPr>
    </w:lvl>
    <w:lvl w:ilvl="4" w:tplc="A1B89E3A">
      <w:numFmt w:val="bullet"/>
      <w:lvlText w:val="•"/>
      <w:lvlJc w:val="left"/>
      <w:pPr>
        <w:ind w:left="7411" w:hanging="181"/>
      </w:pPr>
      <w:rPr>
        <w:rFonts w:hint="default"/>
        <w:lang w:val="bg-BG" w:eastAsia="en-US" w:bidi="ar-SA"/>
      </w:rPr>
    </w:lvl>
    <w:lvl w:ilvl="5" w:tplc="BEF8C0C6">
      <w:numFmt w:val="bullet"/>
      <w:lvlText w:val="•"/>
      <w:lvlJc w:val="left"/>
      <w:pPr>
        <w:ind w:left="8689" w:hanging="181"/>
      </w:pPr>
      <w:rPr>
        <w:rFonts w:hint="default"/>
        <w:lang w:val="bg-BG" w:eastAsia="en-US" w:bidi="ar-SA"/>
      </w:rPr>
    </w:lvl>
    <w:lvl w:ilvl="6" w:tplc="268C50D2">
      <w:numFmt w:val="bullet"/>
      <w:lvlText w:val="•"/>
      <w:lvlJc w:val="left"/>
      <w:pPr>
        <w:ind w:left="9967" w:hanging="181"/>
      </w:pPr>
      <w:rPr>
        <w:rFonts w:hint="default"/>
        <w:lang w:val="bg-BG" w:eastAsia="en-US" w:bidi="ar-SA"/>
      </w:rPr>
    </w:lvl>
    <w:lvl w:ilvl="7" w:tplc="19960F0A">
      <w:numFmt w:val="bullet"/>
      <w:lvlText w:val="•"/>
      <w:lvlJc w:val="left"/>
      <w:pPr>
        <w:ind w:left="11244" w:hanging="181"/>
      </w:pPr>
      <w:rPr>
        <w:rFonts w:hint="default"/>
        <w:lang w:val="bg-BG" w:eastAsia="en-US" w:bidi="ar-SA"/>
      </w:rPr>
    </w:lvl>
    <w:lvl w:ilvl="8" w:tplc="6F1AC0DA">
      <w:numFmt w:val="bullet"/>
      <w:lvlText w:val="•"/>
      <w:lvlJc w:val="left"/>
      <w:pPr>
        <w:ind w:left="12522" w:hanging="181"/>
      </w:pPr>
      <w:rPr>
        <w:rFonts w:hint="default"/>
        <w:lang w:val="bg-BG" w:eastAsia="en-US" w:bidi="ar-SA"/>
      </w:rPr>
    </w:lvl>
  </w:abstractNum>
  <w:abstractNum w:abstractNumId="12" w15:restartNumberingAfterBreak="0">
    <w:nsid w:val="4755474A"/>
    <w:multiLevelType w:val="hybridMultilevel"/>
    <w:tmpl w:val="54B07A58"/>
    <w:lvl w:ilvl="0" w:tplc="E814D88C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17CD5FA">
      <w:numFmt w:val="bullet"/>
      <w:lvlText w:val=""/>
      <w:lvlJc w:val="left"/>
      <w:pPr>
        <w:ind w:left="21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8A0C596A">
      <w:numFmt w:val="bullet"/>
      <w:lvlText w:val="•"/>
      <w:lvlJc w:val="left"/>
      <w:pPr>
        <w:ind w:left="2084" w:hanging="360"/>
      </w:pPr>
      <w:rPr>
        <w:rFonts w:hint="default"/>
        <w:lang w:val="bg-BG" w:eastAsia="en-US" w:bidi="ar-SA"/>
      </w:rPr>
    </w:lvl>
    <w:lvl w:ilvl="3" w:tplc="BECA0700">
      <w:numFmt w:val="bullet"/>
      <w:lvlText w:val="•"/>
      <w:lvlJc w:val="left"/>
      <w:pPr>
        <w:ind w:left="3708" w:hanging="360"/>
      </w:pPr>
      <w:rPr>
        <w:rFonts w:hint="default"/>
        <w:lang w:val="bg-BG" w:eastAsia="en-US" w:bidi="ar-SA"/>
      </w:rPr>
    </w:lvl>
    <w:lvl w:ilvl="4" w:tplc="CDE8EB6C">
      <w:numFmt w:val="bullet"/>
      <w:lvlText w:val="•"/>
      <w:lvlJc w:val="left"/>
      <w:pPr>
        <w:ind w:left="5332" w:hanging="360"/>
      </w:pPr>
      <w:rPr>
        <w:rFonts w:hint="default"/>
        <w:lang w:val="bg-BG" w:eastAsia="en-US" w:bidi="ar-SA"/>
      </w:rPr>
    </w:lvl>
    <w:lvl w:ilvl="5" w:tplc="1B1C836E">
      <w:numFmt w:val="bullet"/>
      <w:lvlText w:val="•"/>
      <w:lvlJc w:val="left"/>
      <w:pPr>
        <w:ind w:left="6957" w:hanging="360"/>
      </w:pPr>
      <w:rPr>
        <w:rFonts w:hint="default"/>
        <w:lang w:val="bg-BG" w:eastAsia="en-US" w:bidi="ar-SA"/>
      </w:rPr>
    </w:lvl>
    <w:lvl w:ilvl="6" w:tplc="A0E01832">
      <w:numFmt w:val="bullet"/>
      <w:lvlText w:val="•"/>
      <w:lvlJc w:val="left"/>
      <w:pPr>
        <w:ind w:left="8581" w:hanging="360"/>
      </w:pPr>
      <w:rPr>
        <w:rFonts w:hint="default"/>
        <w:lang w:val="bg-BG" w:eastAsia="en-US" w:bidi="ar-SA"/>
      </w:rPr>
    </w:lvl>
    <w:lvl w:ilvl="7" w:tplc="B57CF83A">
      <w:numFmt w:val="bullet"/>
      <w:lvlText w:val="•"/>
      <w:lvlJc w:val="left"/>
      <w:pPr>
        <w:ind w:left="10205" w:hanging="360"/>
      </w:pPr>
      <w:rPr>
        <w:rFonts w:hint="default"/>
        <w:lang w:val="bg-BG" w:eastAsia="en-US" w:bidi="ar-SA"/>
      </w:rPr>
    </w:lvl>
    <w:lvl w:ilvl="8" w:tplc="746CDA58">
      <w:numFmt w:val="bullet"/>
      <w:lvlText w:val="•"/>
      <w:lvlJc w:val="left"/>
      <w:pPr>
        <w:ind w:left="11829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4EAA0DB8"/>
    <w:multiLevelType w:val="hybridMultilevel"/>
    <w:tmpl w:val="1F7E7B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5241D"/>
    <w:multiLevelType w:val="hybridMultilevel"/>
    <w:tmpl w:val="5E544A36"/>
    <w:lvl w:ilvl="0" w:tplc="8E4A395C">
      <w:numFmt w:val="bullet"/>
      <w:lvlText w:val=""/>
      <w:lvlJc w:val="left"/>
      <w:pPr>
        <w:ind w:left="46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E432E342">
      <w:numFmt w:val="bullet"/>
      <w:lvlText w:val="•"/>
      <w:lvlJc w:val="left"/>
      <w:pPr>
        <w:ind w:left="866" w:hanging="360"/>
      </w:pPr>
      <w:rPr>
        <w:rFonts w:hint="default"/>
        <w:lang w:val="bg-BG" w:eastAsia="en-US" w:bidi="ar-SA"/>
      </w:rPr>
    </w:lvl>
    <w:lvl w:ilvl="2" w:tplc="FDD0BDB4">
      <w:numFmt w:val="bullet"/>
      <w:lvlText w:val="•"/>
      <w:lvlJc w:val="left"/>
      <w:pPr>
        <w:ind w:left="1273" w:hanging="360"/>
      </w:pPr>
      <w:rPr>
        <w:rFonts w:hint="default"/>
        <w:lang w:val="bg-BG" w:eastAsia="en-US" w:bidi="ar-SA"/>
      </w:rPr>
    </w:lvl>
    <w:lvl w:ilvl="3" w:tplc="2E9A1E5A">
      <w:numFmt w:val="bullet"/>
      <w:lvlText w:val="•"/>
      <w:lvlJc w:val="left"/>
      <w:pPr>
        <w:ind w:left="1679" w:hanging="360"/>
      </w:pPr>
      <w:rPr>
        <w:rFonts w:hint="default"/>
        <w:lang w:val="bg-BG" w:eastAsia="en-US" w:bidi="ar-SA"/>
      </w:rPr>
    </w:lvl>
    <w:lvl w:ilvl="4" w:tplc="BFF84734">
      <w:numFmt w:val="bullet"/>
      <w:lvlText w:val="•"/>
      <w:lvlJc w:val="left"/>
      <w:pPr>
        <w:ind w:left="2086" w:hanging="360"/>
      </w:pPr>
      <w:rPr>
        <w:rFonts w:hint="default"/>
        <w:lang w:val="bg-BG" w:eastAsia="en-US" w:bidi="ar-SA"/>
      </w:rPr>
    </w:lvl>
    <w:lvl w:ilvl="5" w:tplc="05BE83A4">
      <w:numFmt w:val="bullet"/>
      <w:lvlText w:val="•"/>
      <w:lvlJc w:val="left"/>
      <w:pPr>
        <w:ind w:left="2493" w:hanging="360"/>
      </w:pPr>
      <w:rPr>
        <w:rFonts w:hint="default"/>
        <w:lang w:val="bg-BG" w:eastAsia="en-US" w:bidi="ar-SA"/>
      </w:rPr>
    </w:lvl>
    <w:lvl w:ilvl="6" w:tplc="AB94C476">
      <w:numFmt w:val="bullet"/>
      <w:lvlText w:val="•"/>
      <w:lvlJc w:val="left"/>
      <w:pPr>
        <w:ind w:left="2899" w:hanging="360"/>
      </w:pPr>
      <w:rPr>
        <w:rFonts w:hint="default"/>
        <w:lang w:val="bg-BG" w:eastAsia="en-US" w:bidi="ar-SA"/>
      </w:rPr>
    </w:lvl>
    <w:lvl w:ilvl="7" w:tplc="5AF25F90">
      <w:numFmt w:val="bullet"/>
      <w:lvlText w:val="•"/>
      <w:lvlJc w:val="left"/>
      <w:pPr>
        <w:ind w:left="3306" w:hanging="360"/>
      </w:pPr>
      <w:rPr>
        <w:rFonts w:hint="default"/>
        <w:lang w:val="bg-BG" w:eastAsia="en-US" w:bidi="ar-SA"/>
      </w:rPr>
    </w:lvl>
    <w:lvl w:ilvl="8" w:tplc="9DCAF2C4">
      <w:numFmt w:val="bullet"/>
      <w:lvlText w:val="•"/>
      <w:lvlJc w:val="left"/>
      <w:pPr>
        <w:ind w:left="3712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59D33503"/>
    <w:multiLevelType w:val="hybridMultilevel"/>
    <w:tmpl w:val="7B26011A"/>
    <w:lvl w:ilvl="0" w:tplc="0402000F">
      <w:start w:val="1"/>
      <w:numFmt w:val="decimal"/>
      <w:lvlText w:val="%1."/>
      <w:lvlJc w:val="left"/>
      <w:pPr>
        <w:ind w:left="935" w:hanging="360"/>
      </w:pPr>
    </w:lvl>
    <w:lvl w:ilvl="1" w:tplc="04020019" w:tentative="1">
      <w:start w:val="1"/>
      <w:numFmt w:val="lowerLetter"/>
      <w:lvlText w:val="%2."/>
      <w:lvlJc w:val="left"/>
      <w:pPr>
        <w:ind w:left="1655" w:hanging="360"/>
      </w:pPr>
    </w:lvl>
    <w:lvl w:ilvl="2" w:tplc="0402001B" w:tentative="1">
      <w:start w:val="1"/>
      <w:numFmt w:val="lowerRoman"/>
      <w:lvlText w:val="%3."/>
      <w:lvlJc w:val="right"/>
      <w:pPr>
        <w:ind w:left="2375" w:hanging="180"/>
      </w:pPr>
    </w:lvl>
    <w:lvl w:ilvl="3" w:tplc="0402000F" w:tentative="1">
      <w:start w:val="1"/>
      <w:numFmt w:val="decimal"/>
      <w:lvlText w:val="%4."/>
      <w:lvlJc w:val="left"/>
      <w:pPr>
        <w:ind w:left="3095" w:hanging="360"/>
      </w:pPr>
    </w:lvl>
    <w:lvl w:ilvl="4" w:tplc="04020019" w:tentative="1">
      <w:start w:val="1"/>
      <w:numFmt w:val="lowerLetter"/>
      <w:lvlText w:val="%5."/>
      <w:lvlJc w:val="left"/>
      <w:pPr>
        <w:ind w:left="3815" w:hanging="360"/>
      </w:pPr>
    </w:lvl>
    <w:lvl w:ilvl="5" w:tplc="0402001B" w:tentative="1">
      <w:start w:val="1"/>
      <w:numFmt w:val="lowerRoman"/>
      <w:lvlText w:val="%6."/>
      <w:lvlJc w:val="right"/>
      <w:pPr>
        <w:ind w:left="4535" w:hanging="180"/>
      </w:pPr>
    </w:lvl>
    <w:lvl w:ilvl="6" w:tplc="0402000F" w:tentative="1">
      <w:start w:val="1"/>
      <w:numFmt w:val="decimal"/>
      <w:lvlText w:val="%7."/>
      <w:lvlJc w:val="left"/>
      <w:pPr>
        <w:ind w:left="5255" w:hanging="360"/>
      </w:pPr>
    </w:lvl>
    <w:lvl w:ilvl="7" w:tplc="04020019" w:tentative="1">
      <w:start w:val="1"/>
      <w:numFmt w:val="lowerLetter"/>
      <w:lvlText w:val="%8."/>
      <w:lvlJc w:val="left"/>
      <w:pPr>
        <w:ind w:left="5975" w:hanging="360"/>
      </w:pPr>
    </w:lvl>
    <w:lvl w:ilvl="8" w:tplc="0402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16" w15:restartNumberingAfterBreak="0">
    <w:nsid w:val="5A7222EE"/>
    <w:multiLevelType w:val="hybridMultilevel"/>
    <w:tmpl w:val="916A0B52"/>
    <w:lvl w:ilvl="0" w:tplc="AAD8CED8">
      <w:numFmt w:val="bullet"/>
      <w:lvlText w:val=""/>
      <w:lvlJc w:val="left"/>
      <w:pPr>
        <w:ind w:left="216" w:hanging="348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BD9EC99E">
      <w:numFmt w:val="bullet"/>
      <w:lvlText w:val="•"/>
      <w:lvlJc w:val="left"/>
      <w:pPr>
        <w:ind w:left="1705" w:hanging="348"/>
      </w:pPr>
      <w:rPr>
        <w:rFonts w:hint="default"/>
        <w:lang w:val="bg-BG" w:eastAsia="en-US" w:bidi="ar-SA"/>
      </w:rPr>
    </w:lvl>
    <w:lvl w:ilvl="2" w:tplc="4AE8FDF6">
      <w:numFmt w:val="bullet"/>
      <w:lvlText w:val="•"/>
      <w:lvlJc w:val="left"/>
      <w:pPr>
        <w:ind w:left="3191" w:hanging="348"/>
      </w:pPr>
      <w:rPr>
        <w:rFonts w:hint="default"/>
        <w:lang w:val="bg-BG" w:eastAsia="en-US" w:bidi="ar-SA"/>
      </w:rPr>
    </w:lvl>
    <w:lvl w:ilvl="3" w:tplc="63AE9D60">
      <w:numFmt w:val="bullet"/>
      <w:lvlText w:val="•"/>
      <w:lvlJc w:val="left"/>
      <w:pPr>
        <w:ind w:left="4677" w:hanging="348"/>
      </w:pPr>
      <w:rPr>
        <w:rFonts w:hint="default"/>
        <w:lang w:val="bg-BG" w:eastAsia="en-US" w:bidi="ar-SA"/>
      </w:rPr>
    </w:lvl>
    <w:lvl w:ilvl="4" w:tplc="036C984C">
      <w:numFmt w:val="bullet"/>
      <w:lvlText w:val="•"/>
      <w:lvlJc w:val="left"/>
      <w:pPr>
        <w:ind w:left="6163" w:hanging="348"/>
      </w:pPr>
      <w:rPr>
        <w:rFonts w:hint="default"/>
        <w:lang w:val="bg-BG" w:eastAsia="en-US" w:bidi="ar-SA"/>
      </w:rPr>
    </w:lvl>
    <w:lvl w:ilvl="5" w:tplc="3314FC70">
      <w:numFmt w:val="bullet"/>
      <w:lvlText w:val="•"/>
      <w:lvlJc w:val="left"/>
      <w:pPr>
        <w:ind w:left="7649" w:hanging="348"/>
      </w:pPr>
      <w:rPr>
        <w:rFonts w:hint="default"/>
        <w:lang w:val="bg-BG" w:eastAsia="en-US" w:bidi="ar-SA"/>
      </w:rPr>
    </w:lvl>
    <w:lvl w:ilvl="6" w:tplc="023860FE">
      <w:numFmt w:val="bullet"/>
      <w:lvlText w:val="•"/>
      <w:lvlJc w:val="left"/>
      <w:pPr>
        <w:ind w:left="9135" w:hanging="348"/>
      </w:pPr>
      <w:rPr>
        <w:rFonts w:hint="default"/>
        <w:lang w:val="bg-BG" w:eastAsia="en-US" w:bidi="ar-SA"/>
      </w:rPr>
    </w:lvl>
    <w:lvl w:ilvl="7" w:tplc="895E6C58">
      <w:numFmt w:val="bullet"/>
      <w:lvlText w:val="•"/>
      <w:lvlJc w:val="left"/>
      <w:pPr>
        <w:ind w:left="10620" w:hanging="348"/>
      </w:pPr>
      <w:rPr>
        <w:rFonts w:hint="default"/>
        <w:lang w:val="bg-BG" w:eastAsia="en-US" w:bidi="ar-SA"/>
      </w:rPr>
    </w:lvl>
    <w:lvl w:ilvl="8" w:tplc="E6DE90B8">
      <w:numFmt w:val="bullet"/>
      <w:lvlText w:val="•"/>
      <w:lvlJc w:val="left"/>
      <w:pPr>
        <w:ind w:left="12106" w:hanging="348"/>
      </w:pPr>
      <w:rPr>
        <w:rFonts w:hint="default"/>
        <w:lang w:val="bg-BG" w:eastAsia="en-US" w:bidi="ar-SA"/>
      </w:rPr>
    </w:lvl>
  </w:abstractNum>
  <w:abstractNum w:abstractNumId="17" w15:restartNumberingAfterBreak="0">
    <w:nsid w:val="5B1F088B"/>
    <w:multiLevelType w:val="hybridMultilevel"/>
    <w:tmpl w:val="EC309152"/>
    <w:lvl w:ilvl="0" w:tplc="0402000F">
      <w:start w:val="1"/>
      <w:numFmt w:val="decimal"/>
      <w:lvlText w:val="%1."/>
      <w:lvlJc w:val="left"/>
      <w:pPr>
        <w:ind w:left="935" w:hanging="360"/>
      </w:pPr>
    </w:lvl>
    <w:lvl w:ilvl="1" w:tplc="04020019" w:tentative="1">
      <w:start w:val="1"/>
      <w:numFmt w:val="lowerLetter"/>
      <w:lvlText w:val="%2."/>
      <w:lvlJc w:val="left"/>
      <w:pPr>
        <w:ind w:left="1655" w:hanging="360"/>
      </w:pPr>
    </w:lvl>
    <w:lvl w:ilvl="2" w:tplc="0402001B" w:tentative="1">
      <w:start w:val="1"/>
      <w:numFmt w:val="lowerRoman"/>
      <w:lvlText w:val="%3."/>
      <w:lvlJc w:val="right"/>
      <w:pPr>
        <w:ind w:left="2375" w:hanging="180"/>
      </w:pPr>
    </w:lvl>
    <w:lvl w:ilvl="3" w:tplc="0402000F" w:tentative="1">
      <w:start w:val="1"/>
      <w:numFmt w:val="decimal"/>
      <w:lvlText w:val="%4."/>
      <w:lvlJc w:val="left"/>
      <w:pPr>
        <w:ind w:left="3095" w:hanging="360"/>
      </w:pPr>
    </w:lvl>
    <w:lvl w:ilvl="4" w:tplc="04020019" w:tentative="1">
      <w:start w:val="1"/>
      <w:numFmt w:val="lowerLetter"/>
      <w:lvlText w:val="%5."/>
      <w:lvlJc w:val="left"/>
      <w:pPr>
        <w:ind w:left="3815" w:hanging="360"/>
      </w:pPr>
    </w:lvl>
    <w:lvl w:ilvl="5" w:tplc="0402001B" w:tentative="1">
      <w:start w:val="1"/>
      <w:numFmt w:val="lowerRoman"/>
      <w:lvlText w:val="%6."/>
      <w:lvlJc w:val="right"/>
      <w:pPr>
        <w:ind w:left="4535" w:hanging="180"/>
      </w:pPr>
    </w:lvl>
    <w:lvl w:ilvl="6" w:tplc="0402000F" w:tentative="1">
      <w:start w:val="1"/>
      <w:numFmt w:val="decimal"/>
      <w:lvlText w:val="%7."/>
      <w:lvlJc w:val="left"/>
      <w:pPr>
        <w:ind w:left="5255" w:hanging="360"/>
      </w:pPr>
    </w:lvl>
    <w:lvl w:ilvl="7" w:tplc="04020019" w:tentative="1">
      <w:start w:val="1"/>
      <w:numFmt w:val="lowerLetter"/>
      <w:lvlText w:val="%8."/>
      <w:lvlJc w:val="left"/>
      <w:pPr>
        <w:ind w:left="5975" w:hanging="360"/>
      </w:pPr>
    </w:lvl>
    <w:lvl w:ilvl="8" w:tplc="0402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18" w15:restartNumberingAfterBreak="0">
    <w:nsid w:val="6B5E50B3"/>
    <w:multiLevelType w:val="hybridMultilevel"/>
    <w:tmpl w:val="58E49D62"/>
    <w:lvl w:ilvl="0" w:tplc="3C12F408">
      <w:start w:val="2"/>
      <w:numFmt w:val="decimal"/>
      <w:lvlText w:val="%1."/>
      <w:lvlJc w:val="left"/>
      <w:pPr>
        <w:ind w:left="23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F2868B8">
      <w:numFmt w:val="bullet"/>
      <w:lvlText w:val="•"/>
      <w:lvlJc w:val="left"/>
      <w:pPr>
        <w:ind w:left="3631" w:hanging="240"/>
      </w:pPr>
      <w:rPr>
        <w:rFonts w:hint="default"/>
        <w:lang w:val="bg-BG" w:eastAsia="en-US" w:bidi="ar-SA"/>
      </w:rPr>
    </w:lvl>
    <w:lvl w:ilvl="2" w:tplc="D40C922A">
      <w:numFmt w:val="bullet"/>
      <w:lvlText w:val="•"/>
      <w:lvlJc w:val="left"/>
      <w:pPr>
        <w:ind w:left="4903" w:hanging="240"/>
      </w:pPr>
      <w:rPr>
        <w:rFonts w:hint="default"/>
        <w:lang w:val="bg-BG" w:eastAsia="en-US" w:bidi="ar-SA"/>
      </w:rPr>
    </w:lvl>
    <w:lvl w:ilvl="3" w:tplc="D9B69294">
      <w:numFmt w:val="bullet"/>
      <w:lvlText w:val="•"/>
      <w:lvlJc w:val="left"/>
      <w:pPr>
        <w:ind w:left="6175" w:hanging="240"/>
      </w:pPr>
      <w:rPr>
        <w:rFonts w:hint="default"/>
        <w:lang w:val="bg-BG" w:eastAsia="en-US" w:bidi="ar-SA"/>
      </w:rPr>
    </w:lvl>
    <w:lvl w:ilvl="4" w:tplc="BB623030">
      <w:numFmt w:val="bullet"/>
      <w:lvlText w:val="•"/>
      <w:lvlJc w:val="left"/>
      <w:pPr>
        <w:ind w:left="7447" w:hanging="240"/>
      </w:pPr>
      <w:rPr>
        <w:rFonts w:hint="default"/>
        <w:lang w:val="bg-BG" w:eastAsia="en-US" w:bidi="ar-SA"/>
      </w:rPr>
    </w:lvl>
    <w:lvl w:ilvl="5" w:tplc="0F7E908C">
      <w:numFmt w:val="bullet"/>
      <w:lvlText w:val="•"/>
      <w:lvlJc w:val="left"/>
      <w:pPr>
        <w:ind w:left="8719" w:hanging="240"/>
      </w:pPr>
      <w:rPr>
        <w:rFonts w:hint="default"/>
        <w:lang w:val="bg-BG" w:eastAsia="en-US" w:bidi="ar-SA"/>
      </w:rPr>
    </w:lvl>
    <w:lvl w:ilvl="6" w:tplc="D9B224A2">
      <w:numFmt w:val="bullet"/>
      <w:lvlText w:val="•"/>
      <w:lvlJc w:val="left"/>
      <w:pPr>
        <w:ind w:left="9991" w:hanging="240"/>
      </w:pPr>
      <w:rPr>
        <w:rFonts w:hint="default"/>
        <w:lang w:val="bg-BG" w:eastAsia="en-US" w:bidi="ar-SA"/>
      </w:rPr>
    </w:lvl>
    <w:lvl w:ilvl="7" w:tplc="A8A8B4D0">
      <w:numFmt w:val="bullet"/>
      <w:lvlText w:val="•"/>
      <w:lvlJc w:val="left"/>
      <w:pPr>
        <w:ind w:left="11262" w:hanging="240"/>
      </w:pPr>
      <w:rPr>
        <w:rFonts w:hint="default"/>
        <w:lang w:val="bg-BG" w:eastAsia="en-US" w:bidi="ar-SA"/>
      </w:rPr>
    </w:lvl>
    <w:lvl w:ilvl="8" w:tplc="01EE657A">
      <w:numFmt w:val="bullet"/>
      <w:lvlText w:val="•"/>
      <w:lvlJc w:val="left"/>
      <w:pPr>
        <w:ind w:left="12534" w:hanging="240"/>
      </w:pPr>
      <w:rPr>
        <w:rFonts w:hint="default"/>
        <w:lang w:val="bg-BG" w:eastAsia="en-US" w:bidi="ar-SA"/>
      </w:rPr>
    </w:lvl>
  </w:abstractNum>
  <w:abstractNum w:abstractNumId="19" w15:restartNumberingAfterBreak="0">
    <w:nsid w:val="6CE67EDA"/>
    <w:multiLevelType w:val="hybridMultilevel"/>
    <w:tmpl w:val="83D2B322"/>
    <w:lvl w:ilvl="0" w:tplc="9C167854">
      <w:start w:val="1"/>
      <w:numFmt w:val="decimal"/>
      <w:lvlText w:val="%1."/>
      <w:lvlJc w:val="left"/>
      <w:pPr>
        <w:ind w:left="924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560FCEE">
      <w:numFmt w:val="bullet"/>
      <w:lvlText w:val="•"/>
      <w:lvlJc w:val="left"/>
      <w:pPr>
        <w:ind w:left="2335" w:hanging="348"/>
      </w:pPr>
      <w:rPr>
        <w:rFonts w:hint="default"/>
        <w:lang w:val="bg-BG" w:eastAsia="en-US" w:bidi="ar-SA"/>
      </w:rPr>
    </w:lvl>
    <w:lvl w:ilvl="2" w:tplc="E95AA552">
      <w:numFmt w:val="bullet"/>
      <w:lvlText w:val="•"/>
      <w:lvlJc w:val="left"/>
      <w:pPr>
        <w:ind w:left="3751" w:hanging="348"/>
      </w:pPr>
      <w:rPr>
        <w:rFonts w:hint="default"/>
        <w:lang w:val="bg-BG" w:eastAsia="en-US" w:bidi="ar-SA"/>
      </w:rPr>
    </w:lvl>
    <w:lvl w:ilvl="3" w:tplc="A462E558">
      <w:numFmt w:val="bullet"/>
      <w:lvlText w:val="•"/>
      <w:lvlJc w:val="left"/>
      <w:pPr>
        <w:ind w:left="5167" w:hanging="348"/>
      </w:pPr>
      <w:rPr>
        <w:rFonts w:hint="default"/>
        <w:lang w:val="bg-BG" w:eastAsia="en-US" w:bidi="ar-SA"/>
      </w:rPr>
    </w:lvl>
    <w:lvl w:ilvl="4" w:tplc="1622555A">
      <w:numFmt w:val="bullet"/>
      <w:lvlText w:val="•"/>
      <w:lvlJc w:val="left"/>
      <w:pPr>
        <w:ind w:left="6583" w:hanging="348"/>
      </w:pPr>
      <w:rPr>
        <w:rFonts w:hint="default"/>
        <w:lang w:val="bg-BG" w:eastAsia="en-US" w:bidi="ar-SA"/>
      </w:rPr>
    </w:lvl>
    <w:lvl w:ilvl="5" w:tplc="E6446F78">
      <w:numFmt w:val="bullet"/>
      <w:lvlText w:val="•"/>
      <w:lvlJc w:val="left"/>
      <w:pPr>
        <w:ind w:left="7999" w:hanging="348"/>
      </w:pPr>
      <w:rPr>
        <w:rFonts w:hint="default"/>
        <w:lang w:val="bg-BG" w:eastAsia="en-US" w:bidi="ar-SA"/>
      </w:rPr>
    </w:lvl>
    <w:lvl w:ilvl="6" w:tplc="B4663E42">
      <w:numFmt w:val="bullet"/>
      <w:lvlText w:val="•"/>
      <w:lvlJc w:val="left"/>
      <w:pPr>
        <w:ind w:left="9415" w:hanging="348"/>
      </w:pPr>
      <w:rPr>
        <w:rFonts w:hint="default"/>
        <w:lang w:val="bg-BG" w:eastAsia="en-US" w:bidi="ar-SA"/>
      </w:rPr>
    </w:lvl>
    <w:lvl w:ilvl="7" w:tplc="D0DE6F28">
      <w:numFmt w:val="bullet"/>
      <w:lvlText w:val="•"/>
      <w:lvlJc w:val="left"/>
      <w:pPr>
        <w:ind w:left="10830" w:hanging="348"/>
      </w:pPr>
      <w:rPr>
        <w:rFonts w:hint="default"/>
        <w:lang w:val="bg-BG" w:eastAsia="en-US" w:bidi="ar-SA"/>
      </w:rPr>
    </w:lvl>
    <w:lvl w:ilvl="8" w:tplc="E88CDDE8">
      <w:numFmt w:val="bullet"/>
      <w:lvlText w:val="•"/>
      <w:lvlJc w:val="left"/>
      <w:pPr>
        <w:ind w:left="12246" w:hanging="348"/>
      </w:pPr>
      <w:rPr>
        <w:rFonts w:hint="default"/>
        <w:lang w:val="bg-BG" w:eastAsia="en-US" w:bidi="ar-SA"/>
      </w:rPr>
    </w:lvl>
  </w:abstractNum>
  <w:abstractNum w:abstractNumId="20" w15:restartNumberingAfterBreak="0">
    <w:nsid w:val="74595DE2"/>
    <w:multiLevelType w:val="hybridMultilevel"/>
    <w:tmpl w:val="F0241526"/>
    <w:lvl w:ilvl="0" w:tplc="C52A5810">
      <w:start w:val="3"/>
      <w:numFmt w:val="decimal"/>
      <w:lvlText w:val="%1."/>
      <w:lvlJc w:val="left"/>
      <w:pPr>
        <w:ind w:left="516" w:hanging="3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DC3EF536">
      <w:numFmt w:val="bullet"/>
      <w:lvlText w:val=""/>
      <w:lvlJc w:val="left"/>
      <w:pPr>
        <w:ind w:left="924" w:hanging="348"/>
      </w:pPr>
      <w:rPr>
        <w:rFonts w:hint="default"/>
        <w:w w:val="100"/>
        <w:lang w:val="bg-BG" w:eastAsia="en-US" w:bidi="ar-SA"/>
      </w:rPr>
    </w:lvl>
    <w:lvl w:ilvl="2" w:tplc="C3C034F8">
      <w:numFmt w:val="bullet"/>
      <w:lvlText w:val="•"/>
      <w:lvlJc w:val="left"/>
      <w:pPr>
        <w:ind w:left="2493" w:hanging="348"/>
      </w:pPr>
      <w:rPr>
        <w:rFonts w:hint="default"/>
        <w:lang w:val="bg-BG" w:eastAsia="en-US" w:bidi="ar-SA"/>
      </w:rPr>
    </w:lvl>
    <w:lvl w:ilvl="3" w:tplc="909C163C">
      <w:numFmt w:val="bullet"/>
      <w:lvlText w:val="•"/>
      <w:lvlJc w:val="left"/>
      <w:pPr>
        <w:ind w:left="4066" w:hanging="348"/>
      </w:pPr>
      <w:rPr>
        <w:rFonts w:hint="default"/>
        <w:lang w:val="bg-BG" w:eastAsia="en-US" w:bidi="ar-SA"/>
      </w:rPr>
    </w:lvl>
    <w:lvl w:ilvl="4" w:tplc="685C24D2">
      <w:numFmt w:val="bullet"/>
      <w:lvlText w:val="•"/>
      <w:lvlJc w:val="left"/>
      <w:pPr>
        <w:ind w:left="5639" w:hanging="348"/>
      </w:pPr>
      <w:rPr>
        <w:rFonts w:hint="default"/>
        <w:lang w:val="bg-BG" w:eastAsia="en-US" w:bidi="ar-SA"/>
      </w:rPr>
    </w:lvl>
    <w:lvl w:ilvl="5" w:tplc="E6E2EB86">
      <w:numFmt w:val="bullet"/>
      <w:lvlText w:val="•"/>
      <w:lvlJc w:val="left"/>
      <w:pPr>
        <w:ind w:left="7212" w:hanging="348"/>
      </w:pPr>
      <w:rPr>
        <w:rFonts w:hint="default"/>
        <w:lang w:val="bg-BG" w:eastAsia="en-US" w:bidi="ar-SA"/>
      </w:rPr>
    </w:lvl>
    <w:lvl w:ilvl="6" w:tplc="1A1E4362">
      <w:numFmt w:val="bullet"/>
      <w:lvlText w:val="•"/>
      <w:lvlJc w:val="left"/>
      <w:pPr>
        <w:ind w:left="8785" w:hanging="348"/>
      </w:pPr>
      <w:rPr>
        <w:rFonts w:hint="default"/>
        <w:lang w:val="bg-BG" w:eastAsia="en-US" w:bidi="ar-SA"/>
      </w:rPr>
    </w:lvl>
    <w:lvl w:ilvl="7" w:tplc="94003BEE">
      <w:numFmt w:val="bullet"/>
      <w:lvlText w:val="•"/>
      <w:lvlJc w:val="left"/>
      <w:pPr>
        <w:ind w:left="10358" w:hanging="348"/>
      </w:pPr>
      <w:rPr>
        <w:rFonts w:hint="default"/>
        <w:lang w:val="bg-BG" w:eastAsia="en-US" w:bidi="ar-SA"/>
      </w:rPr>
    </w:lvl>
    <w:lvl w:ilvl="8" w:tplc="619E4490">
      <w:numFmt w:val="bullet"/>
      <w:lvlText w:val="•"/>
      <w:lvlJc w:val="left"/>
      <w:pPr>
        <w:ind w:left="11932" w:hanging="348"/>
      </w:pPr>
      <w:rPr>
        <w:rFonts w:hint="default"/>
        <w:lang w:val="bg-BG" w:eastAsia="en-US" w:bidi="ar-SA"/>
      </w:rPr>
    </w:lvl>
  </w:abstractNum>
  <w:abstractNum w:abstractNumId="21" w15:restartNumberingAfterBreak="0">
    <w:nsid w:val="745C4138"/>
    <w:multiLevelType w:val="hybridMultilevel"/>
    <w:tmpl w:val="0FDA6CCA"/>
    <w:lvl w:ilvl="0" w:tplc="E59ACFBC">
      <w:numFmt w:val="decimal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E93E57"/>
    <w:multiLevelType w:val="hybridMultilevel"/>
    <w:tmpl w:val="95C06874"/>
    <w:lvl w:ilvl="0" w:tplc="CBDAE24C">
      <w:start w:val="15"/>
      <w:numFmt w:val="decimal"/>
      <w:lvlText w:val="%1."/>
      <w:lvlJc w:val="left"/>
      <w:pPr>
        <w:ind w:left="5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8360840">
      <w:numFmt w:val="bullet"/>
      <w:lvlText w:val=""/>
      <w:lvlJc w:val="left"/>
      <w:pPr>
        <w:ind w:left="924" w:hanging="34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D6A89DDC">
      <w:numFmt w:val="bullet"/>
      <w:lvlText w:val="-"/>
      <w:lvlJc w:val="left"/>
      <w:pPr>
        <w:ind w:left="1075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 w:tplc="84D0838A">
      <w:numFmt w:val="bullet"/>
      <w:lvlText w:val="•"/>
      <w:lvlJc w:val="left"/>
      <w:pPr>
        <w:ind w:left="1300" w:hanging="200"/>
      </w:pPr>
      <w:rPr>
        <w:rFonts w:hint="default"/>
        <w:lang w:val="bg-BG" w:eastAsia="en-US" w:bidi="ar-SA"/>
      </w:rPr>
    </w:lvl>
    <w:lvl w:ilvl="4" w:tplc="A8EA955C">
      <w:numFmt w:val="bullet"/>
      <w:lvlText w:val="•"/>
      <w:lvlJc w:val="left"/>
      <w:pPr>
        <w:ind w:left="3268" w:hanging="200"/>
      </w:pPr>
      <w:rPr>
        <w:rFonts w:hint="default"/>
        <w:lang w:val="bg-BG" w:eastAsia="en-US" w:bidi="ar-SA"/>
      </w:rPr>
    </w:lvl>
    <w:lvl w:ilvl="5" w:tplc="51767754">
      <w:numFmt w:val="bullet"/>
      <w:lvlText w:val="•"/>
      <w:lvlJc w:val="left"/>
      <w:pPr>
        <w:ind w:left="5236" w:hanging="200"/>
      </w:pPr>
      <w:rPr>
        <w:rFonts w:hint="default"/>
        <w:lang w:val="bg-BG" w:eastAsia="en-US" w:bidi="ar-SA"/>
      </w:rPr>
    </w:lvl>
    <w:lvl w:ilvl="6" w:tplc="7212BCC6">
      <w:numFmt w:val="bullet"/>
      <w:lvlText w:val="•"/>
      <w:lvlJc w:val="left"/>
      <w:pPr>
        <w:ind w:left="7205" w:hanging="200"/>
      </w:pPr>
      <w:rPr>
        <w:rFonts w:hint="default"/>
        <w:lang w:val="bg-BG" w:eastAsia="en-US" w:bidi="ar-SA"/>
      </w:rPr>
    </w:lvl>
    <w:lvl w:ilvl="7" w:tplc="6C68630A">
      <w:numFmt w:val="bullet"/>
      <w:lvlText w:val="•"/>
      <w:lvlJc w:val="left"/>
      <w:pPr>
        <w:ind w:left="9173" w:hanging="200"/>
      </w:pPr>
      <w:rPr>
        <w:rFonts w:hint="default"/>
        <w:lang w:val="bg-BG" w:eastAsia="en-US" w:bidi="ar-SA"/>
      </w:rPr>
    </w:lvl>
    <w:lvl w:ilvl="8" w:tplc="F6CEDEF6">
      <w:numFmt w:val="bullet"/>
      <w:lvlText w:val="•"/>
      <w:lvlJc w:val="left"/>
      <w:pPr>
        <w:ind w:left="11141" w:hanging="200"/>
      </w:pPr>
      <w:rPr>
        <w:rFonts w:hint="default"/>
        <w:lang w:val="bg-BG" w:eastAsia="en-US" w:bidi="ar-SA"/>
      </w:rPr>
    </w:lvl>
  </w:abstractNum>
  <w:abstractNum w:abstractNumId="23" w15:restartNumberingAfterBreak="0">
    <w:nsid w:val="760A327C"/>
    <w:multiLevelType w:val="hybridMultilevel"/>
    <w:tmpl w:val="C4546FB6"/>
    <w:lvl w:ilvl="0" w:tplc="487AF560">
      <w:start w:val="1"/>
      <w:numFmt w:val="decimal"/>
      <w:lvlText w:val="%1."/>
      <w:lvlJc w:val="left"/>
      <w:pPr>
        <w:ind w:left="576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1" w:tplc="2D70850A">
      <w:start w:val="1"/>
      <w:numFmt w:val="decimal"/>
      <w:lvlText w:val="%2."/>
      <w:lvlJc w:val="left"/>
      <w:pPr>
        <w:ind w:left="464" w:hanging="18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2" w:tplc="CE6808E8">
      <w:numFmt w:val="bullet"/>
      <w:lvlText w:val="•"/>
      <w:lvlJc w:val="left"/>
      <w:pPr>
        <w:ind w:left="2279" w:hanging="181"/>
      </w:pPr>
      <w:rPr>
        <w:rFonts w:hint="default"/>
        <w:lang w:val="bg-BG" w:eastAsia="en-US" w:bidi="ar-SA"/>
      </w:rPr>
    </w:lvl>
    <w:lvl w:ilvl="3" w:tplc="F41C8066">
      <w:numFmt w:val="bullet"/>
      <w:lvlText w:val="•"/>
      <w:lvlJc w:val="left"/>
      <w:pPr>
        <w:ind w:left="3879" w:hanging="181"/>
      </w:pPr>
      <w:rPr>
        <w:rFonts w:hint="default"/>
        <w:lang w:val="bg-BG" w:eastAsia="en-US" w:bidi="ar-SA"/>
      </w:rPr>
    </w:lvl>
    <w:lvl w:ilvl="4" w:tplc="661E0468">
      <w:numFmt w:val="bullet"/>
      <w:lvlText w:val="•"/>
      <w:lvlJc w:val="left"/>
      <w:pPr>
        <w:ind w:left="5479" w:hanging="181"/>
      </w:pPr>
      <w:rPr>
        <w:rFonts w:hint="default"/>
        <w:lang w:val="bg-BG" w:eastAsia="en-US" w:bidi="ar-SA"/>
      </w:rPr>
    </w:lvl>
    <w:lvl w:ilvl="5" w:tplc="662E5658">
      <w:numFmt w:val="bullet"/>
      <w:lvlText w:val="•"/>
      <w:lvlJc w:val="left"/>
      <w:pPr>
        <w:ind w:left="7079" w:hanging="181"/>
      </w:pPr>
      <w:rPr>
        <w:rFonts w:hint="default"/>
        <w:lang w:val="bg-BG" w:eastAsia="en-US" w:bidi="ar-SA"/>
      </w:rPr>
    </w:lvl>
    <w:lvl w:ilvl="6" w:tplc="DE5605A2">
      <w:numFmt w:val="bullet"/>
      <w:lvlText w:val="•"/>
      <w:lvlJc w:val="left"/>
      <w:pPr>
        <w:ind w:left="8679" w:hanging="181"/>
      </w:pPr>
      <w:rPr>
        <w:rFonts w:hint="default"/>
        <w:lang w:val="bg-BG" w:eastAsia="en-US" w:bidi="ar-SA"/>
      </w:rPr>
    </w:lvl>
    <w:lvl w:ilvl="7" w:tplc="95926F8A">
      <w:numFmt w:val="bullet"/>
      <w:lvlText w:val="•"/>
      <w:lvlJc w:val="left"/>
      <w:pPr>
        <w:ind w:left="10278" w:hanging="181"/>
      </w:pPr>
      <w:rPr>
        <w:rFonts w:hint="default"/>
        <w:lang w:val="bg-BG" w:eastAsia="en-US" w:bidi="ar-SA"/>
      </w:rPr>
    </w:lvl>
    <w:lvl w:ilvl="8" w:tplc="90CC7A6A">
      <w:numFmt w:val="bullet"/>
      <w:lvlText w:val="•"/>
      <w:lvlJc w:val="left"/>
      <w:pPr>
        <w:ind w:left="11878" w:hanging="181"/>
      </w:pPr>
      <w:rPr>
        <w:rFonts w:hint="default"/>
        <w:lang w:val="bg-BG" w:eastAsia="en-US" w:bidi="ar-SA"/>
      </w:rPr>
    </w:lvl>
  </w:abstractNum>
  <w:abstractNum w:abstractNumId="24" w15:restartNumberingAfterBreak="0">
    <w:nsid w:val="77ED110B"/>
    <w:multiLevelType w:val="hybridMultilevel"/>
    <w:tmpl w:val="089A415E"/>
    <w:lvl w:ilvl="0" w:tplc="248A300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DB3E796A">
      <w:numFmt w:val="bullet"/>
      <w:lvlText w:val="•"/>
      <w:lvlJc w:val="left"/>
      <w:pPr>
        <w:ind w:left="414" w:hanging="140"/>
      </w:pPr>
      <w:rPr>
        <w:rFonts w:hint="default"/>
        <w:lang w:val="bg-BG" w:eastAsia="en-US" w:bidi="ar-SA"/>
      </w:rPr>
    </w:lvl>
    <w:lvl w:ilvl="2" w:tplc="3B8493A6">
      <w:numFmt w:val="bullet"/>
      <w:lvlText w:val="•"/>
      <w:lvlJc w:val="left"/>
      <w:pPr>
        <w:ind w:left="729" w:hanging="140"/>
      </w:pPr>
      <w:rPr>
        <w:rFonts w:hint="default"/>
        <w:lang w:val="bg-BG" w:eastAsia="en-US" w:bidi="ar-SA"/>
      </w:rPr>
    </w:lvl>
    <w:lvl w:ilvl="3" w:tplc="E0D6FB04">
      <w:numFmt w:val="bullet"/>
      <w:lvlText w:val="•"/>
      <w:lvlJc w:val="left"/>
      <w:pPr>
        <w:ind w:left="1044" w:hanging="140"/>
      </w:pPr>
      <w:rPr>
        <w:rFonts w:hint="default"/>
        <w:lang w:val="bg-BG" w:eastAsia="en-US" w:bidi="ar-SA"/>
      </w:rPr>
    </w:lvl>
    <w:lvl w:ilvl="4" w:tplc="5E680F74">
      <w:numFmt w:val="bullet"/>
      <w:lvlText w:val="•"/>
      <w:lvlJc w:val="left"/>
      <w:pPr>
        <w:ind w:left="1359" w:hanging="140"/>
      </w:pPr>
      <w:rPr>
        <w:rFonts w:hint="default"/>
        <w:lang w:val="bg-BG" w:eastAsia="en-US" w:bidi="ar-SA"/>
      </w:rPr>
    </w:lvl>
    <w:lvl w:ilvl="5" w:tplc="41D04AD6">
      <w:numFmt w:val="bullet"/>
      <w:lvlText w:val="•"/>
      <w:lvlJc w:val="left"/>
      <w:pPr>
        <w:ind w:left="1674" w:hanging="140"/>
      </w:pPr>
      <w:rPr>
        <w:rFonts w:hint="default"/>
        <w:lang w:val="bg-BG" w:eastAsia="en-US" w:bidi="ar-SA"/>
      </w:rPr>
    </w:lvl>
    <w:lvl w:ilvl="6" w:tplc="727EBD44">
      <w:numFmt w:val="bullet"/>
      <w:lvlText w:val="•"/>
      <w:lvlJc w:val="left"/>
      <w:pPr>
        <w:ind w:left="1989" w:hanging="140"/>
      </w:pPr>
      <w:rPr>
        <w:rFonts w:hint="default"/>
        <w:lang w:val="bg-BG" w:eastAsia="en-US" w:bidi="ar-SA"/>
      </w:rPr>
    </w:lvl>
    <w:lvl w:ilvl="7" w:tplc="65D4DED8">
      <w:numFmt w:val="bullet"/>
      <w:lvlText w:val="•"/>
      <w:lvlJc w:val="left"/>
      <w:pPr>
        <w:ind w:left="2304" w:hanging="140"/>
      </w:pPr>
      <w:rPr>
        <w:rFonts w:hint="default"/>
        <w:lang w:val="bg-BG" w:eastAsia="en-US" w:bidi="ar-SA"/>
      </w:rPr>
    </w:lvl>
    <w:lvl w:ilvl="8" w:tplc="93BAED68">
      <w:numFmt w:val="bullet"/>
      <w:lvlText w:val="•"/>
      <w:lvlJc w:val="left"/>
      <w:pPr>
        <w:ind w:left="2619" w:hanging="140"/>
      </w:pPr>
      <w:rPr>
        <w:rFonts w:hint="default"/>
        <w:lang w:val="bg-BG" w:eastAsia="en-US" w:bidi="ar-SA"/>
      </w:rPr>
    </w:lvl>
  </w:abstractNum>
  <w:abstractNum w:abstractNumId="25" w15:restartNumberingAfterBreak="0">
    <w:nsid w:val="793B29FF"/>
    <w:multiLevelType w:val="hybridMultilevel"/>
    <w:tmpl w:val="92369230"/>
    <w:lvl w:ilvl="0" w:tplc="CFDCE894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151E9928">
      <w:numFmt w:val="bullet"/>
      <w:lvlText w:val="•"/>
      <w:lvlJc w:val="left"/>
      <w:pPr>
        <w:ind w:left="2353" w:hanging="360"/>
      </w:pPr>
      <w:rPr>
        <w:rFonts w:hint="default"/>
        <w:lang w:val="bg-BG" w:eastAsia="en-US" w:bidi="ar-SA"/>
      </w:rPr>
    </w:lvl>
    <w:lvl w:ilvl="2" w:tplc="15DA94E6">
      <w:numFmt w:val="bullet"/>
      <w:lvlText w:val="•"/>
      <w:lvlJc w:val="left"/>
      <w:pPr>
        <w:ind w:left="3767" w:hanging="360"/>
      </w:pPr>
      <w:rPr>
        <w:rFonts w:hint="default"/>
        <w:lang w:val="bg-BG" w:eastAsia="en-US" w:bidi="ar-SA"/>
      </w:rPr>
    </w:lvl>
    <w:lvl w:ilvl="3" w:tplc="BF104DAC">
      <w:numFmt w:val="bullet"/>
      <w:lvlText w:val="•"/>
      <w:lvlJc w:val="left"/>
      <w:pPr>
        <w:ind w:left="5181" w:hanging="360"/>
      </w:pPr>
      <w:rPr>
        <w:rFonts w:hint="default"/>
        <w:lang w:val="bg-BG" w:eastAsia="en-US" w:bidi="ar-SA"/>
      </w:rPr>
    </w:lvl>
    <w:lvl w:ilvl="4" w:tplc="467C6220">
      <w:numFmt w:val="bullet"/>
      <w:lvlText w:val="•"/>
      <w:lvlJc w:val="left"/>
      <w:pPr>
        <w:ind w:left="6595" w:hanging="360"/>
      </w:pPr>
      <w:rPr>
        <w:rFonts w:hint="default"/>
        <w:lang w:val="bg-BG" w:eastAsia="en-US" w:bidi="ar-SA"/>
      </w:rPr>
    </w:lvl>
    <w:lvl w:ilvl="5" w:tplc="F2C283DC">
      <w:numFmt w:val="bullet"/>
      <w:lvlText w:val="•"/>
      <w:lvlJc w:val="left"/>
      <w:pPr>
        <w:ind w:left="8009" w:hanging="360"/>
      </w:pPr>
      <w:rPr>
        <w:rFonts w:hint="default"/>
        <w:lang w:val="bg-BG" w:eastAsia="en-US" w:bidi="ar-SA"/>
      </w:rPr>
    </w:lvl>
    <w:lvl w:ilvl="6" w:tplc="173A6930">
      <w:numFmt w:val="bullet"/>
      <w:lvlText w:val="•"/>
      <w:lvlJc w:val="left"/>
      <w:pPr>
        <w:ind w:left="9423" w:hanging="360"/>
      </w:pPr>
      <w:rPr>
        <w:rFonts w:hint="default"/>
        <w:lang w:val="bg-BG" w:eastAsia="en-US" w:bidi="ar-SA"/>
      </w:rPr>
    </w:lvl>
    <w:lvl w:ilvl="7" w:tplc="F13668D6">
      <w:numFmt w:val="bullet"/>
      <w:lvlText w:val="•"/>
      <w:lvlJc w:val="left"/>
      <w:pPr>
        <w:ind w:left="10836" w:hanging="360"/>
      </w:pPr>
      <w:rPr>
        <w:rFonts w:hint="default"/>
        <w:lang w:val="bg-BG" w:eastAsia="en-US" w:bidi="ar-SA"/>
      </w:rPr>
    </w:lvl>
    <w:lvl w:ilvl="8" w:tplc="3572DDEA">
      <w:numFmt w:val="bullet"/>
      <w:lvlText w:val="•"/>
      <w:lvlJc w:val="left"/>
      <w:pPr>
        <w:ind w:left="12250" w:hanging="360"/>
      </w:pPr>
      <w:rPr>
        <w:rFonts w:hint="default"/>
        <w:lang w:val="bg-BG" w:eastAsia="en-US" w:bidi="ar-SA"/>
      </w:rPr>
    </w:lvl>
  </w:abstractNum>
  <w:abstractNum w:abstractNumId="26" w15:restartNumberingAfterBreak="0">
    <w:nsid w:val="798D55F5"/>
    <w:multiLevelType w:val="hybridMultilevel"/>
    <w:tmpl w:val="E4E84FEE"/>
    <w:lvl w:ilvl="0" w:tplc="E3B2B830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8C8F3AE">
      <w:start w:val="2"/>
      <w:numFmt w:val="decimal"/>
      <w:lvlText w:val="%2."/>
      <w:lvlJc w:val="left"/>
      <w:pPr>
        <w:ind w:left="23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1BA8614E">
      <w:numFmt w:val="bullet"/>
      <w:lvlText w:val="•"/>
      <w:lvlJc w:val="left"/>
      <w:pPr>
        <w:ind w:left="3773" w:hanging="240"/>
      </w:pPr>
      <w:rPr>
        <w:rFonts w:hint="default"/>
        <w:lang w:val="bg-BG" w:eastAsia="en-US" w:bidi="ar-SA"/>
      </w:rPr>
    </w:lvl>
    <w:lvl w:ilvl="3" w:tplc="6C4648E0">
      <w:numFmt w:val="bullet"/>
      <w:lvlText w:val="•"/>
      <w:lvlJc w:val="left"/>
      <w:pPr>
        <w:ind w:left="5186" w:hanging="240"/>
      </w:pPr>
      <w:rPr>
        <w:rFonts w:hint="default"/>
        <w:lang w:val="bg-BG" w:eastAsia="en-US" w:bidi="ar-SA"/>
      </w:rPr>
    </w:lvl>
    <w:lvl w:ilvl="4" w:tplc="17A6A926">
      <w:numFmt w:val="bullet"/>
      <w:lvlText w:val="•"/>
      <w:lvlJc w:val="left"/>
      <w:pPr>
        <w:ind w:left="6599" w:hanging="240"/>
      </w:pPr>
      <w:rPr>
        <w:rFonts w:hint="default"/>
        <w:lang w:val="bg-BG" w:eastAsia="en-US" w:bidi="ar-SA"/>
      </w:rPr>
    </w:lvl>
    <w:lvl w:ilvl="5" w:tplc="B986EE76">
      <w:numFmt w:val="bullet"/>
      <w:lvlText w:val="•"/>
      <w:lvlJc w:val="left"/>
      <w:pPr>
        <w:ind w:left="8012" w:hanging="240"/>
      </w:pPr>
      <w:rPr>
        <w:rFonts w:hint="default"/>
        <w:lang w:val="bg-BG" w:eastAsia="en-US" w:bidi="ar-SA"/>
      </w:rPr>
    </w:lvl>
    <w:lvl w:ilvl="6" w:tplc="CCE60CBA">
      <w:numFmt w:val="bullet"/>
      <w:lvlText w:val="•"/>
      <w:lvlJc w:val="left"/>
      <w:pPr>
        <w:ind w:left="9425" w:hanging="240"/>
      </w:pPr>
      <w:rPr>
        <w:rFonts w:hint="default"/>
        <w:lang w:val="bg-BG" w:eastAsia="en-US" w:bidi="ar-SA"/>
      </w:rPr>
    </w:lvl>
    <w:lvl w:ilvl="7" w:tplc="9B16450A">
      <w:numFmt w:val="bullet"/>
      <w:lvlText w:val="•"/>
      <w:lvlJc w:val="left"/>
      <w:pPr>
        <w:ind w:left="10838" w:hanging="240"/>
      </w:pPr>
      <w:rPr>
        <w:rFonts w:hint="default"/>
        <w:lang w:val="bg-BG" w:eastAsia="en-US" w:bidi="ar-SA"/>
      </w:rPr>
    </w:lvl>
    <w:lvl w:ilvl="8" w:tplc="F6F0EDA0">
      <w:numFmt w:val="bullet"/>
      <w:lvlText w:val="•"/>
      <w:lvlJc w:val="left"/>
      <w:pPr>
        <w:ind w:left="12252" w:hanging="240"/>
      </w:pPr>
      <w:rPr>
        <w:rFonts w:hint="default"/>
        <w:lang w:val="bg-BG" w:eastAsia="en-US" w:bidi="ar-SA"/>
      </w:rPr>
    </w:lvl>
  </w:abstractNum>
  <w:num w:numId="1">
    <w:abstractNumId w:val="14"/>
  </w:num>
  <w:num w:numId="2">
    <w:abstractNumId w:val="24"/>
  </w:num>
  <w:num w:numId="3">
    <w:abstractNumId w:val="4"/>
  </w:num>
  <w:num w:numId="4">
    <w:abstractNumId w:val="20"/>
  </w:num>
  <w:num w:numId="5">
    <w:abstractNumId w:val="18"/>
  </w:num>
  <w:num w:numId="6">
    <w:abstractNumId w:val="7"/>
  </w:num>
  <w:num w:numId="7">
    <w:abstractNumId w:val="26"/>
  </w:num>
  <w:num w:numId="8">
    <w:abstractNumId w:val="19"/>
  </w:num>
  <w:num w:numId="9">
    <w:abstractNumId w:val="11"/>
  </w:num>
  <w:num w:numId="10">
    <w:abstractNumId w:val="22"/>
  </w:num>
  <w:num w:numId="11">
    <w:abstractNumId w:val="2"/>
  </w:num>
  <w:num w:numId="12">
    <w:abstractNumId w:val="6"/>
  </w:num>
  <w:num w:numId="13">
    <w:abstractNumId w:val="23"/>
  </w:num>
  <w:num w:numId="14">
    <w:abstractNumId w:val="16"/>
  </w:num>
  <w:num w:numId="15">
    <w:abstractNumId w:val="9"/>
  </w:num>
  <w:num w:numId="16">
    <w:abstractNumId w:val="12"/>
  </w:num>
  <w:num w:numId="17">
    <w:abstractNumId w:val="25"/>
  </w:num>
  <w:num w:numId="18">
    <w:abstractNumId w:val="1"/>
  </w:num>
  <w:num w:numId="19">
    <w:abstractNumId w:val="21"/>
  </w:num>
  <w:num w:numId="20">
    <w:abstractNumId w:val="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7"/>
  </w:num>
  <w:num w:numId="24">
    <w:abstractNumId w:val="0"/>
  </w:num>
  <w:num w:numId="25">
    <w:abstractNumId w:val="8"/>
  </w:num>
  <w:num w:numId="26">
    <w:abstractNumId w:val="15"/>
  </w:num>
  <w:num w:numId="27">
    <w:abstractNumId w:val="10"/>
  </w:num>
  <w:num w:numId="28">
    <w:abstractNumId w:val="13"/>
  </w:num>
  <w:num w:numId="2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266"/>
    <w:rsid w:val="0002688F"/>
    <w:rsid w:val="00035042"/>
    <w:rsid w:val="0004444C"/>
    <w:rsid w:val="00065347"/>
    <w:rsid w:val="0007441B"/>
    <w:rsid w:val="000761C9"/>
    <w:rsid w:val="00084F43"/>
    <w:rsid w:val="00096607"/>
    <w:rsid w:val="000B1EFE"/>
    <w:rsid w:val="000B6E4C"/>
    <w:rsid w:val="000C08AF"/>
    <w:rsid w:val="000D413C"/>
    <w:rsid w:val="000F7011"/>
    <w:rsid w:val="00100A31"/>
    <w:rsid w:val="00106D53"/>
    <w:rsid w:val="001151AB"/>
    <w:rsid w:val="00145D2D"/>
    <w:rsid w:val="001C53A5"/>
    <w:rsid w:val="001C5F66"/>
    <w:rsid w:val="001C76BF"/>
    <w:rsid w:val="00202A28"/>
    <w:rsid w:val="00204B44"/>
    <w:rsid w:val="002102FF"/>
    <w:rsid w:val="0021251C"/>
    <w:rsid w:val="00216BD3"/>
    <w:rsid w:val="002171EF"/>
    <w:rsid w:val="00225F89"/>
    <w:rsid w:val="00232A40"/>
    <w:rsid w:val="00236611"/>
    <w:rsid w:val="002369F9"/>
    <w:rsid w:val="00265AA1"/>
    <w:rsid w:val="00294C43"/>
    <w:rsid w:val="002D70CB"/>
    <w:rsid w:val="002D7C27"/>
    <w:rsid w:val="002F00D6"/>
    <w:rsid w:val="002F4180"/>
    <w:rsid w:val="00312A16"/>
    <w:rsid w:val="00361CBA"/>
    <w:rsid w:val="00370244"/>
    <w:rsid w:val="003A2A26"/>
    <w:rsid w:val="003B2266"/>
    <w:rsid w:val="003B7511"/>
    <w:rsid w:val="003C05D3"/>
    <w:rsid w:val="003C3B6E"/>
    <w:rsid w:val="003E6729"/>
    <w:rsid w:val="00415FDC"/>
    <w:rsid w:val="004359D9"/>
    <w:rsid w:val="0045190F"/>
    <w:rsid w:val="00455C1B"/>
    <w:rsid w:val="004676BD"/>
    <w:rsid w:val="004C0261"/>
    <w:rsid w:val="004D0BFA"/>
    <w:rsid w:val="004D1D13"/>
    <w:rsid w:val="004D2B97"/>
    <w:rsid w:val="005051C7"/>
    <w:rsid w:val="0051200B"/>
    <w:rsid w:val="00514A25"/>
    <w:rsid w:val="005232DC"/>
    <w:rsid w:val="00567B7A"/>
    <w:rsid w:val="005D2366"/>
    <w:rsid w:val="00607DF4"/>
    <w:rsid w:val="00612D49"/>
    <w:rsid w:val="006240C8"/>
    <w:rsid w:val="006277FE"/>
    <w:rsid w:val="00632FDE"/>
    <w:rsid w:val="00645FEF"/>
    <w:rsid w:val="006B13E3"/>
    <w:rsid w:val="006B273C"/>
    <w:rsid w:val="006B3B6B"/>
    <w:rsid w:val="00713C16"/>
    <w:rsid w:val="00733C2B"/>
    <w:rsid w:val="00747BF5"/>
    <w:rsid w:val="00755FE1"/>
    <w:rsid w:val="0079009E"/>
    <w:rsid w:val="00797217"/>
    <w:rsid w:val="007B3285"/>
    <w:rsid w:val="007B6969"/>
    <w:rsid w:val="007C4466"/>
    <w:rsid w:val="007D3FC8"/>
    <w:rsid w:val="007E5AA9"/>
    <w:rsid w:val="008035C3"/>
    <w:rsid w:val="00825B11"/>
    <w:rsid w:val="00827B54"/>
    <w:rsid w:val="008716EF"/>
    <w:rsid w:val="00890545"/>
    <w:rsid w:val="008A2EC3"/>
    <w:rsid w:val="008A6856"/>
    <w:rsid w:val="008F0220"/>
    <w:rsid w:val="0090097E"/>
    <w:rsid w:val="0090228F"/>
    <w:rsid w:val="009141E2"/>
    <w:rsid w:val="00922D6F"/>
    <w:rsid w:val="00932E9A"/>
    <w:rsid w:val="00947A98"/>
    <w:rsid w:val="0095593E"/>
    <w:rsid w:val="009C1158"/>
    <w:rsid w:val="009F7F9A"/>
    <w:rsid w:val="00A00B8E"/>
    <w:rsid w:val="00A34B78"/>
    <w:rsid w:val="00A40951"/>
    <w:rsid w:val="00A664AB"/>
    <w:rsid w:val="00A86203"/>
    <w:rsid w:val="00A92B15"/>
    <w:rsid w:val="00AA2FE3"/>
    <w:rsid w:val="00AA3284"/>
    <w:rsid w:val="00AB5649"/>
    <w:rsid w:val="00AF62A8"/>
    <w:rsid w:val="00B10448"/>
    <w:rsid w:val="00B535B7"/>
    <w:rsid w:val="00B85128"/>
    <w:rsid w:val="00BC22C3"/>
    <w:rsid w:val="00BC48D4"/>
    <w:rsid w:val="00BD0A1F"/>
    <w:rsid w:val="00C0223B"/>
    <w:rsid w:val="00C23D49"/>
    <w:rsid w:val="00C533D3"/>
    <w:rsid w:val="00C62AC3"/>
    <w:rsid w:val="00C64FE8"/>
    <w:rsid w:val="00C86C21"/>
    <w:rsid w:val="00C91846"/>
    <w:rsid w:val="00CB4B27"/>
    <w:rsid w:val="00CE274B"/>
    <w:rsid w:val="00D80CAF"/>
    <w:rsid w:val="00D873F0"/>
    <w:rsid w:val="00D87751"/>
    <w:rsid w:val="00DA7C4F"/>
    <w:rsid w:val="00DD44FC"/>
    <w:rsid w:val="00DE200F"/>
    <w:rsid w:val="00DE7EC6"/>
    <w:rsid w:val="00E14737"/>
    <w:rsid w:val="00E14B0F"/>
    <w:rsid w:val="00E46BCD"/>
    <w:rsid w:val="00E7172A"/>
    <w:rsid w:val="00E74C02"/>
    <w:rsid w:val="00E9168E"/>
    <w:rsid w:val="00EA037F"/>
    <w:rsid w:val="00EA400A"/>
    <w:rsid w:val="00ED0213"/>
    <w:rsid w:val="00F1762C"/>
    <w:rsid w:val="00F21A2F"/>
    <w:rsid w:val="00F23BBD"/>
    <w:rsid w:val="00F359E4"/>
    <w:rsid w:val="00F429B2"/>
    <w:rsid w:val="00F46B1B"/>
    <w:rsid w:val="00F63AF2"/>
    <w:rsid w:val="00F81D3F"/>
    <w:rsid w:val="00FB6F8B"/>
    <w:rsid w:val="00FC398C"/>
    <w:rsid w:val="00FE0045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1B97"/>
  <w15:chartTrackingRefBased/>
  <w15:docId w15:val="{CA9211BE-E898-4E8E-B062-5F84204D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B2266"/>
    <w:pPr>
      <w:widowControl w:val="0"/>
      <w:autoSpaceDE w:val="0"/>
      <w:autoSpaceDN w:val="0"/>
      <w:spacing w:after="0" w:line="240" w:lineRule="auto"/>
      <w:ind w:left="215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2">
    <w:name w:val="heading 2"/>
    <w:basedOn w:val="a"/>
    <w:link w:val="20"/>
    <w:uiPriority w:val="9"/>
    <w:unhideWhenUsed/>
    <w:qFormat/>
    <w:rsid w:val="003B2266"/>
    <w:pPr>
      <w:widowControl w:val="0"/>
      <w:autoSpaceDE w:val="0"/>
      <w:autoSpaceDN w:val="0"/>
      <w:spacing w:before="90" w:after="0" w:line="240" w:lineRule="auto"/>
      <w:ind w:left="215"/>
      <w:outlineLvl w:val="1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B226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20">
    <w:name w:val="Заглавие 2 Знак"/>
    <w:basedOn w:val="a0"/>
    <w:link w:val="2"/>
    <w:uiPriority w:val="9"/>
    <w:rsid w:val="003B2266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numbering" w:customStyle="1" w:styleId="11">
    <w:name w:val="Без списък1"/>
    <w:next w:val="a2"/>
    <w:uiPriority w:val="99"/>
    <w:semiHidden/>
    <w:unhideWhenUsed/>
    <w:rsid w:val="003B2266"/>
  </w:style>
  <w:style w:type="paragraph" w:styleId="a3">
    <w:name w:val="Body Text"/>
    <w:basedOn w:val="a"/>
    <w:link w:val="a4"/>
    <w:uiPriority w:val="1"/>
    <w:qFormat/>
    <w:rsid w:val="003B22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Основен текст Знак"/>
    <w:basedOn w:val="a0"/>
    <w:link w:val="a3"/>
    <w:uiPriority w:val="1"/>
    <w:rsid w:val="003B226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Title"/>
    <w:basedOn w:val="a"/>
    <w:link w:val="a6"/>
    <w:uiPriority w:val="10"/>
    <w:qFormat/>
    <w:rsid w:val="003B2266"/>
    <w:pPr>
      <w:widowControl w:val="0"/>
      <w:autoSpaceDE w:val="0"/>
      <w:autoSpaceDN w:val="0"/>
      <w:spacing w:before="160" w:after="0" w:line="240" w:lineRule="auto"/>
      <w:ind w:right="642"/>
      <w:jc w:val="center"/>
    </w:pPr>
    <w:rPr>
      <w:rFonts w:ascii="Times New Roman" w:eastAsia="Times New Roman" w:hAnsi="Times New Roman" w:cs="Times New Roman"/>
      <w:b/>
      <w:bCs/>
      <w:kern w:val="0"/>
      <w:sz w:val="48"/>
      <w:szCs w:val="48"/>
      <w14:ligatures w14:val="none"/>
    </w:rPr>
  </w:style>
  <w:style w:type="character" w:customStyle="1" w:styleId="a6">
    <w:name w:val="Заглавие Знак"/>
    <w:basedOn w:val="a0"/>
    <w:link w:val="a5"/>
    <w:uiPriority w:val="10"/>
    <w:rsid w:val="003B2266"/>
    <w:rPr>
      <w:rFonts w:ascii="Times New Roman" w:eastAsia="Times New Roman" w:hAnsi="Times New Roman" w:cs="Times New Roman"/>
      <w:b/>
      <w:bCs/>
      <w:kern w:val="0"/>
      <w:sz w:val="48"/>
      <w:szCs w:val="48"/>
      <w14:ligatures w14:val="none"/>
    </w:rPr>
  </w:style>
  <w:style w:type="paragraph" w:styleId="a7">
    <w:name w:val="List Paragraph"/>
    <w:basedOn w:val="a"/>
    <w:uiPriority w:val="1"/>
    <w:qFormat/>
    <w:rsid w:val="003B2266"/>
    <w:pPr>
      <w:widowControl w:val="0"/>
      <w:autoSpaceDE w:val="0"/>
      <w:autoSpaceDN w:val="0"/>
      <w:spacing w:after="0" w:line="240" w:lineRule="auto"/>
      <w:ind w:left="924" w:hanging="349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3B226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table" w:styleId="a8">
    <w:name w:val="Table Grid"/>
    <w:basedOn w:val="a1"/>
    <w:uiPriority w:val="39"/>
    <w:rsid w:val="003B226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5546</Words>
  <Characters>31616</Characters>
  <Application>Microsoft Office Word</Application>
  <DocSecurity>0</DocSecurity>
  <Lines>263</Lines>
  <Paragraphs>74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cp:lastPrinted>2025-10-24T09:15:00Z</cp:lastPrinted>
  <dcterms:created xsi:type="dcterms:W3CDTF">2025-10-31T09:54:00Z</dcterms:created>
  <dcterms:modified xsi:type="dcterms:W3CDTF">2025-10-31T09:54:00Z</dcterms:modified>
</cp:coreProperties>
</file>